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A9" w:rsidRPr="009B39B9" w:rsidRDefault="00E047A9" w:rsidP="00E047A9">
      <w:pPr>
        <w:jc w:val="center"/>
        <w:rPr>
          <w:b/>
          <w:bCs/>
          <w:sz w:val="36"/>
          <w:szCs w:val="36"/>
        </w:rPr>
      </w:pPr>
      <w:r w:rsidRPr="009B39B9">
        <w:rPr>
          <w:b/>
          <w:bCs/>
          <w:sz w:val="36"/>
          <w:szCs w:val="36"/>
        </w:rPr>
        <w:t>КЕМЕРОВСКАЯ ОБЛАСТЬ</w:t>
      </w:r>
      <w:r w:rsidR="008C277B" w:rsidRPr="009B39B9">
        <w:rPr>
          <w:b/>
          <w:bCs/>
          <w:sz w:val="36"/>
          <w:szCs w:val="36"/>
        </w:rPr>
        <w:t>-КУЗБАСС</w:t>
      </w:r>
    </w:p>
    <w:p w:rsidR="00E047A9" w:rsidRPr="009B39B9" w:rsidRDefault="00E047A9" w:rsidP="00E047A9">
      <w:pPr>
        <w:jc w:val="center"/>
        <w:rPr>
          <w:b/>
          <w:bCs/>
          <w:sz w:val="36"/>
          <w:szCs w:val="36"/>
        </w:rPr>
      </w:pPr>
      <w:r w:rsidRPr="009B39B9">
        <w:rPr>
          <w:b/>
          <w:bCs/>
          <w:sz w:val="36"/>
          <w:szCs w:val="36"/>
        </w:rPr>
        <w:t xml:space="preserve">ПРОКОПЬЕВСКИЙ МУНИЦИПАЛЬНЫЙ </w:t>
      </w:r>
      <w:r w:rsidR="008C277B" w:rsidRPr="009B39B9">
        <w:rPr>
          <w:b/>
          <w:bCs/>
          <w:sz w:val="36"/>
          <w:szCs w:val="36"/>
        </w:rPr>
        <w:t>ОКРУГ</w:t>
      </w:r>
    </w:p>
    <w:p w:rsidR="00E047A9" w:rsidRPr="009B39B9" w:rsidRDefault="00E047A9" w:rsidP="00E047A9">
      <w:pPr>
        <w:jc w:val="center"/>
        <w:rPr>
          <w:b/>
          <w:bCs/>
          <w:sz w:val="36"/>
          <w:szCs w:val="36"/>
        </w:rPr>
      </w:pPr>
    </w:p>
    <w:p w:rsidR="00E047A9" w:rsidRPr="009B39B9" w:rsidRDefault="00E047A9" w:rsidP="00E047A9">
      <w:pPr>
        <w:jc w:val="center"/>
        <w:rPr>
          <w:b/>
          <w:bCs/>
          <w:sz w:val="36"/>
          <w:szCs w:val="36"/>
        </w:rPr>
      </w:pPr>
      <w:r w:rsidRPr="009B39B9">
        <w:rPr>
          <w:b/>
          <w:bCs/>
          <w:sz w:val="36"/>
          <w:szCs w:val="36"/>
        </w:rPr>
        <w:t>СОВЕТ НАРОДНЫХ ДЕПУТАТОВ</w:t>
      </w:r>
    </w:p>
    <w:p w:rsidR="00E047A9" w:rsidRPr="00ED2295" w:rsidRDefault="00E047A9" w:rsidP="00AC5B61">
      <w:pPr>
        <w:jc w:val="center"/>
        <w:rPr>
          <w:b/>
          <w:bCs/>
          <w:sz w:val="32"/>
          <w:szCs w:val="28"/>
        </w:rPr>
      </w:pPr>
      <w:r w:rsidRPr="009B39B9">
        <w:rPr>
          <w:b/>
          <w:bCs/>
          <w:sz w:val="36"/>
          <w:szCs w:val="36"/>
        </w:rPr>
        <w:t xml:space="preserve">ПРОКОПЬЕВСКОГО МУНИЦИПАЛЬНОГО </w:t>
      </w:r>
      <w:r w:rsidR="00AA2303" w:rsidRPr="009B39B9">
        <w:rPr>
          <w:b/>
          <w:bCs/>
          <w:sz w:val="36"/>
          <w:szCs w:val="36"/>
        </w:rPr>
        <w:t>ОКРУГ</w:t>
      </w:r>
      <w:r w:rsidRPr="009B39B9">
        <w:rPr>
          <w:b/>
          <w:bCs/>
          <w:sz w:val="36"/>
          <w:szCs w:val="36"/>
        </w:rPr>
        <w:t>А</w:t>
      </w:r>
    </w:p>
    <w:p w:rsidR="00AC5B61" w:rsidRPr="00ED2295" w:rsidRDefault="00AC5B61" w:rsidP="00AC5B61">
      <w:pPr>
        <w:jc w:val="center"/>
        <w:rPr>
          <w:b/>
          <w:bCs/>
          <w:sz w:val="32"/>
          <w:szCs w:val="28"/>
        </w:rPr>
      </w:pPr>
    </w:p>
    <w:p w:rsidR="00E047A9" w:rsidRPr="009B39B9" w:rsidRDefault="00E047A9" w:rsidP="00E047A9">
      <w:pPr>
        <w:jc w:val="center"/>
        <w:rPr>
          <w:b/>
          <w:bCs/>
          <w:sz w:val="34"/>
          <w:szCs w:val="34"/>
        </w:rPr>
      </w:pPr>
      <w:r w:rsidRPr="009B39B9">
        <w:rPr>
          <w:b/>
          <w:bCs/>
          <w:sz w:val="34"/>
          <w:szCs w:val="34"/>
        </w:rPr>
        <w:t>РЕШЕНИ</w:t>
      </w:r>
      <w:r w:rsidR="003E3B98" w:rsidRPr="009B39B9">
        <w:rPr>
          <w:b/>
          <w:bCs/>
          <w:sz w:val="34"/>
          <w:szCs w:val="34"/>
        </w:rPr>
        <w:t>Е</w:t>
      </w:r>
      <w:r w:rsidR="0046415C" w:rsidRPr="009B39B9">
        <w:rPr>
          <w:b/>
          <w:bCs/>
          <w:sz w:val="34"/>
          <w:szCs w:val="34"/>
        </w:rPr>
        <w:t xml:space="preserve"> </w:t>
      </w:r>
    </w:p>
    <w:p w:rsidR="00E047A9" w:rsidRPr="0036355F" w:rsidRDefault="00E047A9" w:rsidP="00E047A9">
      <w:pPr>
        <w:rPr>
          <w:sz w:val="32"/>
          <w:szCs w:val="28"/>
        </w:rPr>
      </w:pPr>
    </w:p>
    <w:p w:rsidR="00E047A9" w:rsidRDefault="00835981" w:rsidP="00E047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047A9" w:rsidRPr="0036355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28 апреля </w:t>
      </w:r>
      <w:r w:rsidR="00AA207C">
        <w:rPr>
          <w:bCs/>
          <w:sz w:val="28"/>
          <w:szCs w:val="28"/>
        </w:rPr>
        <w:t>202</w:t>
      </w:r>
      <w:r w:rsidR="00A16515">
        <w:rPr>
          <w:bCs/>
          <w:sz w:val="28"/>
          <w:szCs w:val="28"/>
        </w:rPr>
        <w:t>2</w:t>
      </w:r>
      <w:r w:rsidR="0057544C">
        <w:rPr>
          <w:bCs/>
          <w:sz w:val="28"/>
          <w:szCs w:val="28"/>
        </w:rPr>
        <w:t xml:space="preserve"> </w:t>
      </w:r>
      <w:r w:rsidR="009B39B9">
        <w:rPr>
          <w:bCs/>
          <w:sz w:val="28"/>
          <w:szCs w:val="28"/>
        </w:rPr>
        <w:t>года</w:t>
      </w:r>
      <w:r w:rsidR="00E047A9" w:rsidRPr="0036355F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499</w:t>
      </w:r>
    </w:p>
    <w:p w:rsidR="009B39B9" w:rsidRPr="0036355F" w:rsidRDefault="009B39B9" w:rsidP="00E047A9">
      <w:pPr>
        <w:jc w:val="center"/>
        <w:rPr>
          <w:b/>
          <w:bCs/>
          <w:sz w:val="32"/>
          <w:szCs w:val="28"/>
        </w:rPr>
      </w:pPr>
    </w:p>
    <w:p w:rsidR="00E047A9" w:rsidRPr="0036355F" w:rsidRDefault="00E047A9" w:rsidP="00E047A9">
      <w:pPr>
        <w:jc w:val="center"/>
        <w:rPr>
          <w:bCs/>
          <w:sz w:val="28"/>
          <w:szCs w:val="28"/>
        </w:rPr>
      </w:pPr>
      <w:r w:rsidRPr="0036355F">
        <w:rPr>
          <w:bCs/>
          <w:sz w:val="28"/>
          <w:szCs w:val="28"/>
        </w:rPr>
        <w:t>г. Прокопьевск</w:t>
      </w:r>
    </w:p>
    <w:p w:rsidR="003944F6" w:rsidRPr="003944F6" w:rsidRDefault="003944F6" w:rsidP="003944F6">
      <w:pPr>
        <w:jc w:val="center"/>
        <w:rPr>
          <w:b/>
          <w:bCs/>
          <w:sz w:val="24"/>
          <w:szCs w:val="24"/>
        </w:rPr>
      </w:pPr>
    </w:p>
    <w:p w:rsidR="00835981" w:rsidRDefault="003944F6" w:rsidP="0046415C">
      <w:pPr>
        <w:jc w:val="center"/>
        <w:rPr>
          <w:b/>
          <w:bCs/>
          <w:sz w:val="28"/>
          <w:szCs w:val="28"/>
        </w:rPr>
      </w:pPr>
      <w:r w:rsidRPr="00A25EBD">
        <w:rPr>
          <w:b/>
          <w:bCs/>
          <w:sz w:val="28"/>
          <w:szCs w:val="28"/>
        </w:rPr>
        <w:t>Об утверждении отчета о</w:t>
      </w:r>
      <w:r w:rsidR="0046415C">
        <w:rPr>
          <w:b/>
          <w:bCs/>
          <w:sz w:val="28"/>
          <w:szCs w:val="28"/>
        </w:rPr>
        <w:t>б исполнении плана</w:t>
      </w:r>
      <w:r w:rsidR="002447B7">
        <w:rPr>
          <w:b/>
          <w:bCs/>
          <w:sz w:val="28"/>
          <w:szCs w:val="28"/>
        </w:rPr>
        <w:t xml:space="preserve"> </w:t>
      </w:r>
      <w:r w:rsidR="00A25EBD">
        <w:rPr>
          <w:b/>
          <w:bCs/>
          <w:sz w:val="28"/>
          <w:szCs w:val="28"/>
        </w:rPr>
        <w:t>прива</w:t>
      </w:r>
      <w:r w:rsidR="003762D1">
        <w:rPr>
          <w:b/>
          <w:bCs/>
          <w:sz w:val="28"/>
          <w:szCs w:val="28"/>
        </w:rPr>
        <w:t>тизации муниципально</w:t>
      </w:r>
      <w:r w:rsidR="0046415C">
        <w:rPr>
          <w:b/>
          <w:bCs/>
          <w:sz w:val="28"/>
          <w:szCs w:val="28"/>
        </w:rPr>
        <w:t xml:space="preserve">й собственности Прокопьевского муниципального </w:t>
      </w:r>
      <w:r w:rsidR="00FB3428">
        <w:rPr>
          <w:b/>
          <w:bCs/>
          <w:sz w:val="28"/>
          <w:szCs w:val="28"/>
        </w:rPr>
        <w:t>округа</w:t>
      </w:r>
      <w:r w:rsidR="0046415C">
        <w:rPr>
          <w:b/>
          <w:bCs/>
          <w:sz w:val="28"/>
          <w:szCs w:val="28"/>
        </w:rPr>
        <w:t xml:space="preserve"> </w:t>
      </w:r>
    </w:p>
    <w:p w:rsidR="001F17E3" w:rsidRDefault="0046415C" w:rsidP="004641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</w:t>
      </w:r>
      <w:r w:rsidR="00A16515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</w:t>
      </w:r>
      <w:r w:rsidR="003944F6" w:rsidRPr="00A25EBD">
        <w:rPr>
          <w:b/>
          <w:bCs/>
          <w:sz w:val="28"/>
          <w:szCs w:val="28"/>
        </w:rPr>
        <w:t>год</w:t>
      </w:r>
    </w:p>
    <w:p w:rsidR="003762D1" w:rsidRPr="00A25EBD" w:rsidRDefault="003762D1" w:rsidP="003944F6">
      <w:pPr>
        <w:jc w:val="center"/>
        <w:rPr>
          <w:b/>
          <w:bCs/>
          <w:sz w:val="28"/>
          <w:szCs w:val="28"/>
        </w:rPr>
      </w:pPr>
    </w:p>
    <w:p w:rsidR="0046415C" w:rsidRDefault="0046415C" w:rsidP="00DD5A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Заслушав отчет</w:t>
      </w:r>
      <w:r w:rsidRPr="0046415C">
        <w:t xml:space="preserve"> </w:t>
      </w:r>
      <w:r w:rsidRPr="0046415C">
        <w:rPr>
          <w:bCs/>
          <w:sz w:val="28"/>
          <w:szCs w:val="28"/>
        </w:rPr>
        <w:t xml:space="preserve">об исполнении плана  приватизации муниципальной собственности Прокопьевского муниципального </w:t>
      </w:r>
      <w:r w:rsidR="00FB3428">
        <w:rPr>
          <w:bCs/>
          <w:sz w:val="28"/>
          <w:szCs w:val="28"/>
        </w:rPr>
        <w:t>округа</w:t>
      </w:r>
      <w:r w:rsidRPr="0046415C">
        <w:rPr>
          <w:bCs/>
          <w:sz w:val="28"/>
          <w:szCs w:val="28"/>
        </w:rPr>
        <w:t xml:space="preserve"> за 20</w:t>
      </w:r>
      <w:r w:rsidR="00FB3428">
        <w:rPr>
          <w:bCs/>
          <w:sz w:val="28"/>
          <w:szCs w:val="28"/>
        </w:rPr>
        <w:t>2</w:t>
      </w:r>
      <w:r w:rsidR="000C0479">
        <w:rPr>
          <w:bCs/>
          <w:sz w:val="28"/>
          <w:szCs w:val="28"/>
        </w:rPr>
        <w:t>1</w:t>
      </w:r>
      <w:r w:rsidRPr="0046415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, представленный заместителем главы округа – председателем Комитета по управлению муниципальной собственност</w:t>
      </w:r>
      <w:r w:rsidR="00DD5A42">
        <w:rPr>
          <w:bCs/>
          <w:sz w:val="28"/>
          <w:szCs w:val="28"/>
        </w:rPr>
        <w:t>ью</w:t>
      </w:r>
      <w:r>
        <w:rPr>
          <w:bCs/>
          <w:sz w:val="28"/>
          <w:szCs w:val="28"/>
        </w:rPr>
        <w:t xml:space="preserve"> </w:t>
      </w:r>
      <w:r w:rsidR="00FB3428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Прокопьевского муниципального </w:t>
      </w:r>
      <w:r w:rsidR="00FB3428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Н.Ю. Степановой,</w:t>
      </w:r>
    </w:p>
    <w:p w:rsidR="0046415C" w:rsidRDefault="0046415C" w:rsidP="00DD5A42">
      <w:pPr>
        <w:ind w:firstLine="709"/>
        <w:jc w:val="both"/>
        <w:rPr>
          <w:bCs/>
          <w:sz w:val="28"/>
          <w:szCs w:val="28"/>
        </w:rPr>
      </w:pPr>
    </w:p>
    <w:p w:rsidR="00E047A9" w:rsidRPr="0046415C" w:rsidRDefault="00E047A9" w:rsidP="00DD5A42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>а</w:t>
      </w:r>
      <w:r w:rsidRPr="00895237">
        <w:rPr>
          <w:bCs/>
          <w:sz w:val="28"/>
          <w:szCs w:val="28"/>
        </w:rPr>
        <w:t xml:space="preserve"> </w:t>
      </w:r>
      <w:r w:rsidR="009B39B9">
        <w:rPr>
          <w:bCs/>
          <w:sz w:val="28"/>
          <w:szCs w:val="28"/>
        </w:rPr>
        <w:t>решил</w:t>
      </w:r>
      <w:r w:rsidRPr="0046415C">
        <w:rPr>
          <w:bCs/>
          <w:sz w:val="28"/>
          <w:szCs w:val="28"/>
        </w:rPr>
        <w:t>:</w:t>
      </w:r>
    </w:p>
    <w:p w:rsidR="0046415C" w:rsidRDefault="0046415C" w:rsidP="00DD5A42">
      <w:pPr>
        <w:pStyle w:val="a6"/>
        <w:ind w:left="0" w:firstLine="709"/>
        <w:jc w:val="both"/>
        <w:rPr>
          <w:b/>
          <w:bCs/>
          <w:sz w:val="28"/>
          <w:szCs w:val="28"/>
        </w:rPr>
      </w:pPr>
    </w:p>
    <w:p w:rsidR="009B39B9" w:rsidRPr="009B39B9" w:rsidRDefault="009B39B9" w:rsidP="00DD5A42">
      <w:pPr>
        <w:ind w:firstLine="709"/>
        <w:jc w:val="both"/>
        <w:rPr>
          <w:bCs/>
          <w:sz w:val="28"/>
          <w:szCs w:val="28"/>
        </w:rPr>
      </w:pPr>
      <w:r w:rsidRPr="009B39B9">
        <w:rPr>
          <w:bCs/>
          <w:sz w:val="28"/>
          <w:szCs w:val="28"/>
        </w:rPr>
        <w:t>1. Утвердить отчет об исполнении плана приватизации муниципальной собственности Прокопьевского муниципального округа за 202</w:t>
      </w:r>
      <w:r w:rsidR="00835981">
        <w:rPr>
          <w:bCs/>
          <w:sz w:val="28"/>
          <w:szCs w:val="28"/>
        </w:rPr>
        <w:t>1</w:t>
      </w:r>
      <w:r w:rsidRPr="009B39B9">
        <w:rPr>
          <w:bCs/>
          <w:sz w:val="28"/>
          <w:szCs w:val="28"/>
        </w:rPr>
        <w:t xml:space="preserve"> год согласно приложению к настоящему решению.</w:t>
      </w:r>
    </w:p>
    <w:p w:rsidR="009B39B9" w:rsidRPr="009B39B9" w:rsidRDefault="009B39B9" w:rsidP="00DD5A42">
      <w:pPr>
        <w:ind w:firstLine="709"/>
        <w:jc w:val="both"/>
        <w:rPr>
          <w:bCs/>
          <w:sz w:val="28"/>
          <w:szCs w:val="28"/>
        </w:rPr>
      </w:pPr>
      <w:r w:rsidRPr="009B39B9">
        <w:rPr>
          <w:bCs/>
          <w:sz w:val="28"/>
          <w:szCs w:val="28"/>
        </w:rPr>
        <w:t>2. Настоящее решение вступает в силу с момента подписания.</w:t>
      </w:r>
    </w:p>
    <w:p w:rsidR="009B39B9" w:rsidRPr="009B39B9" w:rsidRDefault="009B39B9" w:rsidP="00DD5A42">
      <w:pPr>
        <w:ind w:firstLine="709"/>
        <w:jc w:val="both"/>
        <w:rPr>
          <w:bCs/>
          <w:sz w:val="28"/>
          <w:szCs w:val="28"/>
        </w:rPr>
      </w:pPr>
      <w:r w:rsidRPr="009B39B9">
        <w:rPr>
          <w:bCs/>
          <w:sz w:val="28"/>
          <w:szCs w:val="28"/>
        </w:rPr>
        <w:t xml:space="preserve">3. </w:t>
      </w:r>
      <w:r w:rsidR="00835981">
        <w:rPr>
          <w:bCs/>
          <w:sz w:val="28"/>
          <w:szCs w:val="28"/>
        </w:rPr>
        <w:t>О</w:t>
      </w:r>
      <w:r w:rsidR="00835981" w:rsidRPr="009B39B9">
        <w:rPr>
          <w:bCs/>
          <w:sz w:val="28"/>
          <w:szCs w:val="28"/>
        </w:rPr>
        <w:t xml:space="preserve">публиковать </w:t>
      </w:r>
      <w:r w:rsidR="00835981">
        <w:rPr>
          <w:bCs/>
          <w:sz w:val="28"/>
          <w:szCs w:val="28"/>
        </w:rPr>
        <w:t>н</w:t>
      </w:r>
      <w:r w:rsidRPr="009B39B9">
        <w:rPr>
          <w:bCs/>
          <w:sz w:val="28"/>
          <w:szCs w:val="28"/>
        </w:rPr>
        <w:t>астоящее решение в газете «Сельская новь» и разместить на сайте администрации Прокопьевского муниципального округа в информационно - телекоммуникационной сети «Интернет».</w:t>
      </w:r>
    </w:p>
    <w:p w:rsidR="0046415C" w:rsidRDefault="009B39B9" w:rsidP="00DD5A42">
      <w:pPr>
        <w:ind w:firstLine="709"/>
        <w:jc w:val="both"/>
        <w:rPr>
          <w:bCs/>
          <w:sz w:val="28"/>
          <w:szCs w:val="28"/>
        </w:rPr>
      </w:pPr>
      <w:r w:rsidRPr="009B39B9">
        <w:rPr>
          <w:bCs/>
          <w:sz w:val="28"/>
          <w:szCs w:val="28"/>
        </w:rPr>
        <w:t xml:space="preserve">4. </w:t>
      </w:r>
      <w:proofErr w:type="gramStart"/>
      <w:r w:rsidRPr="009B39B9">
        <w:rPr>
          <w:bCs/>
          <w:sz w:val="28"/>
          <w:szCs w:val="28"/>
        </w:rPr>
        <w:t>Контроль за</w:t>
      </w:r>
      <w:proofErr w:type="gramEnd"/>
      <w:r w:rsidRPr="009B39B9">
        <w:rPr>
          <w:bCs/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5D55DF" w:rsidRDefault="005D55DF" w:rsidP="0046415C">
      <w:pPr>
        <w:jc w:val="both"/>
        <w:rPr>
          <w:bCs/>
          <w:sz w:val="28"/>
          <w:szCs w:val="28"/>
        </w:rPr>
      </w:pPr>
    </w:p>
    <w:p w:rsidR="009B39B9" w:rsidRDefault="009B39B9" w:rsidP="0046415C">
      <w:pPr>
        <w:jc w:val="both"/>
        <w:rPr>
          <w:bCs/>
          <w:sz w:val="28"/>
          <w:szCs w:val="28"/>
        </w:rPr>
      </w:pPr>
    </w:p>
    <w:p w:rsidR="0046415C" w:rsidRDefault="0046415C" w:rsidP="005D55DF">
      <w:pPr>
        <w:ind w:left="-426" w:firstLine="426"/>
        <w:jc w:val="both"/>
        <w:rPr>
          <w:bCs/>
          <w:sz w:val="28"/>
          <w:szCs w:val="28"/>
        </w:rPr>
      </w:pPr>
      <w:r w:rsidRPr="0046415C">
        <w:rPr>
          <w:bCs/>
          <w:sz w:val="28"/>
          <w:szCs w:val="28"/>
        </w:rPr>
        <w:t xml:space="preserve">Председатель Совета народных депутатов </w:t>
      </w:r>
    </w:p>
    <w:p w:rsidR="0046415C" w:rsidRDefault="0046415C" w:rsidP="0046415C">
      <w:pPr>
        <w:jc w:val="both"/>
        <w:rPr>
          <w:bCs/>
          <w:sz w:val="28"/>
          <w:szCs w:val="28"/>
        </w:rPr>
      </w:pPr>
      <w:r w:rsidRPr="0046415C">
        <w:rPr>
          <w:bCs/>
          <w:sz w:val="28"/>
          <w:szCs w:val="28"/>
        </w:rPr>
        <w:t>Прокопьевского муниципального  округа</w:t>
      </w:r>
      <w:r w:rsidR="00680173">
        <w:rPr>
          <w:bCs/>
          <w:sz w:val="28"/>
          <w:szCs w:val="28"/>
        </w:rPr>
        <w:t xml:space="preserve">                        </w:t>
      </w:r>
      <w:r w:rsidR="00DD5A42">
        <w:rPr>
          <w:bCs/>
          <w:sz w:val="28"/>
          <w:szCs w:val="28"/>
        </w:rPr>
        <w:t xml:space="preserve">    </w:t>
      </w:r>
      <w:r w:rsidR="00680173">
        <w:rPr>
          <w:bCs/>
          <w:sz w:val="28"/>
          <w:szCs w:val="28"/>
        </w:rPr>
        <w:t xml:space="preserve">     </w:t>
      </w:r>
      <w:r w:rsidRPr="0046415C">
        <w:rPr>
          <w:bCs/>
          <w:sz w:val="28"/>
          <w:szCs w:val="28"/>
        </w:rPr>
        <w:t xml:space="preserve">И.А. </w:t>
      </w:r>
      <w:proofErr w:type="spellStart"/>
      <w:r w:rsidRPr="0046415C">
        <w:rPr>
          <w:bCs/>
          <w:sz w:val="28"/>
          <w:szCs w:val="28"/>
        </w:rPr>
        <w:t>Лошманкина</w:t>
      </w:r>
      <w:proofErr w:type="spellEnd"/>
    </w:p>
    <w:p w:rsidR="0046415C" w:rsidRDefault="0046415C" w:rsidP="0046415C">
      <w:pPr>
        <w:jc w:val="both"/>
        <w:rPr>
          <w:bCs/>
          <w:sz w:val="28"/>
          <w:szCs w:val="28"/>
        </w:rPr>
      </w:pPr>
    </w:p>
    <w:p w:rsidR="0046415C" w:rsidRDefault="0046415C" w:rsidP="0046415C">
      <w:pPr>
        <w:jc w:val="both"/>
        <w:rPr>
          <w:bCs/>
          <w:sz w:val="28"/>
          <w:szCs w:val="28"/>
        </w:rPr>
      </w:pPr>
    </w:p>
    <w:p w:rsidR="0046415C" w:rsidRDefault="0046415C" w:rsidP="0046415C">
      <w:pPr>
        <w:jc w:val="both"/>
        <w:rPr>
          <w:bCs/>
          <w:sz w:val="28"/>
          <w:szCs w:val="28"/>
        </w:rPr>
      </w:pPr>
    </w:p>
    <w:p w:rsidR="0046415C" w:rsidRDefault="0046415C" w:rsidP="0046415C">
      <w:pPr>
        <w:jc w:val="both"/>
        <w:rPr>
          <w:bCs/>
          <w:sz w:val="28"/>
          <w:szCs w:val="28"/>
        </w:rPr>
      </w:pPr>
    </w:p>
    <w:p w:rsidR="00680173" w:rsidRPr="0046415C" w:rsidRDefault="00680173" w:rsidP="0046415C">
      <w:pPr>
        <w:jc w:val="both"/>
        <w:rPr>
          <w:bCs/>
          <w:sz w:val="28"/>
          <w:szCs w:val="28"/>
        </w:rPr>
      </w:pPr>
    </w:p>
    <w:p w:rsidR="009B39B9" w:rsidRDefault="009B39B9" w:rsidP="0046415C">
      <w:pPr>
        <w:jc w:val="right"/>
        <w:rPr>
          <w:bCs/>
          <w:sz w:val="24"/>
          <w:szCs w:val="24"/>
        </w:rPr>
      </w:pPr>
    </w:p>
    <w:p w:rsidR="002447B7" w:rsidRDefault="002447B7" w:rsidP="0046415C">
      <w:pPr>
        <w:jc w:val="right"/>
        <w:rPr>
          <w:bCs/>
          <w:sz w:val="24"/>
          <w:szCs w:val="24"/>
        </w:rPr>
      </w:pPr>
    </w:p>
    <w:p w:rsidR="009B39B9" w:rsidRDefault="00213C66" w:rsidP="009B39B9">
      <w:pPr>
        <w:jc w:val="right"/>
        <w:rPr>
          <w:bCs/>
          <w:sz w:val="24"/>
          <w:szCs w:val="24"/>
        </w:rPr>
      </w:pPr>
      <w:r w:rsidRPr="0046415C">
        <w:rPr>
          <w:bCs/>
          <w:sz w:val="24"/>
          <w:szCs w:val="24"/>
        </w:rPr>
        <w:lastRenderedPageBreak/>
        <w:t xml:space="preserve">Приложение </w:t>
      </w:r>
      <w:r w:rsidR="0046415C" w:rsidRPr="0046415C">
        <w:rPr>
          <w:bCs/>
          <w:sz w:val="24"/>
          <w:szCs w:val="24"/>
        </w:rPr>
        <w:t xml:space="preserve">к решению </w:t>
      </w:r>
    </w:p>
    <w:p w:rsidR="0046415C" w:rsidRPr="0046415C" w:rsidRDefault="0046415C" w:rsidP="009B39B9">
      <w:pPr>
        <w:jc w:val="right"/>
        <w:rPr>
          <w:bCs/>
          <w:sz w:val="24"/>
          <w:szCs w:val="24"/>
        </w:rPr>
      </w:pPr>
      <w:r w:rsidRPr="0046415C">
        <w:rPr>
          <w:bCs/>
          <w:sz w:val="24"/>
          <w:szCs w:val="24"/>
        </w:rPr>
        <w:t>Совета народных депутатов</w:t>
      </w:r>
    </w:p>
    <w:p w:rsidR="0046415C" w:rsidRPr="0046415C" w:rsidRDefault="0046415C" w:rsidP="009B39B9">
      <w:pPr>
        <w:jc w:val="right"/>
        <w:rPr>
          <w:bCs/>
          <w:sz w:val="24"/>
          <w:szCs w:val="24"/>
        </w:rPr>
      </w:pPr>
      <w:r w:rsidRPr="0046415C">
        <w:rPr>
          <w:bCs/>
          <w:sz w:val="24"/>
          <w:szCs w:val="24"/>
        </w:rPr>
        <w:t xml:space="preserve"> Прокопьевского муниципального округа </w:t>
      </w:r>
    </w:p>
    <w:p w:rsidR="0046415C" w:rsidRDefault="00AA207C" w:rsidP="0046415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835981">
        <w:rPr>
          <w:bCs/>
          <w:sz w:val="24"/>
          <w:szCs w:val="24"/>
        </w:rPr>
        <w:t xml:space="preserve">28.04.2022 </w:t>
      </w:r>
      <w:r>
        <w:rPr>
          <w:bCs/>
          <w:sz w:val="24"/>
          <w:szCs w:val="24"/>
        </w:rPr>
        <w:t>№</w:t>
      </w:r>
      <w:r w:rsidR="00835981">
        <w:rPr>
          <w:bCs/>
          <w:sz w:val="24"/>
          <w:szCs w:val="24"/>
        </w:rPr>
        <w:t xml:space="preserve"> 499</w:t>
      </w:r>
      <w:r>
        <w:rPr>
          <w:bCs/>
          <w:sz w:val="24"/>
          <w:szCs w:val="24"/>
        </w:rPr>
        <w:t xml:space="preserve"> </w:t>
      </w:r>
    </w:p>
    <w:p w:rsidR="002A31C5" w:rsidRPr="0046415C" w:rsidRDefault="002A31C5" w:rsidP="0046415C">
      <w:pPr>
        <w:jc w:val="right"/>
        <w:rPr>
          <w:bCs/>
          <w:sz w:val="24"/>
          <w:szCs w:val="24"/>
        </w:rPr>
      </w:pPr>
    </w:p>
    <w:p w:rsidR="00213C66" w:rsidRDefault="002447B7" w:rsidP="00AA207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  <w:r w:rsidR="00213C66" w:rsidRPr="00AA207C">
        <w:rPr>
          <w:b/>
          <w:bCs/>
          <w:sz w:val="28"/>
          <w:szCs w:val="28"/>
        </w:rPr>
        <w:t>о</w:t>
      </w:r>
      <w:r w:rsidR="00AA207C">
        <w:rPr>
          <w:b/>
          <w:bCs/>
          <w:sz w:val="28"/>
          <w:szCs w:val="28"/>
        </w:rPr>
        <w:t>б исполнении плана</w:t>
      </w:r>
      <w:r w:rsidR="00213C66" w:rsidRPr="00AA207C">
        <w:rPr>
          <w:b/>
          <w:bCs/>
          <w:sz w:val="28"/>
          <w:szCs w:val="28"/>
        </w:rPr>
        <w:t xml:space="preserve"> приватизации муниципально</w:t>
      </w:r>
      <w:r w:rsidR="00AA207C">
        <w:rPr>
          <w:b/>
          <w:bCs/>
          <w:sz w:val="28"/>
          <w:szCs w:val="28"/>
        </w:rPr>
        <w:t>й</w:t>
      </w:r>
      <w:r w:rsidR="00213C66" w:rsidRPr="00AA207C">
        <w:rPr>
          <w:b/>
          <w:bCs/>
          <w:sz w:val="28"/>
          <w:szCs w:val="28"/>
        </w:rPr>
        <w:t xml:space="preserve"> </w:t>
      </w:r>
      <w:r w:rsidR="00AA207C">
        <w:rPr>
          <w:b/>
          <w:bCs/>
          <w:sz w:val="28"/>
          <w:szCs w:val="28"/>
        </w:rPr>
        <w:t xml:space="preserve">собственности </w:t>
      </w:r>
      <w:r w:rsidR="00213C66" w:rsidRPr="00AA207C">
        <w:rPr>
          <w:b/>
          <w:bCs/>
          <w:sz w:val="28"/>
          <w:szCs w:val="28"/>
        </w:rPr>
        <w:t>Прокопьевск</w:t>
      </w:r>
      <w:r w:rsidR="00AA207C">
        <w:rPr>
          <w:b/>
          <w:bCs/>
          <w:sz w:val="28"/>
          <w:szCs w:val="28"/>
        </w:rPr>
        <w:t>ого</w:t>
      </w:r>
      <w:r w:rsidR="00213C66" w:rsidRPr="00AA207C">
        <w:rPr>
          <w:b/>
          <w:bCs/>
          <w:sz w:val="28"/>
          <w:szCs w:val="28"/>
        </w:rPr>
        <w:t xml:space="preserve"> муниципальн</w:t>
      </w:r>
      <w:r w:rsidR="00AA207C">
        <w:rPr>
          <w:b/>
          <w:bCs/>
          <w:sz w:val="28"/>
          <w:szCs w:val="28"/>
        </w:rPr>
        <w:t xml:space="preserve">ого </w:t>
      </w:r>
      <w:r w:rsidR="002A31C5">
        <w:rPr>
          <w:b/>
          <w:bCs/>
          <w:sz w:val="28"/>
          <w:szCs w:val="28"/>
        </w:rPr>
        <w:t>округа</w:t>
      </w:r>
      <w:r w:rsidR="00213C66" w:rsidRPr="00AA207C">
        <w:rPr>
          <w:b/>
          <w:bCs/>
          <w:sz w:val="28"/>
          <w:szCs w:val="28"/>
        </w:rPr>
        <w:t xml:space="preserve"> за 20</w:t>
      </w:r>
      <w:r w:rsidR="002A31C5">
        <w:rPr>
          <w:b/>
          <w:bCs/>
          <w:sz w:val="28"/>
          <w:szCs w:val="28"/>
        </w:rPr>
        <w:t>2</w:t>
      </w:r>
      <w:r w:rsidR="005C3B23">
        <w:rPr>
          <w:b/>
          <w:bCs/>
          <w:sz w:val="28"/>
          <w:szCs w:val="28"/>
        </w:rPr>
        <w:t>1</w:t>
      </w:r>
      <w:r w:rsidR="00213C66" w:rsidRPr="00AA207C">
        <w:rPr>
          <w:b/>
          <w:bCs/>
          <w:sz w:val="28"/>
          <w:szCs w:val="28"/>
        </w:rPr>
        <w:t xml:space="preserve"> год</w:t>
      </w:r>
    </w:p>
    <w:p w:rsidR="00571896" w:rsidRPr="00AA207C" w:rsidRDefault="00571896" w:rsidP="00AA207C">
      <w:pPr>
        <w:ind w:firstLine="708"/>
        <w:jc w:val="center"/>
        <w:rPr>
          <w:b/>
          <w:bCs/>
          <w:sz w:val="28"/>
          <w:szCs w:val="28"/>
        </w:rPr>
      </w:pPr>
    </w:p>
    <w:p w:rsidR="00571896" w:rsidRPr="00105275" w:rsidRDefault="00213C66" w:rsidP="00571896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01EAC">
        <w:rPr>
          <w:bCs/>
          <w:sz w:val="28"/>
          <w:szCs w:val="28"/>
        </w:rPr>
        <w:tab/>
      </w:r>
      <w:r w:rsidR="00571896" w:rsidRPr="00571896">
        <w:rPr>
          <w:bCs/>
          <w:sz w:val="28"/>
          <w:szCs w:val="28"/>
        </w:rPr>
        <w:t>План (программа) приватизации муниципального имущества, находящегося в собственно</w:t>
      </w:r>
      <w:r w:rsidR="005C3B23">
        <w:rPr>
          <w:bCs/>
          <w:sz w:val="28"/>
          <w:szCs w:val="28"/>
        </w:rPr>
        <w:t xml:space="preserve">сти муниципального образования </w:t>
      </w:r>
      <w:r w:rsidR="00571896" w:rsidRPr="00571896">
        <w:rPr>
          <w:bCs/>
          <w:sz w:val="28"/>
          <w:szCs w:val="28"/>
        </w:rPr>
        <w:t xml:space="preserve">Прокопьевский муниципальный </w:t>
      </w:r>
      <w:r w:rsidR="002A31C5">
        <w:rPr>
          <w:bCs/>
          <w:sz w:val="28"/>
          <w:szCs w:val="28"/>
        </w:rPr>
        <w:t>округ</w:t>
      </w:r>
      <w:r w:rsidR="005C3B23">
        <w:rPr>
          <w:bCs/>
          <w:sz w:val="28"/>
          <w:szCs w:val="28"/>
        </w:rPr>
        <w:t xml:space="preserve"> Кемеровской области - Кузбасса</w:t>
      </w:r>
      <w:r w:rsidR="00571896" w:rsidRPr="00571896">
        <w:rPr>
          <w:bCs/>
          <w:sz w:val="28"/>
          <w:szCs w:val="28"/>
        </w:rPr>
        <w:t xml:space="preserve"> за 20</w:t>
      </w:r>
      <w:r w:rsidR="002A31C5">
        <w:rPr>
          <w:bCs/>
          <w:sz w:val="28"/>
          <w:szCs w:val="28"/>
        </w:rPr>
        <w:t>2</w:t>
      </w:r>
      <w:r w:rsidR="005C3B23">
        <w:rPr>
          <w:bCs/>
          <w:sz w:val="28"/>
          <w:szCs w:val="28"/>
        </w:rPr>
        <w:t>1</w:t>
      </w:r>
      <w:r w:rsidR="00571896" w:rsidRPr="00571896">
        <w:rPr>
          <w:bCs/>
          <w:sz w:val="28"/>
          <w:szCs w:val="28"/>
        </w:rPr>
        <w:t xml:space="preserve"> год был утвержден решением Совета народных депутатов от </w:t>
      </w:r>
      <w:r w:rsidR="00A73D4A" w:rsidRPr="00A73D4A">
        <w:rPr>
          <w:bCs/>
          <w:sz w:val="28"/>
          <w:szCs w:val="28"/>
        </w:rPr>
        <w:t>29</w:t>
      </w:r>
      <w:r w:rsidR="00571896" w:rsidRPr="00A73D4A">
        <w:rPr>
          <w:bCs/>
          <w:sz w:val="28"/>
          <w:szCs w:val="28"/>
        </w:rPr>
        <w:t>.12.20</w:t>
      </w:r>
      <w:r w:rsidR="00A73D4A" w:rsidRPr="00A73D4A">
        <w:rPr>
          <w:bCs/>
          <w:sz w:val="28"/>
          <w:szCs w:val="28"/>
        </w:rPr>
        <w:t xml:space="preserve">20 </w:t>
      </w:r>
      <w:r w:rsidR="00571896" w:rsidRPr="00A73D4A">
        <w:rPr>
          <w:bCs/>
          <w:sz w:val="28"/>
          <w:szCs w:val="28"/>
        </w:rPr>
        <w:t xml:space="preserve">№ </w:t>
      </w:r>
      <w:r w:rsidR="00A73D4A" w:rsidRPr="00A73D4A">
        <w:rPr>
          <w:bCs/>
          <w:sz w:val="28"/>
          <w:szCs w:val="28"/>
        </w:rPr>
        <w:t>224</w:t>
      </w:r>
      <w:r w:rsidR="00571896" w:rsidRPr="00A73D4A">
        <w:rPr>
          <w:bCs/>
          <w:sz w:val="28"/>
          <w:szCs w:val="28"/>
        </w:rPr>
        <w:t>.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Приватизация осуществлялась на основании Федерального закона</w:t>
      </w:r>
      <w:r w:rsidR="00105275">
        <w:rPr>
          <w:bCs/>
          <w:sz w:val="28"/>
          <w:szCs w:val="28"/>
        </w:rPr>
        <w:t xml:space="preserve"> </w:t>
      </w:r>
      <w:r w:rsidRPr="00571896">
        <w:rPr>
          <w:bCs/>
          <w:sz w:val="28"/>
          <w:szCs w:val="28"/>
        </w:rPr>
        <w:t>«О приватизации государственного и муниципального имущества» от 21.12.2001 № 178-ФЗ.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В таблице № 1 приведены сведения о совершенных сделках по приватизации за 20</w:t>
      </w:r>
      <w:r w:rsidR="002A31C5">
        <w:rPr>
          <w:bCs/>
          <w:sz w:val="28"/>
          <w:szCs w:val="28"/>
        </w:rPr>
        <w:t>2</w:t>
      </w:r>
      <w:r w:rsidR="005C3B23">
        <w:rPr>
          <w:bCs/>
          <w:sz w:val="28"/>
          <w:szCs w:val="28"/>
        </w:rPr>
        <w:t>1</w:t>
      </w:r>
      <w:r w:rsidRPr="00571896">
        <w:rPr>
          <w:bCs/>
          <w:sz w:val="28"/>
          <w:szCs w:val="28"/>
        </w:rPr>
        <w:t xml:space="preserve"> год.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Главными целями проводимой приватизации имущества, находящегося в собственности муниципального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 xml:space="preserve"> в 20</w:t>
      </w:r>
      <w:r w:rsidR="002A31C5">
        <w:rPr>
          <w:bCs/>
          <w:sz w:val="28"/>
          <w:szCs w:val="28"/>
        </w:rPr>
        <w:t>2</w:t>
      </w:r>
      <w:r w:rsidR="00DD2497">
        <w:rPr>
          <w:bCs/>
          <w:sz w:val="28"/>
          <w:szCs w:val="28"/>
        </w:rPr>
        <w:t>1</w:t>
      </w:r>
      <w:r w:rsidRPr="00571896">
        <w:rPr>
          <w:bCs/>
          <w:sz w:val="28"/>
          <w:szCs w:val="28"/>
        </w:rPr>
        <w:t xml:space="preserve"> г. являлись: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-обеспечение неналоговых доходов в бюджет </w:t>
      </w:r>
      <w:r w:rsidR="00DD2497">
        <w:rPr>
          <w:bCs/>
          <w:sz w:val="28"/>
          <w:szCs w:val="28"/>
        </w:rPr>
        <w:t>Прокопьевского муниципального округа</w:t>
      </w:r>
      <w:r w:rsidRPr="00571896">
        <w:rPr>
          <w:bCs/>
          <w:sz w:val="28"/>
          <w:szCs w:val="28"/>
        </w:rPr>
        <w:t xml:space="preserve"> от приватизации муниципального имущества;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-сокращение расходов из бюджета </w:t>
      </w:r>
      <w:r w:rsidR="00DD2497">
        <w:rPr>
          <w:bCs/>
          <w:sz w:val="28"/>
          <w:szCs w:val="28"/>
        </w:rPr>
        <w:t>Прокопьевского муниципального округа</w:t>
      </w:r>
      <w:r w:rsidRPr="00571896">
        <w:rPr>
          <w:bCs/>
          <w:sz w:val="28"/>
          <w:szCs w:val="28"/>
        </w:rPr>
        <w:t>, на содержание неэффективно используемого имущества.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Начальная цена продажи объектов недвижимости устанавливалась на основании рыночной стоимости, определенной в соответствии с требованиями Федерального закона от 29.07.1998 № 135-ФЗ «Об оценочной деятельности в Российской Федерации».</w:t>
      </w:r>
    </w:p>
    <w:p w:rsid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Приватизация объектов осуществлял</w:t>
      </w:r>
      <w:r w:rsidR="00DD2497">
        <w:rPr>
          <w:bCs/>
          <w:sz w:val="28"/>
          <w:szCs w:val="28"/>
        </w:rPr>
        <w:t xml:space="preserve">ась администрацией </w:t>
      </w:r>
      <w:r w:rsidRPr="00571896">
        <w:rPr>
          <w:bCs/>
          <w:sz w:val="28"/>
          <w:szCs w:val="28"/>
        </w:rPr>
        <w:t xml:space="preserve">Прокопьевского муниципального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 xml:space="preserve">, в лице имущественного отдела Комитета по управлению муниципальной собственностью </w:t>
      </w:r>
      <w:r w:rsidR="002A31C5">
        <w:rPr>
          <w:bCs/>
          <w:sz w:val="28"/>
          <w:szCs w:val="28"/>
        </w:rPr>
        <w:t xml:space="preserve">администрации </w:t>
      </w:r>
      <w:r w:rsidRPr="00571896">
        <w:rPr>
          <w:bCs/>
          <w:sz w:val="28"/>
          <w:szCs w:val="28"/>
        </w:rPr>
        <w:t xml:space="preserve">Прокопьевского муниципального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 xml:space="preserve"> и проводилась в условиях гласности, предоставления полной информации о приватизируемых объектах. Процесс приватизации сопровождался информационным обеспечением. Прогнозный план, решения об условиях приватизации, сообщения о продаже муниципального имущества, информация о результатах сделок приватизации муниципального имущества публиковались в печатном средстве массовой информации муниципального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 xml:space="preserve"> </w:t>
      </w:r>
      <w:r w:rsidR="009B39B9">
        <w:rPr>
          <w:bCs/>
          <w:sz w:val="28"/>
          <w:szCs w:val="28"/>
        </w:rPr>
        <w:t>«Сельская Новь», на официальном</w:t>
      </w:r>
      <w:r w:rsidRPr="00571896">
        <w:rPr>
          <w:bCs/>
          <w:sz w:val="28"/>
          <w:szCs w:val="28"/>
        </w:rPr>
        <w:t xml:space="preserve"> сайте администрации Прокопьевского муниципального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>.</w:t>
      </w:r>
    </w:p>
    <w:p w:rsidR="00835981" w:rsidRDefault="00835981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указанный план приватизации был включен 31 объект движимого имущества и 86 объектов недвижимого имущества.</w:t>
      </w:r>
    </w:p>
    <w:p w:rsidR="00835981" w:rsidRPr="00571896" w:rsidRDefault="00835981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 исполнения плана в 2021 году реализовано 8 объектов недвижимого имущества и 10 объектов движимого имущества на сумму 3 645 тыс. рублей, что на 2311,9 тыс. рублей больше по срав</w:t>
      </w:r>
      <w:r w:rsidR="006D7617">
        <w:rPr>
          <w:bCs/>
          <w:sz w:val="28"/>
          <w:szCs w:val="28"/>
        </w:rPr>
        <w:t>нению с 2020 годом (таблица № 1).</w:t>
      </w:r>
    </w:p>
    <w:p w:rsidR="00571896" w:rsidRDefault="002F4175" w:rsidP="002447B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тем, что аукцион </w:t>
      </w:r>
      <w:r w:rsidR="006D7617">
        <w:rPr>
          <w:bCs/>
          <w:sz w:val="28"/>
          <w:szCs w:val="28"/>
        </w:rPr>
        <w:t>по продаже недвижимого имущества объявлен в конце 2021 года, 24 объекта были проданы в 2022 году и доход от их реализации поступит в текущем году.</w:t>
      </w:r>
    </w:p>
    <w:p w:rsidR="00571896" w:rsidRDefault="00571896" w:rsidP="00571896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Таблица № 1</w:t>
      </w:r>
    </w:p>
    <w:p w:rsidR="00571896" w:rsidRPr="00571896" w:rsidRDefault="00571896" w:rsidP="006306EC">
      <w:pPr>
        <w:ind w:firstLine="708"/>
        <w:jc w:val="center"/>
        <w:rPr>
          <w:b/>
          <w:bCs/>
          <w:sz w:val="28"/>
          <w:szCs w:val="28"/>
        </w:rPr>
      </w:pPr>
      <w:r w:rsidRPr="00571896">
        <w:rPr>
          <w:b/>
          <w:bCs/>
          <w:sz w:val="28"/>
          <w:szCs w:val="28"/>
        </w:rPr>
        <w:t xml:space="preserve">Выполнение прогнозного плана (программы) приватизации муниципального имущества, находящегося в собственности муниципального образования «Прокопьевский муниципальный </w:t>
      </w:r>
      <w:r w:rsidR="002A31C5">
        <w:rPr>
          <w:b/>
          <w:bCs/>
          <w:sz w:val="28"/>
          <w:szCs w:val="28"/>
        </w:rPr>
        <w:t>округ</w:t>
      </w:r>
      <w:r w:rsidRPr="00571896">
        <w:rPr>
          <w:b/>
          <w:bCs/>
          <w:sz w:val="28"/>
          <w:szCs w:val="28"/>
        </w:rPr>
        <w:t>» за 20</w:t>
      </w:r>
      <w:r w:rsidR="002A31C5">
        <w:rPr>
          <w:b/>
          <w:bCs/>
          <w:sz w:val="28"/>
          <w:szCs w:val="28"/>
        </w:rPr>
        <w:t>2</w:t>
      </w:r>
      <w:r w:rsidR="00350E1C">
        <w:rPr>
          <w:b/>
          <w:bCs/>
          <w:sz w:val="28"/>
          <w:szCs w:val="28"/>
        </w:rPr>
        <w:t>1</w:t>
      </w:r>
      <w:r w:rsidR="00C8136F">
        <w:rPr>
          <w:b/>
          <w:bCs/>
          <w:sz w:val="28"/>
          <w:szCs w:val="28"/>
        </w:rPr>
        <w:t xml:space="preserve"> год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1559"/>
        <w:gridCol w:w="1418"/>
        <w:gridCol w:w="1276"/>
        <w:gridCol w:w="1701"/>
      </w:tblGrid>
      <w:tr w:rsidR="00972F68" w:rsidTr="006A51D7">
        <w:tc>
          <w:tcPr>
            <w:tcW w:w="534" w:type="dxa"/>
            <w:vAlign w:val="center"/>
          </w:tcPr>
          <w:p w:rsidR="00972F68" w:rsidRPr="00213378" w:rsidRDefault="00EA5482" w:rsidP="00571896">
            <w:pPr>
              <w:shd w:val="clear" w:color="auto" w:fill="FFFFFF"/>
              <w:spacing w:line="278" w:lineRule="exact"/>
              <w:ind w:right="-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2409" w:type="dxa"/>
            <w:vAlign w:val="center"/>
          </w:tcPr>
          <w:p w:rsidR="00972F68" w:rsidRPr="00213378" w:rsidRDefault="00972F68" w:rsidP="00965A49">
            <w:pPr>
              <w:shd w:val="clear" w:color="auto" w:fill="FFFFFF"/>
              <w:spacing w:line="278" w:lineRule="exact"/>
              <w:ind w:right="-1"/>
              <w:jc w:val="center"/>
              <w:rPr>
                <w:sz w:val="21"/>
                <w:szCs w:val="21"/>
              </w:rPr>
            </w:pPr>
            <w:r w:rsidRPr="00213378">
              <w:rPr>
                <w:b/>
                <w:bCs/>
                <w:spacing w:val="-3"/>
                <w:sz w:val="21"/>
                <w:szCs w:val="21"/>
              </w:rPr>
              <w:t xml:space="preserve">Наименование </w:t>
            </w:r>
            <w:r w:rsidRPr="00213378">
              <w:rPr>
                <w:b/>
                <w:bCs/>
                <w:spacing w:val="-2"/>
                <w:sz w:val="21"/>
                <w:szCs w:val="21"/>
              </w:rPr>
              <w:t>имущества</w:t>
            </w:r>
          </w:p>
        </w:tc>
        <w:tc>
          <w:tcPr>
            <w:tcW w:w="2126" w:type="dxa"/>
            <w:gridSpan w:val="2"/>
            <w:vAlign w:val="center"/>
          </w:tcPr>
          <w:p w:rsidR="00972F68" w:rsidRPr="00213378" w:rsidRDefault="00972F68" w:rsidP="00965A4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13378">
              <w:rPr>
                <w:b/>
                <w:bCs/>
                <w:spacing w:val="-5"/>
                <w:sz w:val="21"/>
                <w:szCs w:val="21"/>
              </w:rPr>
              <w:t>Адрес (местонахождение имущества)</w:t>
            </w:r>
            <w:r>
              <w:rPr>
                <w:b/>
                <w:bCs/>
                <w:spacing w:val="-5"/>
                <w:sz w:val="21"/>
                <w:szCs w:val="21"/>
              </w:rPr>
              <w:t xml:space="preserve">, площадь </w:t>
            </w: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зем.уч</w:t>
            </w:r>
            <w:proofErr w:type="spellEnd"/>
            <w:r>
              <w:rPr>
                <w:b/>
                <w:bCs/>
                <w:spacing w:val="-5"/>
                <w:sz w:val="2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:rsidR="00972F68" w:rsidRPr="00213378" w:rsidRDefault="00972F68" w:rsidP="00965A49">
            <w:pPr>
              <w:shd w:val="clear" w:color="auto" w:fill="FFFFFF"/>
              <w:spacing w:line="235" w:lineRule="exact"/>
              <w:ind w:right="34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Дата и способ продажи</w:t>
            </w:r>
          </w:p>
        </w:tc>
        <w:tc>
          <w:tcPr>
            <w:tcW w:w="1276" w:type="dxa"/>
          </w:tcPr>
          <w:p w:rsidR="00972F68" w:rsidRPr="00213378" w:rsidRDefault="00972F68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bCs/>
                <w:spacing w:val="-3"/>
                <w:sz w:val="21"/>
                <w:szCs w:val="21"/>
              </w:rPr>
            </w:pPr>
          </w:p>
          <w:p w:rsidR="00972F68" w:rsidRPr="00213378" w:rsidRDefault="00EA5482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 xml:space="preserve">Цена сделки </w:t>
            </w:r>
            <w:r w:rsidR="00972F68">
              <w:rPr>
                <w:b/>
                <w:bCs/>
                <w:spacing w:val="-3"/>
                <w:sz w:val="21"/>
                <w:szCs w:val="21"/>
              </w:rPr>
              <w:t>(</w:t>
            </w:r>
            <w:proofErr w:type="spellStart"/>
            <w:r w:rsidR="00972F68">
              <w:rPr>
                <w:b/>
                <w:bCs/>
                <w:spacing w:val="-3"/>
                <w:sz w:val="21"/>
                <w:szCs w:val="21"/>
              </w:rPr>
              <w:t>тыс</w:t>
            </w:r>
            <w:proofErr w:type="gramStart"/>
            <w:r w:rsidR="00972F68">
              <w:rPr>
                <w:b/>
                <w:bCs/>
                <w:spacing w:val="-3"/>
                <w:sz w:val="21"/>
                <w:szCs w:val="21"/>
              </w:rPr>
              <w:t>.р</w:t>
            </w:r>
            <w:proofErr w:type="gramEnd"/>
            <w:r w:rsidR="00972F68">
              <w:rPr>
                <w:b/>
                <w:bCs/>
                <w:spacing w:val="-3"/>
                <w:sz w:val="21"/>
                <w:szCs w:val="21"/>
              </w:rPr>
              <w:t>уб</w:t>
            </w:r>
            <w:proofErr w:type="spellEnd"/>
            <w:r w:rsidR="00972F68">
              <w:rPr>
                <w:b/>
                <w:bCs/>
                <w:spacing w:val="-3"/>
                <w:sz w:val="2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972F68" w:rsidRPr="00213378" w:rsidRDefault="00972F68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Примечание</w:t>
            </w:r>
          </w:p>
        </w:tc>
      </w:tr>
      <w:tr w:rsidR="00972F68" w:rsidTr="006A51D7">
        <w:tc>
          <w:tcPr>
            <w:tcW w:w="534" w:type="dxa"/>
          </w:tcPr>
          <w:p w:rsidR="00972F68" w:rsidRPr="00213378" w:rsidRDefault="00972F68" w:rsidP="00F2708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72F68" w:rsidRPr="00213378" w:rsidRDefault="00972F68" w:rsidP="00AA4AC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213378">
              <w:rPr>
                <w:bCs/>
                <w:sz w:val="24"/>
                <w:szCs w:val="24"/>
              </w:rPr>
              <w:t xml:space="preserve">Нежилое здание </w:t>
            </w:r>
            <w:r w:rsidR="00AA4AC3">
              <w:rPr>
                <w:bCs/>
                <w:sz w:val="24"/>
                <w:szCs w:val="24"/>
              </w:rPr>
              <w:t xml:space="preserve">гаража </w:t>
            </w:r>
            <w:r w:rsidR="00E6005A">
              <w:rPr>
                <w:bCs/>
                <w:sz w:val="24"/>
                <w:szCs w:val="24"/>
              </w:rPr>
              <w:t xml:space="preserve">с земельным участком с кадастровым номером: </w:t>
            </w:r>
            <w:r w:rsidR="00AA4AC3">
              <w:rPr>
                <w:bCs/>
                <w:sz w:val="24"/>
                <w:szCs w:val="24"/>
              </w:rPr>
              <w:t xml:space="preserve">42:32:010300:1711 </w:t>
            </w:r>
          </w:p>
          <w:p w:rsidR="00972F68" w:rsidRPr="00213378" w:rsidRDefault="00972F68" w:rsidP="00965A49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72F68" w:rsidRPr="00213378" w:rsidRDefault="00AA4AC3" w:rsidP="00AA4AC3">
            <w:pPr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Кемеровская область, </w:t>
            </w:r>
            <w:r w:rsidR="00436E25">
              <w:rPr>
                <w:spacing w:val="-9"/>
                <w:sz w:val="24"/>
                <w:szCs w:val="24"/>
              </w:rPr>
              <w:t xml:space="preserve">                            </w:t>
            </w:r>
            <w:r>
              <w:rPr>
                <w:spacing w:val="-9"/>
                <w:sz w:val="24"/>
                <w:szCs w:val="24"/>
              </w:rPr>
              <w:t>г. Прокопьевск, ул. Петренко, д.</w:t>
            </w:r>
            <w:r w:rsidR="00436E25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1а</w:t>
            </w:r>
          </w:p>
        </w:tc>
        <w:tc>
          <w:tcPr>
            <w:tcW w:w="1418" w:type="dxa"/>
            <w:vAlign w:val="center"/>
          </w:tcPr>
          <w:p w:rsidR="00972F68" w:rsidRPr="00C82F97" w:rsidRDefault="00972F68" w:rsidP="00650943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2F68" w:rsidRPr="00C82F97" w:rsidRDefault="00972F68" w:rsidP="00965A49">
            <w:pPr>
              <w:shd w:val="clear" w:color="auto" w:fill="FFFFFF"/>
              <w:ind w:right="8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7791" w:rsidRPr="00565E9B" w:rsidRDefault="00E00317" w:rsidP="00CA7C5C">
            <w:pPr>
              <w:shd w:val="clear" w:color="auto" w:fill="FFFFFF"/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 w:rsidR="00345729">
              <w:rPr>
                <w:sz w:val="24"/>
                <w:szCs w:val="24"/>
              </w:rPr>
              <w:t xml:space="preserve">имущества </w:t>
            </w:r>
            <w:r>
              <w:rPr>
                <w:sz w:val="24"/>
                <w:szCs w:val="24"/>
              </w:rPr>
              <w:t xml:space="preserve">не проводилась, аукцион не </w:t>
            </w:r>
            <w:r w:rsidR="00CA7C5C">
              <w:rPr>
                <w:sz w:val="24"/>
                <w:szCs w:val="24"/>
              </w:rPr>
              <w:t>проведен</w:t>
            </w:r>
            <w:r w:rsidR="00345729">
              <w:rPr>
                <w:sz w:val="24"/>
                <w:szCs w:val="24"/>
              </w:rPr>
              <w:t xml:space="preserve">, в связи с </w:t>
            </w:r>
            <w:r w:rsidR="00A61F12">
              <w:rPr>
                <w:sz w:val="24"/>
                <w:szCs w:val="24"/>
              </w:rPr>
              <w:t>наложением границ</w:t>
            </w:r>
            <w:r w:rsidR="00345729">
              <w:rPr>
                <w:sz w:val="24"/>
                <w:szCs w:val="24"/>
              </w:rPr>
              <w:t xml:space="preserve"> земельного участка</w:t>
            </w:r>
          </w:p>
        </w:tc>
      </w:tr>
      <w:tr w:rsidR="00972F68" w:rsidTr="006A51D7">
        <w:tc>
          <w:tcPr>
            <w:tcW w:w="534" w:type="dxa"/>
          </w:tcPr>
          <w:p w:rsidR="00972F68" w:rsidRPr="00213378" w:rsidRDefault="00972F68" w:rsidP="00F2708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72F68" w:rsidRPr="00213378" w:rsidRDefault="00C82F97" w:rsidP="00E6005A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Нежилое здание </w:t>
            </w:r>
            <w:r w:rsidR="009667A3">
              <w:rPr>
                <w:bCs/>
                <w:sz w:val="24"/>
                <w:szCs w:val="24"/>
              </w:rPr>
              <w:t xml:space="preserve">                  </w:t>
            </w:r>
            <w:r>
              <w:rPr>
                <w:bCs/>
                <w:sz w:val="24"/>
                <w:szCs w:val="24"/>
              </w:rPr>
              <w:t xml:space="preserve">2-этажное, </w:t>
            </w:r>
            <w:r w:rsidR="00E6005A">
              <w:rPr>
                <w:bCs/>
                <w:sz w:val="24"/>
                <w:szCs w:val="24"/>
              </w:rPr>
              <w:t xml:space="preserve">общая площадь 908,1 </w:t>
            </w:r>
            <w:proofErr w:type="spellStart"/>
            <w:r w:rsidR="00E6005A">
              <w:rPr>
                <w:bCs/>
                <w:sz w:val="24"/>
                <w:szCs w:val="24"/>
              </w:rPr>
              <w:t>кв</w:t>
            </w:r>
            <w:proofErr w:type="gramStart"/>
            <w:r w:rsidR="00E6005A">
              <w:rPr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="00E6005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 земельным участком с кадастровым номером</w:t>
            </w:r>
            <w:r w:rsidR="00E6005A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42:10:0402004:</w:t>
            </w:r>
            <w:r w:rsidR="00E6005A">
              <w:rPr>
                <w:bCs/>
                <w:sz w:val="24"/>
                <w:szCs w:val="24"/>
              </w:rPr>
              <w:t>381</w:t>
            </w:r>
          </w:p>
        </w:tc>
        <w:tc>
          <w:tcPr>
            <w:tcW w:w="2126" w:type="dxa"/>
            <w:gridSpan w:val="2"/>
          </w:tcPr>
          <w:p w:rsidR="00972F68" w:rsidRPr="00213378" w:rsidRDefault="00972F68" w:rsidP="00C82F97">
            <w:pPr>
              <w:rPr>
                <w:spacing w:val="-9"/>
                <w:sz w:val="24"/>
                <w:szCs w:val="24"/>
              </w:rPr>
            </w:pPr>
            <w:r w:rsidRPr="00213378">
              <w:rPr>
                <w:spacing w:val="-9"/>
                <w:sz w:val="24"/>
                <w:szCs w:val="24"/>
              </w:rPr>
              <w:t xml:space="preserve">Кемеровская область, Прокопьевский район, </w:t>
            </w:r>
            <w:r w:rsidR="00C82F97">
              <w:rPr>
                <w:spacing w:val="-9"/>
                <w:sz w:val="24"/>
                <w:szCs w:val="24"/>
              </w:rPr>
              <w:t xml:space="preserve">                                  </w:t>
            </w:r>
            <w:proofErr w:type="gramStart"/>
            <w:r w:rsidR="00C82F97">
              <w:rPr>
                <w:spacing w:val="-9"/>
                <w:sz w:val="24"/>
                <w:szCs w:val="24"/>
              </w:rPr>
              <w:t>с</w:t>
            </w:r>
            <w:proofErr w:type="gramEnd"/>
            <w:r w:rsidR="00C82F97">
              <w:rPr>
                <w:spacing w:val="-9"/>
                <w:sz w:val="24"/>
                <w:szCs w:val="24"/>
              </w:rPr>
              <w:t>. Михайловка,   ул. Садовая, д. 2</w:t>
            </w:r>
          </w:p>
        </w:tc>
        <w:tc>
          <w:tcPr>
            <w:tcW w:w="1418" w:type="dxa"/>
            <w:vAlign w:val="center"/>
          </w:tcPr>
          <w:p w:rsidR="00972F68" w:rsidRPr="00C82F97" w:rsidRDefault="00972F68" w:rsidP="00650943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2F68" w:rsidRPr="00C82F97" w:rsidRDefault="00972F68" w:rsidP="00965A49">
            <w:pPr>
              <w:shd w:val="clear" w:color="auto" w:fill="FFFFFF"/>
              <w:ind w:right="8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2F68" w:rsidRPr="00565E9B" w:rsidRDefault="006E1BCC" w:rsidP="00023E79">
            <w:pPr>
              <w:shd w:val="clear" w:color="auto" w:fill="FFFFFF"/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недвижимого имущества исключен, в </w:t>
            </w:r>
            <w:r w:rsidR="00B441EA">
              <w:rPr>
                <w:sz w:val="24"/>
                <w:szCs w:val="24"/>
              </w:rPr>
              <w:t>связи с уточнением площади земельного участка</w:t>
            </w:r>
          </w:p>
        </w:tc>
      </w:tr>
      <w:tr w:rsidR="00972F68" w:rsidTr="003F5D12">
        <w:trPr>
          <w:trHeight w:val="2067"/>
        </w:trPr>
        <w:tc>
          <w:tcPr>
            <w:tcW w:w="534" w:type="dxa"/>
          </w:tcPr>
          <w:p w:rsidR="00972F68" w:rsidRPr="00213378" w:rsidRDefault="00972F68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72F68" w:rsidRPr="00213378" w:rsidRDefault="003F5D12" w:rsidP="00965A49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Нежилое здание кадастровый номер 42:10:0403001:4463, с земельным участком кадастровый номер 42:10:0402001:620</w:t>
            </w:r>
          </w:p>
        </w:tc>
        <w:tc>
          <w:tcPr>
            <w:tcW w:w="2126" w:type="dxa"/>
            <w:gridSpan w:val="2"/>
          </w:tcPr>
          <w:p w:rsidR="00972F68" w:rsidRPr="00213378" w:rsidRDefault="00972F68" w:rsidP="003F5D12">
            <w:pPr>
              <w:rPr>
                <w:spacing w:val="-9"/>
                <w:sz w:val="24"/>
                <w:szCs w:val="24"/>
              </w:rPr>
            </w:pPr>
            <w:r w:rsidRPr="00213378">
              <w:rPr>
                <w:spacing w:val="-9"/>
                <w:sz w:val="24"/>
                <w:szCs w:val="24"/>
              </w:rPr>
              <w:t xml:space="preserve">Кемеровская область, Прокопьевский район, </w:t>
            </w:r>
            <w:r w:rsidR="003F5D12">
              <w:rPr>
                <w:spacing w:val="-9"/>
                <w:sz w:val="24"/>
                <w:szCs w:val="24"/>
              </w:rPr>
              <w:t>п.</w:t>
            </w:r>
            <w:r w:rsidRPr="0021337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="00C82F97">
              <w:rPr>
                <w:spacing w:val="-9"/>
                <w:sz w:val="24"/>
                <w:szCs w:val="24"/>
              </w:rPr>
              <w:t>Трудармейск</w:t>
            </w:r>
            <w:r w:rsidR="003F5D12">
              <w:rPr>
                <w:spacing w:val="-9"/>
                <w:sz w:val="24"/>
                <w:szCs w:val="24"/>
              </w:rPr>
              <w:t>ий</w:t>
            </w:r>
            <w:proofErr w:type="spellEnd"/>
            <w:r w:rsidRPr="00213378">
              <w:rPr>
                <w:spacing w:val="-9"/>
                <w:sz w:val="24"/>
                <w:szCs w:val="24"/>
              </w:rPr>
              <w:t xml:space="preserve">, ул. </w:t>
            </w:r>
            <w:r w:rsidR="00C82F97">
              <w:rPr>
                <w:spacing w:val="-9"/>
                <w:sz w:val="24"/>
                <w:szCs w:val="24"/>
              </w:rPr>
              <w:t xml:space="preserve">Фабричная, д.16 </w:t>
            </w:r>
          </w:p>
        </w:tc>
        <w:tc>
          <w:tcPr>
            <w:tcW w:w="1418" w:type="dxa"/>
            <w:vAlign w:val="center"/>
          </w:tcPr>
          <w:p w:rsidR="003F5D12" w:rsidRDefault="003F5D12" w:rsidP="00650943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  <w:p w:rsidR="003F5D12" w:rsidRPr="003F5D12" w:rsidRDefault="003F5D12" w:rsidP="003F5D12">
            <w:pPr>
              <w:rPr>
                <w:sz w:val="24"/>
                <w:szCs w:val="24"/>
              </w:rPr>
            </w:pPr>
          </w:p>
          <w:p w:rsidR="003F5D12" w:rsidRDefault="003F5D12" w:rsidP="003F5D12">
            <w:pPr>
              <w:rPr>
                <w:sz w:val="24"/>
                <w:szCs w:val="24"/>
              </w:rPr>
            </w:pPr>
          </w:p>
          <w:p w:rsidR="003F5D12" w:rsidRPr="003F5D12" w:rsidRDefault="003F5D12" w:rsidP="003F5D12">
            <w:pPr>
              <w:rPr>
                <w:sz w:val="24"/>
                <w:szCs w:val="24"/>
              </w:rPr>
            </w:pPr>
          </w:p>
          <w:p w:rsidR="00972F68" w:rsidRPr="003F5D12" w:rsidRDefault="00972F68" w:rsidP="003F5D1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2F68" w:rsidRPr="00436E25" w:rsidRDefault="00972F68" w:rsidP="00965A49">
            <w:pPr>
              <w:shd w:val="clear" w:color="auto" w:fill="FFFFFF"/>
              <w:ind w:right="8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2F68" w:rsidRPr="00436E25" w:rsidRDefault="006E1BCC" w:rsidP="006E1BCC">
            <w:pPr>
              <w:shd w:val="clear" w:color="auto" w:fill="FFFFFF"/>
              <w:ind w:right="82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недвижимого имущества исключен</w:t>
            </w:r>
            <w:r w:rsidR="00BC569F">
              <w:rPr>
                <w:sz w:val="24"/>
                <w:szCs w:val="24"/>
              </w:rPr>
              <w:t xml:space="preserve">, в связи с уточнением </w:t>
            </w:r>
            <w:r>
              <w:rPr>
                <w:sz w:val="24"/>
                <w:szCs w:val="24"/>
              </w:rPr>
              <w:t>кадастрового номера объекта</w:t>
            </w:r>
          </w:p>
        </w:tc>
      </w:tr>
      <w:tr w:rsidR="00972F68" w:rsidTr="006A51D7">
        <w:tc>
          <w:tcPr>
            <w:tcW w:w="534" w:type="dxa"/>
          </w:tcPr>
          <w:p w:rsidR="00972F68" w:rsidRDefault="00972F68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972F68" w:rsidRPr="00213378" w:rsidRDefault="00972F68" w:rsidP="00C82F9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Нежилое </w:t>
            </w:r>
            <w:r w:rsidR="00C82F97">
              <w:rPr>
                <w:bCs/>
                <w:sz w:val="24"/>
                <w:szCs w:val="24"/>
              </w:rPr>
              <w:t>помещение</w:t>
            </w:r>
            <w:r w:rsidR="00714A93">
              <w:rPr>
                <w:bCs/>
                <w:sz w:val="24"/>
                <w:szCs w:val="24"/>
              </w:rPr>
              <w:t xml:space="preserve"> с кадастровым номером: 42:10:0304005:845</w:t>
            </w:r>
          </w:p>
        </w:tc>
        <w:tc>
          <w:tcPr>
            <w:tcW w:w="2126" w:type="dxa"/>
            <w:gridSpan w:val="2"/>
          </w:tcPr>
          <w:p w:rsidR="00972F68" w:rsidRPr="00213378" w:rsidRDefault="00C82F97" w:rsidP="00965A49">
            <w:pPr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Кемеровская область, Прокопьевский район, п. Большой Керлегеш, ул. Лесная, д.</w:t>
            </w:r>
            <w:r w:rsidR="0011715B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8 пом.1п</w:t>
            </w:r>
          </w:p>
        </w:tc>
        <w:tc>
          <w:tcPr>
            <w:tcW w:w="1418" w:type="dxa"/>
            <w:vAlign w:val="center"/>
          </w:tcPr>
          <w:p w:rsidR="00650943" w:rsidRPr="00EB64A8" w:rsidRDefault="00650943" w:rsidP="006509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11715B">
              <w:rPr>
                <w:bCs/>
                <w:sz w:val="24"/>
                <w:szCs w:val="24"/>
              </w:rPr>
              <w:t>07.09.2021</w:t>
            </w:r>
          </w:p>
          <w:p w:rsidR="00972F68" w:rsidRPr="00C82F97" w:rsidRDefault="00650943" w:rsidP="00650943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972F68" w:rsidRPr="00ED2E9D" w:rsidRDefault="0011715B" w:rsidP="001171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  <w:tc>
          <w:tcPr>
            <w:tcW w:w="1701" w:type="dxa"/>
            <w:vAlign w:val="center"/>
          </w:tcPr>
          <w:p w:rsidR="00972F68" w:rsidRPr="00ED2E9D" w:rsidRDefault="00AA2E10" w:rsidP="002E6CE6">
            <w:pPr>
              <w:shd w:val="clear" w:color="auto" w:fill="FFFFFF"/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</w:p>
        </w:tc>
      </w:tr>
      <w:tr w:rsidR="001A4C4F" w:rsidTr="00965A49">
        <w:tc>
          <w:tcPr>
            <w:tcW w:w="534" w:type="dxa"/>
          </w:tcPr>
          <w:p w:rsidR="001A4C4F" w:rsidRDefault="001A4C4F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1A4C4F" w:rsidRPr="00B16D1A" w:rsidRDefault="001A4C4F" w:rsidP="00965A49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гаража кадастровый номер 42:10:0101001:1114, с земельным участком кадастровый номер 42:10:101004:80</w:t>
            </w:r>
          </w:p>
        </w:tc>
        <w:tc>
          <w:tcPr>
            <w:tcW w:w="2126" w:type="dxa"/>
            <w:gridSpan w:val="2"/>
          </w:tcPr>
          <w:p w:rsidR="001A4C4F" w:rsidRPr="00B16D1A" w:rsidRDefault="001A4C4F" w:rsidP="008E15A5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Прокопьевский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Тихоновка</w:t>
            </w:r>
            <w:proofErr w:type="spellEnd"/>
          </w:p>
        </w:tc>
        <w:tc>
          <w:tcPr>
            <w:tcW w:w="1418" w:type="dxa"/>
          </w:tcPr>
          <w:p w:rsidR="001A4C4F" w:rsidRPr="00B16D1A" w:rsidRDefault="005F446A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купли – продажи от 15.04.2021 № 1</w:t>
            </w:r>
          </w:p>
        </w:tc>
        <w:tc>
          <w:tcPr>
            <w:tcW w:w="1276" w:type="dxa"/>
          </w:tcPr>
          <w:p w:rsidR="005F446A" w:rsidRDefault="005F446A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5F446A" w:rsidRDefault="005F446A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5F446A" w:rsidRDefault="005F446A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A4C4F" w:rsidRPr="00B16D1A" w:rsidRDefault="00606877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312,2</w:t>
            </w:r>
          </w:p>
        </w:tc>
        <w:tc>
          <w:tcPr>
            <w:tcW w:w="1701" w:type="dxa"/>
          </w:tcPr>
          <w:p w:rsidR="003413E8" w:rsidRDefault="003413E8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3413E8" w:rsidRDefault="003413E8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3413E8" w:rsidRDefault="003413E8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A4C4F" w:rsidRPr="00B16D1A" w:rsidRDefault="00AA2E10" w:rsidP="003413E8">
            <w:pPr>
              <w:pStyle w:val="a8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</w:p>
        </w:tc>
      </w:tr>
      <w:tr w:rsidR="001A4C4F" w:rsidTr="00965A49">
        <w:tc>
          <w:tcPr>
            <w:tcW w:w="534" w:type="dxa"/>
          </w:tcPr>
          <w:p w:rsidR="001A4C4F" w:rsidRDefault="001A4C4F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1A4C4F" w:rsidRPr="00B16D1A" w:rsidRDefault="001A4C4F" w:rsidP="00965A49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молокоприемного </w:t>
            </w:r>
            <w:r>
              <w:rPr>
                <w:sz w:val="24"/>
                <w:szCs w:val="24"/>
              </w:rPr>
              <w:lastRenderedPageBreak/>
              <w:t>пункта кадастровый номер 42:10:0101001:1115 с земельным участком кадастровый номер 42:10:101001:1118</w:t>
            </w:r>
          </w:p>
        </w:tc>
        <w:tc>
          <w:tcPr>
            <w:tcW w:w="2126" w:type="dxa"/>
            <w:gridSpan w:val="2"/>
          </w:tcPr>
          <w:p w:rsidR="001A4C4F" w:rsidRPr="00B16D1A" w:rsidRDefault="001A4C4F" w:rsidP="008E15A5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lastRenderedPageBreak/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</w:t>
            </w:r>
            <w:r w:rsidRPr="00723769">
              <w:rPr>
                <w:sz w:val="24"/>
                <w:szCs w:val="24"/>
              </w:rPr>
              <w:lastRenderedPageBreak/>
              <w:t>Прокопьевский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Тихоновка</w:t>
            </w:r>
            <w:proofErr w:type="spellEnd"/>
            <w:r>
              <w:rPr>
                <w:sz w:val="24"/>
                <w:szCs w:val="24"/>
              </w:rPr>
              <w:t>, ул. Мира</w:t>
            </w:r>
          </w:p>
        </w:tc>
        <w:tc>
          <w:tcPr>
            <w:tcW w:w="1418" w:type="dxa"/>
          </w:tcPr>
          <w:p w:rsidR="001A4C4F" w:rsidRPr="00B16D1A" w:rsidRDefault="005F446A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Договор купли – </w:t>
            </w:r>
            <w:r>
              <w:rPr>
                <w:sz w:val="24"/>
                <w:szCs w:val="24"/>
              </w:rPr>
              <w:lastRenderedPageBreak/>
              <w:t>продажи от 15.04.2021 № 1</w:t>
            </w:r>
          </w:p>
        </w:tc>
        <w:tc>
          <w:tcPr>
            <w:tcW w:w="1276" w:type="dxa"/>
          </w:tcPr>
          <w:p w:rsidR="001140AD" w:rsidRDefault="001140AD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A4C4F" w:rsidRPr="00B16D1A" w:rsidRDefault="005F446A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1701" w:type="dxa"/>
          </w:tcPr>
          <w:p w:rsidR="003413E8" w:rsidRDefault="003413E8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A4C4F" w:rsidRPr="00B16D1A" w:rsidRDefault="00AA2E10" w:rsidP="003413E8">
            <w:pPr>
              <w:pStyle w:val="a8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</w:p>
        </w:tc>
      </w:tr>
      <w:tr w:rsidR="001A4C4F" w:rsidTr="00965A49">
        <w:tc>
          <w:tcPr>
            <w:tcW w:w="534" w:type="dxa"/>
          </w:tcPr>
          <w:p w:rsidR="001A4C4F" w:rsidRDefault="001A4C4F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</w:tcPr>
          <w:p w:rsidR="001A4C4F" w:rsidRDefault="001A4C4F" w:rsidP="00965A49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центральной конторы кадастровый номер 42:10:0101001:1113 с земельным участком кадастровый номер 42:10:101001:1122</w:t>
            </w:r>
          </w:p>
        </w:tc>
        <w:tc>
          <w:tcPr>
            <w:tcW w:w="2126" w:type="dxa"/>
            <w:gridSpan w:val="2"/>
          </w:tcPr>
          <w:p w:rsidR="001A4C4F" w:rsidRDefault="001A4C4F" w:rsidP="008E15A5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Прокопьевский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Тихоновка</w:t>
            </w:r>
            <w:proofErr w:type="spellEnd"/>
            <w:r>
              <w:rPr>
                <w:sz w:val="24"/>
                <w:szCs w:val="24"/>
              </w:rPr>
              <w:t>, ул. Зеленая, 2</w:t>
            </w:r>
          </w:p>
        </w:tc>
        <w:tc>
          <w:tcPr>
            <w:tcW w:w="1418" w:type="dxa"/>
          </w:tcPr>
          <w:p w:rsidR="005F446A" w:rsidRDefault="005F446A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A4C4F" w:rsidRDefault="005F446A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купли – продажи от 15.04.2021 № 1</w:t>
            </w:r>
          </w:p>
        </w:tc>
        <w:tc>
          <w:tcPr>
            <w:tcW w:w="1276" w:type="dxa"/>
          </w:tcPr>
          <w:p w:rsidR="005F446A" w:rsidRDefault="005F446A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5F446A" w:rsidRDefault="005F446A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5F446A" w:rsidRDefault="005F446A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A4C4F" w:rsidRPr="00B16D1A" w:rsidRDefault="00606877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119,7</w:t>
            </w:r>
          </w:p>
        </w:tc>
        <w:tc>
          <w:tcPr>
            <w:tcW w:w="1701" w:type="dxa"/>
          </w:tcPr>
          <w:p w:rsidR="003413E8" w:rsidRDefault="003413E8" w:rsidP="003413E8">
            <w:pPr>
              <w:pStyle w:val="a8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  <w:p w:rsidR="003413E8" w:rsidRDefault="003413E8" w:rsidP="003413E8">
            <w:pPr>
              <w:pStyle w:val="a8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  <w:p w:rsidR="003413E8" w:rsidRDefault="003413E8" w:rsidP="003413E8">
            <w:pPr>
              <w:pStyle w:val="a8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  <w:p w:rsidR="001A4C4F" w:rsidRDefault="00AA2E10" w:rsidP="003413E8">
            <w:pPr>
              <w:pStyle w:val="a8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</w:p>
        </w:tc>
      </w:tr>
      <w:tr w:rsidR="001A4C4F" w:rsidTr="00965A49">
        <w:tc>
          <w:tcPr>
            <w:tcW w:w="534" w:type="dxa"/>
          </w:tcPr>
          <w:p w:rsidR="001A4C4F" w:rsidRDefault="001A4C4F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1A4C4F" w:rsidRDefault="001A4C4F" w:rsidP="00965A49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коровника кадастровый номер 42:10:0101001:1111 с земельным участком кадастровый номер 42:10:101001:1118</w:t>
            </w:r>
          </w:p>
        </w:tc>
        <w:tc>
          <w:tcPr>
            <w:tcW w:w="2126" w:type="dxa"/>
            <w:gridSpan w:val="2"/>
          </w:tcPr>
          <w:p w:rsidR="001A4C4F" w:rsidRDefault="001A4C4F" w:rsidP="008E15A5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Прокопьевский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Тихоновка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</w:tc>
        <w:tc>
          <w:tcPr>
            <w:tcW w:w="1418" w:type="dxa"/>
          </w:tcPr>
          <w:p w:rsidR="001A4C4F" w:rsidRDefault="001140AD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купли – продажи от 15.04.2021 № 1</w:t>
            </w:r>
          </w:p>
        </w:tc>
        <w:tc>
          <w:tcPr>
            <w:tcW w:w="1276" w:type="dxa"/>
          </w:tcPr>
          <w:p w:rsidR="001140AD" w:rsidRDefault="001140AD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140AD" w:rsidRDefault="001140AD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A4C4F" w:rsidRPr="00B16D1A" w:rsidRDefault="001140AD" w:rsidP="001140AD">
            <w:pPr>
              <w:pStyle w:val="a8"/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37,2</w:t>
            </w:r>
          </w:p>
        </w:tc>
        <w:tc>
          <w:tcPr>
            <w:tcW w:w="1701" w:type="dxa"/>
          </w:tcPr>
          <w:p w:rsidR="003413E8" w:rsidRDefault="003413E8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3413E8" w:rsidRPr="003413E8" w:rsidRDefault="003413E8" w:rsidP="003413E8"/>
          <w:p w:rsidR="003413E8" w:rsidRPr="003413E8" w:rsidRDefault="003413E8" w:rsidP="003413E8"/>
          <w:p w:rsidR="001A4C4F" w:rsidRPr="003413E8" w:rsidRDefault="00AA2E10" w:rsidP="00AA2E10">
            <w:r>
              <w:rPr>
                <w:sz w:val="24"/>
                <w:szCs w:val="24"/>
              </w:rPr>
              <w:t>Состоялся</w:t>
            </w:r>
            <w:r w:rsidRPr="003413E8">
              <w:t xml:space="preserve"> </w:t>
            </w:r>
          </w:p>
        </w:tc>
      </w:tr>
      <w:tr w:rsidR="001A4C4F" w:rsidTr="00965A49">
        <w:tc>
          <w:tcPr>
            <w:tcW w:w="534" w:type="dxa"/>
          </w:tcPr>
          <w:p w:rsidR="001A4C4F" w:rsidRDefault="001A4C4F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1A4C4F" w:rsidRDefault="001A4C4F" w:rsidP="00965A49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телятника кадастровый номер 42:10:0101001:1117 с земельным участком кадастровый номер 42:10:101001:1118</w:t>
            </w:r>
          </w:p>
        </w:tc>
        <w:tc>
          <w:tcPr>
            <w:tcW w:w="2126" w:type="dxa"/>
            <w:gridSpan w:val="2"/>
          </w:tcPr>
          <w:p w:rsidR="001A4C4F" w:rsidRDefault="001A4C4F" w:rsidP="008E15A5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Прокопьевский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Тихоновка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418" w:type="dxa"/>
          </w:tcPr>
          <w:p w:rsidR="001A4C4F" w:rsidRDefault="001140AD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купли – продажи от 15.04.2021 № 1</w:t>
            </w:r>
          </w:p>
        </w:tc>
        <w:tc>
          <w:tcPr>
            <w:tcW w:w="1276" w:type="dxa"/>
          </w:tcPr>
          <w:p w:rsidR="001140AD" w:rsidRDefault="001140AD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140AD" w:rsidRDefault="001140AD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140AD" w:rsidRDefault="001140AD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A4C4F" w:rsidRPr="00B16D1A" w:rsidRDefault="001140AD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  <w:tc>
          <w:tcPr>
            <w:tcW w:w="1701" w:type="dxa"/>
          </w:tcPr>
          <w:p w:rsidR="003413E8" w:rsidRDefault="003413E8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3413E8" w:rsidRPr="003413E8" w:rsidRDefault="003413E8" w:rsidP="003413E8"/>
          <w:p w:rsidR="003413E8" w:rsidRDefault="003413E8" w:rsidP="003413E8"/>
          <w:p w:rsidR="001A4C4F" w:rsidRPr="003413E8" w:rsidRDefault="00AA2E10" w:rsidP="003413E8">
            <w:r>
              <w:rPr>
                <w:sz w:val="24"/>
                <w:szCs w:val="24"/>
              </w:rPr>
              <w:t>Состоялся</w:t>
            </w:r>
          </w:p>
        </w:tc>
      </w:tr>
      <w:tr w:rsidR="001A4C4F" w:rsidTr="00965A49">
        <w:tc>
          <w:tcPr>
            <w:tcW w:w="534" w:type="dxa"/>
          </w:tcPr>
          <w:p w:rsidR="001A4C4F" w:rsidRDefault="001A4C4F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1A4C4F" w:rsidRDefault="001A4C4F" w:rsidP="00CE4714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столярного цеха кадастровый номер 42:10:0101001:1116 с земельным участком </w:t>
            </w:r>
            <w:r w:rsidRPr="00606877">
              <w:rPr>
                <w:sz w:val="24"/>
                <w:szCs w:val="24"/>
              </w:rPr>
              <w:t>кадастровый номер 42:10:</w:t>
            </w:r>
            <w:r w:rsidR="00CE4714" w:rsidRPr="00606877">
              <w:rPr>
                <w:sz w:val="24"/>
                <w:szCs w:val="24"/>
              </w:rPr>
              <w:t>0101001</w:t>
            </w:r>
            <w:r w:rsidRPr="00606877">
              <w:rPr>
                <w:sz w:val="24"/>
                <w:szCs w:val="24"/>
              </w:rPr>
              <w:t>:</w:t>
            </w:r>
            <w:r w:rsidR="00CE4714" w:rsidRPr="00606877">
              <w:rPr>
                <w:sz w:val="24"/>
                <w:szCs w:val="24"/>
              </w:rPr>
              <w:t>1119</w:t>
            </w:r>
          </w:p>
        </w:tc>
        <w:tc>
          <w:tcPr>
            <w:tcW w:w="2126" w:type="dxa"/>
            <w:gridSpan w:val="2"/>
          </w:tcPr>
          <w:p w:rsidR="001A4C4F" w:rsidRDefault="001A4C4F" w:rsidP="008E15A5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Прокопьевский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Тихоновка</w:t>
            </w:r>
            <w:proofErr w:type="spellEnd"/>
            <w:r>
              <w:rPr>
                <w:sz w:val="24"/>
                <w:szCs w:val="24"/>
              </w:rPr>
              <w:t>, ул. Мира</w:t>
            </w:r>
          </w:p>
        </w:tc>
        <w:tc>
          <w:tcPr>
            <w:tcW w:w="1418" w:type="dxa"/>
          </w:tcPr>
          <w:p w:rsidR="001140AD" w:rsidRDefault="001140AD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A4C4F" w:rsidRDefault="001140AD" w:rsidP="001140AD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купли – продажи от 16.08.2021 № 2</w:t>
            </w:r>
          </w:p>
        </w:tc>
        <w:tc>
          <w:tcPr>
            <w:tcW w:w="1276" w:type="dxa"/>
          </w:tcPr>
          <w:p w:rsidR="001140AD" w:rsidRDefault="001140AD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140AD" w:rsidRDefault="001140AD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140AD" w:rsidRDefault="001140AD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1A4C4F" w:rsidRPr="00B16D1A" w:rsidRDefault="00606877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281,8</w:t>
            </w:r>
          </w:p>
        </w:tc>
        <w:tc>
          <w:tcPr>
            <w:tcW w:w="1701" w:type="dxa"/>
          </w:tcPr>
          <w:p w:rsidR="003413E8" w:rsidRDefault="003413E8" w:rsidP="00965A4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3413E8" w:rsidRPr="003413E8" w:rsidRDefault="003413E8" w:rsidP="003413E8"/>
          <w:p w:rsidR="003413E8" w:rsidRPr="003413E8" w:rsidRDefault="003413E8" w:rsidP="003413E8"/>
          <w:p w:rsidR="001A4C4F" w:rsidRPr="003413E8" w:rsidRDefault="00AA2E10" w:rsidP="003413E8">
            <w:r>
              <w:rPr>
                <w:sz w:val="24"/>
                <w:szCs w:val="24"/>
              </w:rPr>
              <w:t>Состоялся</w:t>
            </w:r>
          </w:p>
        </w:tc>
      </w:tr>
      <w:tr w:rsidR="00B441EA" w:rsidTr="00965A49">
        <w:tc>
          <w:tcPr>
            <w:tcW w:w="534" w:type="dxa"/>
          </w:tcPr>
          <w:p w:rsidR="00B441EA" w:rsidRDefault="00B441EA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B441EA" w:rsidRPr="00160DEE" w:rsidRDefault="00B441EA" w:rsidP="00965A49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160DEE">
              <w:rPr>
                <w:sz w:val="24"/>
                <w:szCs w:val="24"/>
              </w:rPr>
              <w:t>Нежилое здание кадастровый номер 42:10:0402004:820 с земельным участком кадастровый номер 42:10:0402004:381</w:t>
            </w:r>
          </w:p>
        </w:tc>
        <w:tc>
          <w:tcPr>
            <w:tcW w:w="2126" w:type="dxa"/>
            <w:gridSpan w:val="2"/>
          </w:tcPr>
          <w:p w:rsidR="00B441EA" w:rsidRPr="00160DEE" w:rsidRDefault="00B441EA" w:rsidP="008E15A5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160DEE">
              <w:rPr>
                <w:sz w:val="24"/>
                <w:szCs w:val="24"/>
              </w:rPr>
              <w:t xml:space="preserve">Кемеровская область, Прокопьевский район, </w:t>
            </w:r>
            <w:proofErr w:type="gramStart"/>
            <w:r w:rsidRPr="00160DEE">
              <w:rPr>
                <w:sz w:val="24"/>
                <w:szCs w:val="24"/>
              </w:rPr>
              <w:t>с</w:t>
            </w:r>
            <w:proofErr w:type="gramEnd"/>
            <w:r w:rsidRPr="00160DEE">
              <w:rPr>
                <w:sz w:val="24"/>
                <w:szCs w:val="24"/>
              </w:rPr>
              <w:t>. Михайловка, ул. Садовая, д. 2</w:t>
            </w:r>
          </w:p>
        </w:tc>
        <w:tc>
          <w:tcPr>
            <w:tcW w:w="1418" w:type="dxa"/>
            <w:vAlign w:val="center"/>
          </w:tcPr>
          <w:p w:rsidR="00B441EA" w:rsidRDefault="00B441EA" w:rsidP="00965A4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07.09.2021</w:t>
            </w:r>
          </w:p>
          <w:p w:rsidR="00B441EA" w:rsidRPr="00C82F97" w:rsidRDefault="00B441EA" w:rsidP="00965A4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B441EA" w:rsidRPr="00C82F97" w:rsidRDefault="00B441EA" w:rsidP="00965A49">
            <w:pPr>
              <w:shd w:val="clear" w:color="auto" w:fill="FFFFFF"/>
              <w:ind w:right="8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288,6</w:t>
            </w:r>
          </w:p>
        </w:tc>
        <w:tc>
          <w:tcPr>
            <w:tcW w:w="1701" w:type="dxa"/>
            <w:vAlign w:val="center"/>
          </w:tcPr>
          <w:p w:rsidR="00B441EA" w:rsidRPr="009D5BD0" w:rsidRDefault="00AA2E10" w:rsidP="00965A49">
            <w:pPr>
              <w:shd w:val="clear" w:color="auto" w:fill="FFFFFF"/>
              <w:ind w:right="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Состоялся</w:t>
            </w:r>
          </w:p>
        </w:tc>
      </w:tr>
      <w:tr w:rsidR="00CC4977" w:rsidTr="00965A49">
        <w:tc>
          <w:tcPr>
            <w:tcW w:w="534" w:type="dxa"/>
          </w:tcPr>
          <w:p w:rsidR="00CC4977" w:rsidRDefault="00CC4977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CC4977" w:rsidRDefault="00CC4977" w:rsidP="008449DE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кадастровый номер 42:10:0403001:</w:t>
            </w:r>
            <w:r w:rsidR="008449DE">
              <w:rPr>
                <w:sz w:val="24"/>
                <w:szCs w:val="24"/>
              </w:rPr>
              <w:t>4457</w:t>
            </w:r>
            <w:r>
              <w:rPr>
                <w:sz w:val="24"/>
                <w:szCs w:val="24"/>
              </w:rPr>
              <w:t xml:space="preserve"> с земельным участком кадастровый номер 42:10:0402001:620</w:t>
            </w:r>
          </w:p>
        </w:tc>
        <w:tc>
          <w:tcPr>
            <w:tcW w:w="2126" w:type="dxa"/>
            <w:gridSpan w:val="2"/>
          </w:tcPr>
          <w:p w:rsidR="00CC4977" w:rsidRDefault="00CC4977" w:rsidP="008E15A5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1B2048">
              <w:rPr>
                <w:sz w:val="24"/>
                <w:szCs w:val="24"/>
              </w:rPr>
              <w:t xml:space="preserve">Кемеровская область, р-н Прокопьевский, </w:t>
            </w:r>
            <w:proofErr w:type="gramStart"/>
            <w:r w:rsidRPr="001B2048">
              <w:rPr>
                <w:sz w:val="24"/>
                <w:szCs w:val="24"/>
              </w:rPr>
              <w:t>п</w:t>
            </w:r>
            <w:proofErr w:type="gramEnd"/>
            <w:r w:rsidRPr="001B2048">
              <w:rPr>
                <w:sz w:val="24"/>
                <w:szCs w:val="24"/>
              </w:rPr>
              <w:t xml:space="preserve"> </w:t>
            </w:r>
            <w:proofErr w:type="spellStart"/>
            <w:r w:rsidRPr="001B2048">
              <w:rPr>
                <w:sz w:val="24"/>
                <w:szCs w:val="24"/>
              </w:rPr>
              <w:t>Трудармейский</w:t>
            </w:r>
            <w:proofErr w:type="spellEnd"/>
            <w:r w:rsidRPr="001B2048">
              <w:rPr>
                <w:sz w:val="24"/>
                <w:szCs w:val="24"/>
              </w:rPr>
              <w:t>, ул</w:t>
            </w:r>
            <w:r>
              <w:rPr>
                <w:sz w:val="24"/>
                <w:szCs w:val="24"/>
              </w:rPr>
              <w:t>.</w:t>
            </w:r>
            <w:r w:rsidRPr="001B2048">
              <w:rPr>
                <w:sz w:val="24"/>
                <w:szCs w:val="24"/>
              </w:rPr>
              <w:t xml:space="preserve"> Фабричная, д 16</w:t>
            </w:r>
          </w:p>
        </w:tc>
        <w:tc>
          <w:tcPr>
            <w:tcW w:w="1418" w:type="dxa"/>
            <w:vAlign w:val="center"/>
          </w:tcPr>
          <w:p w:rsidR="00CC4977" w:rsidRDefault="00CC4977" w:rsidP="00965A4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18.11.2021</w:t>
            </w:r>
          </w:p>
          <w:p w:rsidR="00CC4977" w:rsidRPr="00C82F97" w:rsidRDefault="00CC4977" w:rsidP="00965A4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CC4977" w:rsidRPr="00436E25" w:rsidRDefault="00CC4977" w:rsidP="00965A49">
            <w:pPr>
              <w:shd w:val="clear" w:color="auto" w:fill="FFFFFF"/>
              <w:ind w:right="82"/>
              <w:jc w:val="center"/>
              <w:rPr>
                <w:color w:val="FF0000"/>
                <w:sz w:val="24"/>
                <w:szCs w:val="24"/>
              </w:rPr>
            </w:pPr>
            <w:r w:rsidRPr="00436E25">
              <w:rPr>
                <w:sz w:val="24"/>
                <w:szCs w:val="24"/>
              </w:rPr>
              <w:t>2466,0</w:t>
            </w:r>
          </w:p>
        </w:tc>
        <w:tc>
          <w:tcPr>
            <w:tcW w:w="1701" w:type="dxa"/>
            <w:vAlign w:val="center"/>
          </w:tcPr>
          <w:p w:rsidR="00CC4977" w:rsidRPr="00436E25" w:rsidRDefault="00CC4977" w:rsidP="00965A49">
            <w:pPr>
              <w:shd w:val="clear" w:color="auto" w:fill="FFFFFF"/>
              <w:ind w:right="82"/>
              <w:rPr>
                <w:color w:val="FF0000"/>
                <w:sz w:val="24"/>
                <w:szCs w:val="24"/>
              </w:rPr>
            </w:pPr>
            <w:r w:rsidRPr="00436E25">
              <w:rPr>
                <w:sz w:val="24"/>
                <w:szCs w:val="24"/>
              </w:rPr>
              <w:t>Не состоялся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КТП – </w:t>
            </w:r>
            <w:proofErr w:type="gramStart"/>
            <w:r w:rsidRPr="00FF6B40">
              <w:rPr>
                <w:sz w:val="25"/>
                <w:szCs w:val="25"/>
              </w:rPr>
              <w:t>мачтовая</w:t>
            </w:r>
            <w:proofErr w:type="gramEnd"/>
            <w:r w:rsidRPr="00FF6B40">
              <w:rPr>
                <w:sz w:val="25"/>
                <w:szCs w:val="25"/>
              </w:rPr>
              <w:t xml:space="preserve"> 100 кВА-1, назначение: Сооружение нежилое, площадь застройки 1,6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</w:t>
            </w:r>
            <w:r>
              <w:rPr>
                <w:sz w:val="25"/>
                <w:szCs w:val="25"/>
              </w:rPr>
              <w:t>42:10:0105002:1466</w:t>
            </w:r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49FB" w:rsidRPr="00052FD8" w:rsidRDefault="006C49FB" w:rsidP="00965A49">
            <w:pPr>
              <w:rPr>
                <w:sz w:val="25"/>
                <w:szCs w:val="25"/>
              </w:rPr>
            </w:pPr>
            <w:proofErr w:type="gramStart"/>
            <w:r w:rsidRPr="0074174E">
              <w:rPr>
                <w:sz w:val="25"/>
                <w:szCs w:val="25"/>
              </w:rPr>
              <w:t xml:space="preserve">Кемеровская обл., </w:t>
            </w:r>
            <w:proofErr w:type="spellStart"/>
            <w:r w:rsidRPr="0074174E">
              <w:rPr>
                <w:sz w:val="25"/>
                <w:szCs w:val="25"/>
              </w:rPr>
              <w:t>Бурлаковское</w:t>
            </w:r>
            <w:proofErr w:type="spellEnd"/>
            <w:r w:rsidRPr="0074174E">
              <w:rPr>
                <w:sz w:val="25"/>
                <w:szCs w:val="25"/>
              </w:rPr>
              <w:t xml:space="preserve"> сельское поселение, с Бурлаки, ул. Мира.</w:t>
            </w:r>
            <w:proofErr w:type="gramEnd"/>
          </w:p>
        </w:tc>
        <w:tc>
          <w:tcPr>
            <w:tcW w:w="1418" w:type="dxa"/>
          </w:tcPr>
          <w:p w:rsidR="0056707D" w:rsidRDefault="0056707D" w:rsidP="00965A4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56707D" w:rsidRPr="00723769" w:rsidRDefault="0056707D" w:rsidP="00965A4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FB" w:rsidRPr="00723769" w:rsidRDefault="002A2C67" w:rsidP="00965A49">
            <w:pPr>
              <w:shd w:val="clear" w:color="auto" w:fill="FFFFFF"/>
              <w:ind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701" w:type="dxa"/>
          </w:tcPr>
          <w:p w:rsidR="006D7617" w:rsidRDefault="006D7617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286166" w:rsidRDefault="004B7DF6" w:rsidP="004B7DF6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  <w:p w:rsidR="00286166" w:rsidRDefault="00286166" w:rsidP="00965A49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</w:p>
          <w:p w:rsidR="006C49FB" w:rsidRPr="00723769" w:rsidRDefault="006C49FB" w:rsidP="00286166">
            <w:pPr>
              <w:shd w:val="clear" w:color="auto" w:fill="FFFFFF"/>
              <w:ind w:right="82"/>
              <w:rPr>
                <w:sz w:val="24"/>
                <w:szCs w:val="24"/>
              </w:rPr>
            </w:pP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ВЛ-0,4кВ, назначение: Сооружение нежилое, протяженность 1266м.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</w:t>
            </w:r>
            <w:r>
              <w:rPr>
                <w:sz w:val="25"/>
                <w:szCs w:val="25"/>
              </w:rPr>
              <w:t>ровый номер 42:10:0105002:1485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</w:t>
            </w:r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Pr="00FF6B40">
              <w:rPr>
                <w:sz w:val="25"/>
                <w:szCs w:val="25"/>
              </w:rPr>
              <w:t>Бурлаковское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</w:t>
            </w:r>
            <w:proofErr w:type="spellStart"/>
            <w:r w:rsidRPr="00FF6B40">
              <w:rPr>
                <w:sz w:val="25"/>
                <w:szCs w:val="25"/>
              </w:rPr>
              <w:t>с</w:t>
            </w:r>
            <w:proofErr w:type="gramStart"/>
            <w:r w:rsidRPr="00FF6B40">
              <w:rPr>
                <w:sz w:val="25"/>
                <w:szCs w:val="25"/>
              </w:rPr>
              <w:t>.Б</w:t>
            </w:r>
            <w:proofErr w:type="gramEnd"/>
            <w:r w:rsidRPr="00FF6B40">
              <w:rPr>
                <w:sz w:val="25"/>
                <w:szCs w:val="25"/>
              </w:rPr>
              <w:t>урлаки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Мира</w:t>
            </w:r>
          </w:p>
        </w:tc>
        <w:tc>
          <w:tcPr>
            <w:tcW w:w="1418" w:type="dxa"/>
          </w:tcPr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jc w:val="center"/>
              <w:rPr>
                <w:sz w:val="24"/>
                <w:szCs w:val="24"/>
              </w:rPr>
            </w:pPr>
          </w:p>
          <w:p w:rsidR="006C49FB" w:rsidRPr="00723769" w:rsidRDefault="002A2C67" w:rsidP="00965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449,4</w:t>
            </w:r>
          </w:p>
        </w:tc>
        <w:tc>
          <w:tcPr>
            <w:tcW w:w="1701" w:type="dxa"/>
          </w:tcPr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D7617" w:rsidRDefault="006D7617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4B7DF6" w:rsidRDefault="004B7DF6" w:rsidP="004B7DF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EB64A8">
              <w:rPr>
                <w:bCs/>
                <w:sz w:val="24"/>
                <w:szCs w:val="24"/>
              </w:rPr>
              <w:t xml:space="preserve">открытый </w:t>
            </w:r>
            <w:r>
              <w:rPr>
                <w:bCs/>
                <w:sz w:val="24"/>
                <w:szCs w:val="24"/>
              </w:rPr>
              <w:t xml:space="preserve">    </w:t>
            </w:r>
          </w:p>
          <w:p w:rsidR="006C49FB" w:rsidRPr="00723769" w:rsidRDefault="004B7DF6" w:rsidP="004B7DF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EB64A8">
              <w:rPr>
                <w:bCs/>
                <w:sz w:val="24"/>
                <w:szCs w:val="24"/>
              </w:rPr>
              <w:t>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ВЛ-6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42:10:0000000:814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>. Бурлаки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2A2C67" w:rsidRDefault="002A2C67" w:rsidP="002A2C67">
            <w:pPr>
              <w:rPr>
                <w:sz w:val="24"/>
                <w:szCs w:val="24"/>
              </w:rPr>
            </w:pPr>
          </w:p>
          <w:p w:rsidR="006C49FB" w:rsidRPr="002A2C67" w:rsidRDefault="002A2C67" w:rsidP="002A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1,3</w:t>
            </w:r>
          </w:p>
        </w:tc>
        <w:tc>
          <w:tcPr>
            <w:tcW w:w="1701" w:type="dxa"/>
          </w:tcPr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4B7DF6" w:rsidRDefault="006D7617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состоялся </w:t>
            </w:r>
            <w:r w:rsidR="004B7DF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4B7DF6" w:rsidP="004B7DF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КТП – 180кВА – 1 назначение: Сооружение нежилое, общая площадь 9,1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42:10:0108002:931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Pr="00FF6B40">
              <w:rPr>
                <w:sz w:val="25"/>
                <w:szCs w:val="25"/>
              </w:rPr>
              <w:t>Бурлаковское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п. Севск,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пер. Октябрьский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701" w:type="dxa"/>
          </w:tcPr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D7617" w:rsidRDefault="006D7617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4B7DF6" w:rsidP="004B7DF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ВЛ-0,4кВ, назначение: Сооружение нежилое, протяженностью 497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42:10:0108002:929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Pr="00FF6B40">
              <w:rPr>
                <w:sz w:val="25"/>
                <w:szCs w:val="25"/>
              </w:rPr>
              <w:t>Бурлаковское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п. Севск,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пер. Октябрьский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176,4</w:t>
            </w:r>
          </w:p>
        </w:tc>
        <w:tc>
          <w:tcPr>
            <w:tcW w:w="1701" w:type="dxa"/>
          </w:tcPr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D7617" w:rsidRDefault="006D7617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4B7DF6" w:rsidP="004B7DF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B77C82" w:rsidTr="00965A49">
        <w:tc>
          <w:tcPr>
            <w:tcW w:w="534" w:type="dxa"/>
          </w:tcPr>
          <w:p w:rsidR="00B77C82" w:rsidRDefault="00B77C82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B77C82" w:rsidRPr="00FF6B40" w:rsidRDefault="00B77C82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протяженностью 883 м.</w:t>
            </w:r>
          </w:p>
          <w:p w:rsidR="00B77C82" w:rsidRPr="00FF6B40" w:rsidRDefault="00B77C82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42:10:0108002:930 </w:t>
            </w:r>
          </w:p>
        </w:tc>
        <w:tc>
          <w:tcPr>
            <w:tcW w:w="2126" w:type="dxa"/>
            <w:gridSpan w:val="2"/>
          </w:tcPr>
          <w:p w:rsidR="00B77C82" w:rsidRPr="00FF6B40" w:rsidRDefault="00B77C82" w:rsidP="00965A49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Pr="00FF6B40">
              <w:rPr>
                <w:sz w:val="25"/>
                <w:szCs w:val="25"/>
              </w:rPr>
              <w:t>Бурлаковское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п. Севск, ул. Победы</w:t>
            </w:r>
          </w:p>
          <w:p w:rsidR="00B77C82" w:rsidRPr="00FF6B40" w:rsidRDefault="00B77C82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77C82" w:rsidRPr="00694DCD" w:rsidRDefault="00B77C82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B77C82" w:rsidRPr="00723769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313,4</w:t>
            </w:r>
          </w:p>
        </w:tc>
        <w:tc>
          <w:tcPr>
            <w:tcW w:w="1701" w:type="dxa"/>
          </w:tcPr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D7617" w:rsidRDefault="006D7617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B77C82" w:rsidRPr="00723769" w:rsidRDefault="004B7DF6" w:rsidP="004B7DF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B77C82" w:rsidTr="00965A49">
        <w:tc>
          <w:tcPr>
            <w:tcW w:w="534" w:type="dxa"/>
          </w:tcPr>
          <w:p w:rsidR="00B77C82" w:rsidRDefault="00B77C82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B77C82" w:rsidRPr="00FF6B40" w:rsidRDefault="00B77C82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ВЛ-6кВ, назначение: Сооружение нежилое, протяженностью 3 м.</w:t>
            </w:r>
          </w:p>
          <w:p w:rsidR="00B77C82" w:rsidRPr="00FF6B40" w:rsidRDefault="00B77C82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42:10:0000000:823 </w:t>
            </w:r>
          </w:p>
        </w:tc>
        <w:tc>
          <w:tcPr>
            <w:tcW w:w="2126" w:type="dxa"/>
            <w:gridSpan w:val="2"/>
          </w:tcPr>
          <w:p w:rsidR="00B77C82" w:rsidRPr="00FF6B40" w:rsidRDefault="00B77C82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</w:t>
            </w:r>
            <w:r>
              <w:rPr>
                <w:sz w:val="25"/>
                <w:szCs w:val="25"/>
              </w:rPr>
              <w:t>.</w:t>
            </w:r>
            <w:r w:rsidR="001951A6">
              <w:rPr>
                <w:sz w:val="25"/>
                <w:szCs w:val="25"/>
              </w:rPr>
              <w:t xml:space="preserve"> </w:t>
            </w:r>
            <w:r w:rsidRPr="00FF6B40">
              <w:rPr>
                <w:sz w:val="25"/>
                <w:szCs w:val="25"/>
              </w:rPr>
              <w:t>Севск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77C82" w:rsidRDefault="00B77C82" w:rsidP="00B77C82">
            <w:pPr>
              <w:jc w:val="center"/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B77C82" w:rsidRPr="00723769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D7617" w:rsidRDefault="006D7617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B77C82" w:rsidRPr="00723769" w:rsidRDefault="004B7DF6" w:rsidP="004B7DF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протяженностью 259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Кадастровый номер 42:10:0108002:982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>Кемеровская область, Прокопьевский муниципальный район, п. Севск</w:t>
            </w:r>
          </w:p>
        </w:tc>
        <w:tc>
          <w:tcPr>
            <w:tcW w:w="1418" w:type="dxa"/>
          </w:tcPr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FB" w:rsidRPr="00723769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701" w:type="dxa"/>
          </w:tcPr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D7617" w:rsidRDefault="006D7617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4B7DF6" w:rsidP="004B7DF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ВЛ-6кВ, назначение: Сооружение нежилое, протяженностью 1013 м.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42:10:0404003:1346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</w:t>
            </w:r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Прокопьевский муниципальный район, с. </w:t>
            </w:r>
            <w:proofErr w:type="spellStart"/>
            <w:r w:rsidRPr="00FF6B40">
              <w:rPr>
                <w:sz w:val="25"/>
                <w:szCs w:val="25"/>
              </w:rPr>
              <w:t>Карагайла</w:t>
            </w:r>
            <w:proofErr w:type="spellEnd"/>
            <w:r w:rsidRPr="00FF6B40">
              <w:rPr>
                <w:sz w:val="25"/>
                <w:szCs w:val="25"/>
              </w:rPr>
              <w:t>, ул. Гагарина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FB" w:rsidRPr="00723769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226,4</w:t>
            </w:r>
          </w:p>
        </w:tc>
        <w:tc>
          <w:tcPr>
            <w:tcW w:w="1701" w:type="dxa"/>
          </w:tcPr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D7617" w:rsidRDefault="006D7617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286166" w:rsidRPr="00723769" w:rsidRDefault="004B7DF6" w:rsidP="004B7DF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ВЛ-0,4кВ, назначение: Сооружение нежилое, протяженностью 233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42:10:0404003:1286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Pr="00FF6B40">
              <w:rPr>
                <w:sz w:val="25"/>
                <w:szCs w:val="25"/>
              </w:rPr>
              <w:t>Бурлаковское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с. </w:t>
            </w:r>
            <w:proofErr w:type="spellStart"/>
            <w:r w:rsidRPr="00FF6B40">
              <w:rPr>
                <w:sz w:val="25"/>
                <w:szCs w:val="25"/>
              </w:rPr>
              <w:t>Карагайла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Гагарина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FB" w:rsidRPr="00723769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</w:t>
            </w:r>
          </w:p>
        </w:tc>
        <w:tc>
          <w:tcPr>
            <w:tcW w:w="1701" w:type="dxa"/>
          </w:tcPr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D7617" w:rsidRDefault="006D7617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4B7DF6" w:rsidP="004B7DF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Сооружение ТП 400кВА-1, назначение: Сооружение нежилое, общая площадь 2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 xml:space="preserve">.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42:10:0404003:1285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Pr="00FF6B40">
              <w:rPr>
                <w:sz w:val="25"/>
                <w:szCs w:val="25"/>
              </w:rPr>
              <w:t>Бурлаковское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с. </w:t>
            </w:r>
            <w:proofErr w:type="spellStart"/>
            <w:r w:rsidRPr="00FF6B40">
              <w:rPr>
                <w:sz w:val="25"/>
                <w:szCs w:val="25"/>
              </w:rPr>
              <w:t>Карагайла</w:t>
            </w:r>
            <w:proofErr w:type="spellEnd"/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FB" w:rsidRPr="00723769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1701" w:type="dxa"/>
          </w:tcPr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D7617" w:rsidRDefault="006D7617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4B7DF6" w:rsidRDefault="004B7DF6" w:rsidP="004B7DF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4B7DF6" w:rsidP="004B7DF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МТП 100кВА-1, назначение: Сооружение нежилое, площадь застройки 2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 xml:space="preserve">.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42:10:0110003:3947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ул</w:t>
            </w:r>
            <w:proofErr w:type="gramStart"/>
            <w:r w:rsidRPr="00FF6B40">
              <w:rPr>
                <w:sz w:val="25"/>
                <w:szCs w:val="25"/>
              </w:rPr>
              <w:t>.Т</w:t>
            </w:r>
            <w:proofErr w:type="gramEnd"/>
            <w:r w:rsidRPr="00FF6B40">
              <w:rPr>
                <w:sz w:val="25"/>
                <w:szCs w:val="25"/>
              </w:rPr>
              <w:t>итова</w:t>
            </w:r>
            <w:proofErr w:type="spellEnd"/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286166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5106B0" w:rsidP="0028616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304,9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5A71D6" w:rsidRDefault="005106B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5A71D6">
              <w:rPr>
                <w:sz w:val="24"/>
                <w:szCs w:val="24"/>
              </w:rPr>
              <w:t xml:space="preserve">  </w:t>
            </w:r>
            <w:r w:rsidR="005A71D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5A71D6" w:rsidP="005A71D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19 м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42:10:0110003:4048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</w:t>
            </w:r>
            <w:proofErr w:type="spellStart"/>
            <w:proofErr w:type="gramStart"/>
            <w:r w:rsidRPr="00FF6B40">
              <w:rPr>
                <w:sz w:val="25"/>
                <w:szCs w:val="25"/>
              </w:rPr>
              <w:t>обл</w:t>
            </w:r>
            <w:proofErr w:type="spellEnd"/>
            <w:proofErr w:type="gramEnd"/>
            <w:r w:rsidRPr="00FF6B40">
              <w:rPr>
                <w:sz w:val="25"/>
                <w:szCs w:val="25"/>
              </w:rPr>
              <w:t>, Прокопьевский р</w:t>
            </w:r>
            <w:r>
              <w:rPr>
                <w:sz w:val="25"/>
                <w:szCs w:val="25"/>
              </w:rPr>
              <w:t>-</w:t>
            </w:r>
            <w:r w:rsidRPr="00FF6B40">
              <w:rPr>
                <w:sz w:val="25"/>
                <w:szCs w:val="25"/>
              </w:rPr>
              <w:t xml:space="preserve">н, </w:t>
            </w:r>
            <w:r>
              <w:rPr>
                <w:sz w:val="25"/>
                <w:szCs w:val="25"/>
              </w:rPr>
              <w:t xml:space="preserve">                                   </w:t>
            </w: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Титова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5106B0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5A71D6" w:rsidRDefault="005106B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5A71D6">
              <w:rPr>
                <w:sz w:val="24"/>
                <w:szCs w:val="24"/>
              </w:rPr>
              <w:t xml:space="preserve"> </w:t>
            </w:r>
            <w:r w:rsidR="005A71D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5A71D6" w:rsidP="005A71D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протяженностью 3169 м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42:10:0000000:815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r>
              <w:rPr>
                <w:sz w:val="25"/>
                <w:szCs w:val="25"/>
              </w:rPr>
              <w:t xml:space="preserve">                                   </w:t>
            </w: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Титова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1 125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D7617" w:rsidRDefault="006D7617" w:rsidP="005A71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  <w:p w:rsidR="005A71D6" w:rsidRPr="006D7617" w:rsidRDefault="005A71D6" w:rsidP="005A71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D7617">
              <w:rPr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6D7617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Здание КТП, назначение: Сооружение нежилое, 1-этажное, </w:t>
            </w:r>
            <w:r w:rsidRPr="00FF6B40">
              <w:rPr>
                <w:sz w:val="25"/>
                <w:szCs w:val="25"/>
              </w:rPr>
              <w:lastRenderedPageBreak/>
              <w:t xml:space="preserve">общая площадь 5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42:10:0110003:2103:1930/3:1000</w:t>
            </w:r>
            <w:proofErr w:type="gramStart"/>
            <w:r w:rsidRPr="00FF6B40">
              <w:rPr>
                <w:sz w:val="25"/>
                <w:szCs w:val="25"/>
              </w:rPr>
              <w:t>/В</w:t>
            </w:r>
            <w:proofErr w:type="gramEnd"/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>Кемеровская область, Прокопьевский район</w:t>
            </w:r>
            <w:r>
              <w:rPr>
                <w:sz w:val="25"/>
                <w:szCs w:val="25"/>
              </w:rPr>
              <w:t xml:space="preserve">,                             </w:t>
            </w:r>
            <w:r w:rsidRPr="00FF6B40">
              <w:rPr>
                <w:sz w:val="25"/>
                <w:szCs w:val="25"/>
              </w:rPr>
              <w:lastRenderedPageBreak/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>, ул. Гагарина, 29а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5106B0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225,1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5A71D6" w:rsidRDefault="005106B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5A71D6">
              <w:rPr>
                <w:sz w:val="24"/>
                <w:szCs w:val="24"/>
              </w:rPr>
              <w:t xml:space="preserve"> </w:t>
            </w:r>
            <w:r w:rsidR="005A71D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5A71D6" w:rsidP="005A71D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 xml:space="preserve">открытый </w:t>
            </w:r>
            <w:r w:rsidRPr="00EB64A8">
              <w:rPr>
                <w:bCs/>
                <w:sz w:val="24"/>
                <w:szCs w:val="24"/>
              </w:rPr>
              <w:lastRenderedPageBreak/>
              <w:t>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Линия электропередач 0,4 кв., назначение: Сооружение нежилое, протяженностью 1353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42:10:0110003:3870 </w:t>
            </w:r>
          </w:p>
        </w:tc>
        <w:tc>
          <w:tcPr>
            <w:tcW w:w="2126" w:type="dxa"/>
            <w:gridSpan w:val="2"/>
          </w:tcPr>
          <w:p w:rsidR="006C49FB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р</w:t>
            </w:r>
            <w:r>
              <w:rPr>
                <w:sz w:val="25"/>
                <w:szCs w:val="25"/>
              </w:rPr>
              <w:t>-</w:t>
            </w:r>
            <w:r w:rsidRPr="00FF6B40">
              <w:rPr>
                <w:sz w:val="25"/>
                <w:szCs w:val="25"/>
              </w:rPr>
              <w:t xml:space="preserve">н,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          </w:t>
            </w:r>
            <w:r w:rsidRPr="00FF6B40">
              <w:rPr>
                <w:sz w:val="25"/>
                <w:szCs w:val="25"/>
              </w:rPr>
              <w:t xml:space="preserve">ул. Гагарина, </w:t>
            </w:r>
            <w:r>
              <w:rPr>
                <w:sz w:val="25"/>
                <w:szCs w:val="25"/>
              </w:rPr>
              <w:t xml:space="preserve">д. </w:t>
            </w:r>
            <w:r w:rsidRPr="00FF6B40">
              <w:rPr>
                <w:sz w:val="25"/>
                <w:szCs w:val="25"/>
              </w:rPr>
              <w:t>29а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480,3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5A71D6" w:rsidRDefault="006D7617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состоялся </w:t>
            </w:r>
            <w:r w:rsidR="005A71D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333м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42:10:0110003:4043 </w:t>
            </w:r>
          </w:p>
        </w:tc>
        <w:tc>
          <w:tcPr>
            <w:tcW w:w="2126" w:type="dxa"/>
            <w:gridSpan w:val="2"/>
          </w:tcPr>
          <w:p w:rsidR="006C49FB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</w:t>
            </w:r>
            <w:r>
              <w:rPr>
                <w:sz w:val="25"/>
                <w:szCs w:val="25"/>
              </w:rPr>
              <w:t xml:space="preserve">муниципальный </w:t>
            </w:r>
            <w:r w:rsidRPr="00FF6B40">
              <w:rPr>
                <w:sz w:val="25"/>
                <w:szCs w:val="25"/>
              </w:rPr>
              <w:t xml:space="preserve">район,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>, ул. Гагарина, 29А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D7617" w:rsidRDefault="006D7617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1511м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42:10:0110003:4044 </w:t>
            </w:r>
          </w:p>
        </w:tc>
        <w:tc>
          <w:tcPr>
            <w:tcW w:w="2126" w:type="dxa"/>
            <w:gridSpan w:val="2"/>
          </w:tcPr>
          <w:p w:rsidR="006C49FB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</w:t>
            </w:r>
            <w:r>
              <w:rPr>
                <w:sz w:val="25"/>
                <w:szCs w:val="25"/>
              </w:rPr>
              <w:t xml:space="preserve">муниципальный </w:t>
            </w:r>
            <w:r w:rsidRPr="00FF6B40">
              <w:rPr>
                <w:sz w:val="25"/>
                <w:szCs w:val="25"/>
              </w:rPr>
              <w:t>район,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Гагарина, 29А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A2C67" w:rsidRDefault="002A2C67" w:rsidP="002A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536,4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D7617" w:rsidRDefault="006D7617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Здание трансформаторной подстанции, назначение: Нежилое здание, 1-этажное, общая площадь 6,7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 xml:space="preserve">.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42:10:0110003:2102:1932/3:1000</w:t>
            </w:r>
            <w:proofErr w:type="gramStart"/>
            <w:r w:rsidRPr="00FF6B40">
              <w:rPr>
                <w:sz w:val="25"/>
                <w:szCs w:val="25"/>
              </w:rPr>
              <w:t>/В</w:t>
            </w:r>
            <w:proofErr w:type="gramEnd"/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49FB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район,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>, ул. Центральная, 122а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5106B0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5A71D6" w:rsidRDefault="005106B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5A71D6">
              <w:rPr>
                <w:sz w:val="24"/>
                <w:szCs w:val="24"/>
              </w:rPr>
              <w:t xml:space="preserve"> </w:t>
            </w:r>
            <w:r w:rsidR="005A71D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5A71D6" w:rsidP="005A71D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Линия электропередач 0,4 кв., назначение: производственное, протяженность 2,5 км.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42:10:0110003:2102:1932/3:1000/В</w:t>
            </w:r>
            <w:proofErr w:type="gramStart"/>
            <w:r w:rsidRPr="00FF6B40">
              <w:rPr>
                <w:sz w:val="25"/>
                <w:szCs w:val="25"/>
              </w:rPr>
              <w:t>1</w:t>
            </w:r>
            <w:proofErr w:type="gramEnd"/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49FB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район,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>, ул. Центральная, 122а</w:t>
            </w:r>
          </w:p>
        </w:tc>
        <w:tc>
          <w:tcPr>
            <w:tcW w:w="1418" w:type="dxa"/>
          </w:tcPr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887,5</w:t>
            </w:r>
          </w:p>
        </w:tc>
        <w:tc>
          <w:tcPr>
            <w:tcW w:w="1701" w:type="dxa"/>
          </w:tcPr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D7617" w:rsidRDefault="006D7617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5A71D6" w:rsidP="005A71D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  <w:r w:rsidRPr="00FF6B40">
              <w:rPr>
                <w:sz w:val="25"/>
                <w:szCs w:val="25"/>
              </w:rPr>
              <w:lastRenderedPageBreak/>
              <w:t xml:space="preserve">назначение: Сооружение нежилое, протяженность 350м,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42:10:0110003:4046 </w:t>
            </w:r>
          </w:p>
        </w:tc>
        <w:tc>
          <w:tcPr>
            <w:tcW w:w="2126" w:type="dxa"/>
            <w:gridSpan w:val="2"/>
          </w:tcPr>
          <w:p w:rsidR="006C49FB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Кемеровская </w:t>
            </w:r>
            <w:r w:rsidRPr="00FF6B40">
              <w:rPr>
                <w:sz w:val="25"/>
                <w:szCs w:val="25"/>
              </w:rPr>
              <w:lastRenderedPageBreak/>
              <w:t xml:space="preserve">область, Прокопьевский </w:t>
            </w:r>
            <w:r>
              <w:rPr>
                <w:sz w:val="25"/>
                <w:szCs w:val="25"/>
              </w:rPr>
              <w:t xml:space="preserve">муниципальный </w:t>
            </w:r>
            <w:r w:rsidRPr="00FF6B40">
              <w:rPr>
                <w:sz w:val="25"/>
                <w:szCs w:val="25"/>
              </w:rPr>
              <w:t>район,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Центральная, 123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BA06A6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316,8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5A71D6" w:rsidRDefault="00BA06A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Состоялся</w:t>
            </w:r>
            <w:r w:rsidR="005A71D6">
              <w:rPr>
                <w:sz w:val="24"/>
                <w:szCs w:val="24"/>
              </w:rPr>
              <w:t xml:space="preserve"> </w:t>
            </w:r>
            <w:r w:rsidR="005A71D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5A71D6" w:rsidP="005A71D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2456м,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42:10:0110003:4047 </w:t>
            </w:r>
          </w:p>
        </w:tc>
        <w:tc>
          <w:tcPr>
            <w:tcW w:w="2126" w:type="dxa"/>
            <w:gridSpan w:val="2"/>
          </w:tcPr>
          <w:p w:rsidR="006C49FB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</w:t>
            </w:r>
            <w:r>
              <w:rPr>
                <w:sz w:val="25"/>
                <w:szCs w:val="25"/>
              </w:rPr>
              <w:t xml:space="preserve">муниципальный </w:t>
            </w:r>
            <w:r w:rsidRPr="00FF6B40">
              <w:rPr>
                <w:sz w:val="25"/>
                <w:szCs w:val="25"/>
              </w:rPr>
              <w:t>район,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Центральная, 123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A2C67" w:rsidRDefault="002A2C67" w:rsidP="002A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871,8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D7617" w:rsidRDefault="006D7617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Сооружение нежилое, протяженность 127м,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42:10:0110003:4049 </w:t>
            </w:r>
          </w:p>
        </w:tc>
        <w:tc>
          <w:tcPr>
            <w:tcW w:w="2126" w:type="dxa"/>
            <w:gridSpan w:val="2"/>
          </w:tcPr>
          <w:p w:rsidR="006C49FB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</w:t>
            </w:r>
            <w:r>
              <w:rPr>
                <w:sz w:val="25"/>
                <w:szCs w:val="25"/>
              </w:rPr>
              <w:t xml:space="preserve">муниципальный </w:t>
            </w:r>
            <w:r w:rsidRPr="00FF6B40">
              <w:rPr>
                <w:sz w:val="25"/>
                <w:szCs w:val="25"/>
              </w:rPr>
              <w:t xml:space="preserve">район,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Центральная, д. 24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D7617" w:rsidRDefault="006D7617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Линия электропередач 0,4 кв., назначение: сооружение энергетики и электропередачи, протяженность общая 1,6 км.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42:10:0110008:0021:1931/3:1000/В</w:t>
            </w:r>
            <w:proofErr w:type="gramStart"/>
            <w:r w:rsidRPr="00FF6B40">
              <w:rPr>
                <w:sz w:val="25"/>
                <w:szCs w:val="25"/>
              </w:rPr>
              <w:t>1</w:t>
            </w:r>
            <w:proofErr w:type="gramEnd"/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49FB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район,</w:t>
            </w:r>
          </w:p>
          <w:p w:rsidR="006C49FB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Центральная, 131а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A2C67" w:rsidRDefault="002A2C67" w:rsidP="002A2C67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568,0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D7617" w:rsidRDefault="006D7617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Здание КТП, назначение: Сооружение нежилое, 1-этажное, общая площадь 6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 xml:space="preserve">.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42:10:0110008:0021:1931/3:1000</w:t>
            </w:r>
            <w:proofErr w:type="gramStart"/>
            <w:r w:rsidRPr="00FF6B40">
              <w:rPr>
                <w:sz w:val="25"/>
                <w:szCs w:val="25"/>
              </w:rPr>
              <w:t>/В</w:t>
            </w:r>
            <w:proofErr w:type="gramEnd"/>
            <w:r w:rsidRPr="00FF6B40">
              <w:rPr>
                <w:sz w:val="25"/>
                <w:szCs w:val="25"/>
              </w:rPr>
              <w:t>, год ввода в эксплуатацию 1960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район, 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>, ул. Центральная, 131а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FB" w:rsidRPr="00723769" w:rsidRDefault="006C49FB" w:rsidP="00965A49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86166" w:rsidRDefault="002D0852" w:rsidP="0028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недвижимого имущества исключен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:rsidR="006C49FB" w:rsidRPr="00487E57" w:rsidRDefault="006C49FB" w:rsidP="00965A49">
            <w:pPr>
              <w:rPr>
                <w:sz w:val="25"/>
                <w:szCs w:val="25"/>
              </w:rPr>
            </w:pPr>
            <w:r w:rsidRPr="00487E57">
              <w:rPr>
                <w:sz w:val="25"/>
                <w:szCs w:val="25"/>
              </w:rPr>
              <w:t xml:space="preserve">ЛЭП-0,4кВ, назначение: Сооружение нежилое, протяженность 1690м, инв. № </w:t>
            </w:r>
            <w:r w:rsidRPr="00487E57">
              <w:rPr>
                <w:sz w:val="25"/>
                <w:szCs w:val="25"/>
              </w:rPr>
              <w:lastRenderedPageBreak/>
              <w:t xml:space="preserve">32:222:002:00001480, </w:t>
            </w:r>
            <w:proofErr w:type="gramStart"/>
            <w:r w:rsidRPr="00487E57">
              <w:rPr>
                <w:sz w:val="25"/>
                <w:szCs w:val="25"/>
              </w:rPr>
              <w:t>лит</w:t>
            </w:r>
            <w:proofErr w:type="gramEnd"/>
            <w:r w:rsidRPr="00487E57">
              <w:rPr>
                <w:sz w:val="25"/>
                <w:szCs w:val="25"/>
              </w:rPr>
              <w:t xml:space="preserve">. Г, </w:t>
            </w:r>
          </w:p>
          <w:p w:rsidR="006C49FB" w:rsidRPr="00487E57" w:rsidRDefault="006C49FB" w:rsidP="00965A49">
            <w:pPr>
              <w:rPr>
                <w:sz w:val="25"/>
                <w:szCs w:val="25"/>
              </w:rPr>
            </w:pPr>
            <w:r w:rsidRPr="00487E57">
              <w:rPr>
                <w:sz w:val="25"/>
                <w:szCs w:val="25"/>
              </w:rPr>
              <w:t>Кадастровый номер 42:10:0107005:843, год ввода в эксплуатацию 1972</w:t>
            </w:r>
          </w:p>
        </w:tc>
        <w:tc>
          <w:tcPr>
            <w:tcW w:w="2126" w:type="dxa"/>
            <w:gridSpan w:val="2"/>
          </w:tcPr>
          <w:p w:rsidR="006C49FB" w:rsidRPr="00487E57" w:rsidRDefault="006C49FB" w:rsidP="00965A49">
            <w:pPr>
              <w:rPr>
                <w:sz w:val="25"/>
                <w:szCs w:val="25"/>
              </w:rPr>
            </w:pPr>
            <w:proofErr w:type="gramStart"/>
            <w:r w:rsidRPr="00487E57">
              <w:rPr>
                <w:sz w:val="25"/>
                <w:szCs w:val="25"/>
              </w:rPr>
              <w:lastRenderedPageBreak/>
              <w:t xml:space="preserve">Кемеровская область, р-н Прокопьевский, с. Большая Талда,                 (ул. </w:t>
            </w:r>
            <w:r w:rsidRPr="00487E57">
              <w:rPr>
                <w:sz w:val="25"/>
                <w:szCs w:val="25"/>
              </w:rPr>
              <w:lastRenderedPageBreak/>
              <w:t>Студенческая -  ул. Вахрушева)</w:t>
            </w:r>
            <w:proofErr w:type="gramEnd"/>
          </w:p>
          <w:p w:rsidR="006C49FB" w:rsidRPr="00487E57" w:rsidRDefault="006C49F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2A2C67" w:rsidRDefault="002A2C67" w:rsidP="002A2C67">
            <w:pPr>
              <w:rPr>
                <w:sz w:val="24"/>
                <w:szCs w:val="24"/>
              </w:rPr>
            </w:pPr>
          </w:p>
          <w:p w:rsidR="006C49FB" w:rsidRPr="002A2C67" w:rsidRDefault="002A2C67" w:rsidP="002A2C67">
            <w:pPr>
              <w:tabs>
                <w:tab w:val="left" w:pos="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599,9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066190" w:rsidRDefault="0006619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Сооружение нежилое, протяженность 109м,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42:10:0107005:1632, год ввода в эксплуатацию 1999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>. Большая Талда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A2C67" w:rsidRDefault="002A2C67" w:rsidP="002A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24,3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066190" w:rsidRDefault="0006619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ТП-400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5м,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42:10:0000000:833, год ввода в эксплуатацию 1999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>. Большая Талда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A2C67" w:rsidRDefault="002A2C67" w:rsidP="002A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29,4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066190" w:rsidRDefault="0006619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КТП-630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6м</w:t>
            </w:r>
          </w:p>
          <w:p w:rsidR="00B95F6E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42:10:0107005:1624, год ввода в эксплуатацию 1972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 xml:space="preserve">. Большая Талда,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Вахрушева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A2C67" w:rsidRDefault="002A2C67" w:rsidP="002A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66,8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066190" w:rsidRDefault="0006619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322м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42:10:0000000:813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 xml:space="preserve">. Большая Талда,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ул. Вахрушева </w:t>
            </w:r>
          </w:p>
        </w:tc>
        <w:tc>
          <w:tcPr>
            <w:tcW w:w="1418" w:type="dxa"/>
          </w:tcPr>
          <w:p w:rsidR="00B95F6E" w:rsidRDefault="00B95F6E" w:rsidP="00965A4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701" w:type="dxa"/>
          </w:tcPr>
          <w:p w:rsidR="00B95F6E" w:rsidRDefault="00B95F6E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066190" w:rsidRDefault="0006619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5A71D6" w:rsidP="005A71D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ЛЭП-0,4кВ, назначение: Сооружение нежилое, протяженность 2040м, инв. № 32:222:002:000001470, </w:t>
            </w:r>
            <w:proofErr w:type="gramStart"/>
            <w:r w:rsidRPr="00FF6B40">
              <w:rPr>
                <w:sz w:val="25"/>
                <w:szCs w:val="25"/>
              </w:rPr>
              <w:t>лит</w:t>
            </w:r>
            <w:proofErr w:type="gramEnd"/>
            <w:r w:rsidRPr="00FF6B40">
              <w:rPr>
                <w:sz w:val="25"/>
                <w:szCs w:val="25"/>
              </w:rPr>
              <w:t xml:space="preserve">. Г, Кадастровый номер </w:t>
            </w:r>
            <w:r w:rsidRPr="00FF6B40">
              <w:rPr>
                <w:sz w:val="25"/>
                <w:szCs w:val="25"/>
              </w:rPr>
              <w:lastRenderedPageBreak/>
              <w:t xml:space="preserve">42:10:0107005:844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Кемеровская область, р-н Прокопьевский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с. Большая Талда ул. Молодежная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A2C67" w:rsidRDefault="002A2C67" w:rsidP="002A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724,1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066190" w:rsidRDefault="0006619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Здание трансформаторной будки, назначение: здание нежилое, 1-этажное, общая площадь 33,4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42:10:04 02 004:0389:1396/3:1000</w:t>
            </w:r>
            <w:proofErr w:type="gramStart"/>
            <w:r w:rsidRPr="00FF6B40">
              <w:rPr>
                <w:sz w:val="25"/>
                <w:szCs w:val="25"/>
              </w:rPr>
              <w:t>/Б</w:t>
            </w:r>
            <w:proofErr w:type="gramEnd"/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район,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>. Михайловка, ул. Садовая, д. 1а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A2C67" w:rsidRDefault="002A2C67" w:rsidP="002A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196,6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066190" w:rsidRDefault="0006619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Здание </w:t>
            </w:r>
            <w:proofErr w:type="gramStart"/>
            <w:r w:rsidRPr="00FF6B40">
              <w:rPr>
                <w:sz w:val="25"/>
                <w:szCs w:val="25"/>
              </w:rPr>
              <w:t>трансформаторной</w:t>
            </w:r>
            <w:proofErr w:type="gramEnd"/>
            <w:r w:rsidRPr="00FF6B40">
              <w:rPr>
                <w:sz w:val="25"/>
                <w:szCs w:val="25"/>
              </w:rPr>
              <w:t xml:space="preserve"> ЦРБ Прокопьевского района, назначение: Здание нежилое, 1-этажное, общая площадь 23,3 кв.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42:32:0101017:0458:14021/1:1000/Б10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г. Прокопьевск, Центральный район, ул. Образцовая, 11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A2C67" w:rsidRDefault="002A2C67" w:rsidP="002A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137,1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066190" w:rsidRDefault="0006619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Здание трансформаторной подстанции, назначение: Сооружение нежилое, общей площадью 38,9 кв.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42:10:03 04 005:0293:1534\2:1000\Б</w:t>
            </w:r>
            <w:proofErr w:type="gramStart"/>
            <w:r w:rsidRPr="00FF6B40">
              <w:rPr>
                <w:sz w:val="25"/>
                <w:szCs w:val="25"/>
              </w:rPr>
              <w:t>2</w:t>
            </w:r>
            <w:proofErr w:type="gramEnd"/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район, п. Большой Керлегеш,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ул. </w:t>
            </w:r>
            <w:proofErr w:type="gramStart"/>
            <w:r w:rsidRPr="00FF6B40">
              <w:rPr>
                <w:sz w:val="25"/>
                <w:szCs w:val="25"/>
              </w:rPr>
              <w:t>Центральная</w:t>
            </w:r>
            <w:proofErr w:type="gramEnd"/>
            <w:r w:rsidRPr="00FF6B40">
              <w:rPr>
                <w:sz w:val="25"/>
                <w:szCs w:val="25"/>
              </w:rPr>
              <w:t>, дом 36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A2C67" w:rsidRDefault="002A2C67" w:rsidP="002A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229,0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066190" w:rsidRDefault="0006619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ТП-1000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Нежилое здание, площадь 42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</w:t>
            </w:r>
            <w:r>
              <w:rPr>
                <w:sz w:val="25"/>
                <w:szCs w:val="25"/>
              </w:rPr>
              <w:t>тровый номер 42:10:0000000:825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Новосафоновский</w:t>
            </w:r>
          </w:p>
        </w:tc>
        <w:tc>
          <w:tcPr>
            <w:tcW w:w="1418" w:type="dxa"/>
          </w:tcPr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FB" w:rsidRPr="00723769" w:rsidRDefault="00BA06A6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1421,8</w:t>
            </w:r>
          </w:p>
        </w:tc>
        <w:tc>
          <w:tcPr>
            <w:tcW w:w="1701" w:type="dxa"/>
          </w:tcPr>
          <w:p w:rsidR="005A71D6" w:rsidRDefault="00BA06A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5A71D6">
              <w:rPr>
                <w:sz w:val="24"/>
                <w:szCs w:val="24"/>
              </w:rPr>
              <w:t xml:space="preserve"> </w:t>
            </w:r>
            <w:r w:rsidR="005A71D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5A71D6" w:rsidP="005A71D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21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42:10:0000000:818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Новосафоновский</w:t>
            </w:r>
          </w:p>
        </w:tc>
        <w:tc>
          <w:tcPr>
            <w:tcW w:w="1418" w:type="dxa"/>
          </w:tcPr>
          <w:p w:rsidR="00286166" w:rsidRDefault="00286166" w:rsidP="0028616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BA06A6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1701" w:type="dxa"/>
          </w:tcPr>
          <w:p w:rsidR="00286166" w:rsidRDefault="00286166" w:rsidP="00BA06A6">
            <w:pPr>
              <w:ind w:right="-1"/>
              <w:jc w:val="center"/>
              <w:rPr>
                <w:sz w:val="24"/>
                <w:szCs w:val="24"/>
              </w:rPr>
            </w:pPr>
          </w:p>
          <w:p w:rsidR="005A71D6" w:rsidRDefault="00BA06A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5A71D6">
              <w:rPr>
                <w:sz w:val="24"/>
                <w:szCs w:val="24"/>
              </w:rPr>
              <w:t xml:space="preserve"> </w:t>
            </w:r>
            <w:r w:rsidR="005A71D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5A71D6" w:rsidP="005A71D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ТП-1000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Нежилое здание, </w:t>
            </w:r>
            <w:r w:rsidRPr="00FF6B40">
              <w:rPr>
                <w:sz w:val="25"/>
                <w:szCs w:val="25"/>
              </w:rPr>
              <w:lastRenderedPageBreak/>
              <w:t xml:space="preserve">площадь 41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</w:t>
            </w:r>
          </w:p>
          <w:p w:rsidR="006C49FB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42:10:0000000:826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Кемеровская область, Прокопьевский </w:t>
            </w:r>
            <w:r w:rsidRPr="00FF6B40">
              <w:rPr>
                <w:sz w:val="25"/>
                <w:szCs w:val="25"/>
              </w:rPr>
              <w:lastRenderedPageBreak/>
              <w:t>муниципальный район, п. Новосафоновский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BA06A6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1436,2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5A71D6" w:rsidRDefault="00BA06A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5A71D6">
              <w:rPr>
                <w:sz w:val="24"/>
                <w:szCs w:val="24"/>
              </w:rPr>
              <w:t xml:space="preserve"> </w:t>
            </w:r>
            <w:r w:rsidR="005A71D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5A71D6" w:rsidP="005A71D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lastRenderedPageBreak/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8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42:10:0000000:816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Новосафоновский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BA06A6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5A71D6" w:rsidRDefault="00BA06A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5A71D6">
              <w:rPr>
                <w:sz w:val="24"/>
                <w:szCs w:val="24"/>
              </w:rPr>
              <w:t xml:space="preserve"> </w:t>
            </w:r>
            <w:r w:rsidR="005A71D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5A71D6" w:rsidP="005A71D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Сооружение нежилое, </w:t>
            </w:r>
            <w:r w:rsidR="00283F8C">
              <w:rPr>
                <w:sz w:val="25"/>
                <w:szCs w:val="25"/>
              </w:rPr>
              <w:t>900</w:t>
            </w:r>
            <w:r w:rsidRPr="00FF6B40">
              <w:rPr>
                <w:sz w:val="25"/>
                <w:szCs w:val="25"/>
              </w:rPr>
              <w:t xml:space="preserve">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42:10:0303002:2594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Новая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86166" w:rsidRDefault="002A2C67" w:rsidP="00286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319,5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066190" w:rsidRDefault="0006619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КТП-630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нежилое здание, площадь 7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42:10:0303002:2593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Новосафоновский, пер. Сосновый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BA06A6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551,1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5A71D6" w:rsidRDefault="00BA06A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5A71D6">
              <w:rPr>
                <w:sz w:val="24"/>
                <w:szCs w:val="24"/>
              </w:rPr>
              <w:t xml:space="preserve"> </w:t>
            </w:r>
            <w:r w:rsidR="005A71D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5A71D6" w:rsidP="005A71D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243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42:10:0000000:824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Новосафоновский, пер. Сосновый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BA06A6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BA06A6" w:rsidP="00BA06A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271,6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5A71D6" w:rsidRDefault="00BA06A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5A71D6">
              <w:rPr>
                <w:sz w:val="24"/>
                <w:szCs w:val="24"/>
              </w:rPr>
              <w:t xml:space="preserve"> </w:t>
            </w:r>
            <w:r w:rsidR="005A71D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5A71D6" w:rsidP="005A71D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1840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42:10:0000000:820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Новосафоновский, пер. Сосновый</w:t>
            </w:r>
          </w:p>
        </w:tc>
        <w:tc>
          <w:tcPr>
            <w:tcW w:w="1418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6C49FB" w:rsidP="00965A49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BA06A6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979,8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5A71D6" w:rsidRDefault="00BA06A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5A71D6">
              <w:rPr>
                <w:sz w:val="24"/>
                <w:szCs w:val="24"/>
              </w:rPr>
              <w:t xml:space="preserve"> </w:t>
            </w:r>
            <w:r w:rsidR="005A71D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5A71D6" w:rsidP="005A71D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761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42:10:0303002:2590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Строителей</w:t>
            </w:r>
          </w:p>
        </w:tc>
        <w:tc>
          <w:tcPr>
            <w:tcW w:w="1418" w:type="dxa"/>
          </w:tcPr>
          <w:p w:rsidR="00286166" w:rsidRDefault="00286166" w:rsidP="006575F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6575F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270,1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066190" w:rsidRDefault="0006619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</w:t>
            </w:r>
            <w:r w:rsidRPr="00FF6B40">
              <w:rPr>
                <w:sz w:val="25"/>
                <w:szCs w:val="25"/>
              </w:rPr>
              <w:lastRenderedPageBreak/>
              <w:t>Сооружение нежилое, протяженность 694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42:10:0303002:2591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Кемеровская область, </w:t>
            </w:r>
            <w:r w:rsidRPr="00FF6B40">
              <w:rPr>
                <w:sz w:val="25"/>
                <w:szCs w:val="25"/>
              </w:rPr>
              <w:lastRenderedPageBreak/>
              <w:t xml:space="preserve">Прокопьевский муниципальный район, п. Новосафоновский,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пер. Дружбы</w:t>
            </w:r>
          </w:p>
        </w:tc>
        <w:tc>
          <w:tcPr>
            <w:tcW w:w="1418" w:type="dxa"/>
          </w:tcPr>
          <w:p w:rsidR="00286166" w:rsidRDefault="00286166" w:rsidP="006575F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6575F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A2C67" w:rsidRDefault="002A2C67" w:rsidP="002A2C67">
            <w:p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246,3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066190" w:rsidRDefault="0006619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210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42:10:0303002:2592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Молодежная</w:t>
            </w:r>
          </w:p>
        </w:tc>
        <w:tc>
          <w:tcPr>
            <w:tcW w:w="1418" w:type="dxa"/>
          </w:tcPr>
          <w:p w:rsidR="00286166" w:rsidRDefault="00286166" w:rsidP="006575F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6575F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A2C67" w:rsidRDefault="002A2C67" w:rsidP="002A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74,5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066190" w:rsidRDefault="00066190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5A71D6" w:rsidRDefault="005A71D6" w:rsidP="005A71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5A71D6" w:rsidP="005A71D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330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42:10:0303002:2595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Дорожная</w:t>
            </w:r>
          </w:p>
        </w:tc>
        <w:tc>
          <w:tcPr>
            <w:tcW w:w="1418" w:type="dxa"/>
          </w:tcPr>
          <w:p w:rsidR="00286166" w:rsidRDefault="00286166" w:rsidP="006575F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6575F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2C67" w:rsidRDefault="002A2C67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A2C67" w:rsidRDefault="002A2C67" w:rsidP="002A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117,1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066190" w:rsidRDefault="00066190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8C1206" w:rsidRDefault="008C120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8C1206" w:rsidP="008C120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1064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42:10:0000000:831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</w:tc>
        <w:tc>
          <w:tcPr>
            <w:tcW w:w="1418" w:type="dxa"/>
          </w:tcPr>
          <w:p w:rsidR="00286166" w:rsidRDefault="00286166" w:rsidP="006575F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6575F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FB" w:rsidRPr="00723769" w:rsidRDefault="006C49FB" w:rsidP="00965A49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86166" w:rsidRDefault="002D0852" w:rsidP="00976A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недвижимого имущества исключен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ТП-400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нежилое здание, протяженность 6кв.м.</w:t>
            </w:r>
          </w:p>
          <w:p w:rsidR="006C49FB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</w:t>
            </w:r>
            <w:r>
              <w:rPr>
                <w:sz w:val="25"/>
                <w:szCs w:val="25"/>
              </w:rPr>
              <w:t xml:space="preserve"> 42:10:0000000:827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</w:t>
            </w:r>
            <w:r>
              <w:rPr>
                <w:sz w:val="25"/>
                <w:szCs w:val="25"/>
              </w:rPr>
              <w:t>евский муниципальный район, п.</w:t>
            </w:r>
            <w:r w:rsidRPr="00FF6B40">
              <w:rPr>
                <w:sz w:val="25"/>
                <w:szCs w:val="25"/>
              </w:rPr>
              <w:t xml:space="preserve"> </w:t>
            </w:r>
            <w:proofErr w:type="spellStart"/>
            <w:r w:rsidRPr="00FF6B40">
              <w:rPr>
                <w:sz w:val="25"/>
                <w:szCs w:val="25"/>
              </w:rPr>
              <w:t>Трудармейский</w:t>
            </w:r>
            <w:proofErr w:type="spellEnd"/>
          </w:p>
        </w:tc>
        <w:tc>
          <w:tcPr>
            <w:tcW w:w="1418" w:type="dxa"/>
          </w:tcPr>
          <w:p w:rsidR="006C49FB" w:rsidRPr="00723769" w:rsidRDefault="006C49FB" w:rsidP="00965A49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FB" w:rsidRPr="00723769" w:rsidRDefault="005106B0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736,5</w:t>
            </w:r>
          </w:p>
        </w:tc>
        <w:tc>
          <w:tcPr>
            <w:tcW w:w="1701" w:type="dxa"/>
          </w:tcPr>
          <w:p w:rsidR="008C1206" w:rsidRDefault="005106B0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8C1206">
              <w:rPr>
                <w:sz w:val="24"/>
                <w:szCs w:val="24"/>
              </w:rPr>
              <w:t xml:space="preserve"> </w:t>
            </w:r>
            <w:r w:rsidR="008C120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8C1206" w:rsidP="008C120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16м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42:10:0000000:819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</w:t>
            </w:r>
            <w:proofErr w:type="spellStart"/>
            <w:r w:rsidRPr="00FF6B40">
              <w:rPr>
                <w:sz w:val="25"/>
                <w:szCs w:val="25"/>
              </w:rPr>
              <w:t>Трудармейский</w:t>
            </w:r>
            <w:proofErr w:type="spellEnd"/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484F3A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484F3A" w:rsidP="00484F3A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141,3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8C1206" w:rsidRDefault="00484F3A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8C1206">
              <w:rPr>
                <w:sz w:val="24"/>
                <w:szCs w:val="24"/>
              </w:rPr>
              <w:t xml:space="preserve"> </w:t>
            </w:r>
            <w:r w:rsidR="008C120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8C1206" w:rsidP="008C120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13 м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42:10:0403001:4753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п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>Т</w:t>
            </w:r>
            <w:proofErr w:type="gramEnd"/>
            <w:r w:rsidRPr="00FF6B40">
              <w:rPr>
                <w:sz w:val="25"/>
                <w:szCs w:val="25"/>
              </w:rPr>
              <w:t>рудармейский</w:t>
            </w:r>
            <w:proofErr w:type="spellEnd"/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484F3A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8C1206" w:rsidRDefault="00484F3A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8C1206">
              <w:rPr>
                <w:sz w:val="24"/>
                <w:szCs w:val="24"/>
              </w:rPr>
              <w:t xml:space="preserve"> </w:t>
            </w:r>
            <w:r w:rsidR="008C120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8C1206" w:rsidP="008C120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431м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42:10:0000000:817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</w:t>
            </w:r>
            <w:proofErr w:type="spellStart"/>
            <w:r w:rsidRPr="00FF6B40">
              <w:rPr>
                <w:sz w:val="25"/>
                <w:szCs w:val="25"/>
              </w:rPr>
              <w:t>Трудармейский</w:t>
            </w:r>
            <w:proofErr w:type="spellEnd"/>
            <w:r w:rsidRPr="00FF6B40">
              <w:rPr>
                <w:sz w:val="25"/>
                <w:szCs w:val="25"/>
              </w:rPr>
              <w:t>,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Почтовая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B0E4C" w:rsidRDefault="004B0E4C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066190" w:rsidRDefault="00066190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8C1206" w:rsidRDefault="008C120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8C1206" w:rsidP="008C120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494м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42:10:0000000:812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</w:t>
            </w:r>
            <w:proofErr w:type="spellStart"/>
            <w:r w:rsidRPr="00FF6B40">
              <w:rPr>
                <w:sz w:val="25"/>
                <w:szCs w:val="25"/>
              </w:rPr>
              <w:t>Трудармейский</w:t>
            </w:r>
            <w:proofErr w:type="spellEnd"/>
            <w:r w:rsidRPr="00FF6B40">
              <w:rPr>
                <w:sz w:val="25"/>
                <w:szCs w:val="25"/>
              </w:rPr>
              <w:t>,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Почтовая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598A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CF598A" w:rsidRDefault="00CF598A" w:rsidP="00CF598A">
            <w:pPr>
              <w:rPr>
                <w:sz w:val="24"/>
                <w:szCs w:val="24"/>
              </w:rPr>
            </w:pPr>
          </w:p>
          <w:p w:rsidR="006C49FB" w:rsidRPr="00CF598A" w:rsidRDefault="00CF598A" w:rsidP="00CF5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175,3</w:t>
            </w:r>
          </w:p>
        </w:tc>
        <w:tc>
          <w:tcPr>
            <w:tcW w:w="1701" w:type="dxa"/>
          </w:tcPr>
          <w:p w:rsidR="008C1206" w:rsidRDefault="008C120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66190" w:rsidRDefault="00066190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8C1206" w:rsidRDefault="008C120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8C1206" w:rsidP="008C120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15м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42:10:0305004:134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п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>М</w:t>
            </w:r>
            <w:proofErr w:type="gramEnd"/>
            <w:r w:rsidRPr="00FF6B40">
              <w:rPr>
                <w:sz w:val="25"/>
                <w:szCs w:val="25"/>
              </w:rPr>
              <w:t>алиновка</w:t>
            </w:r>
            <w:proofErr w:type="spellEnd"/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BA06A6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8C1206" w:rsidRDefault="00BA06A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8C1206">
              <w:rPr>
                <w:sz w:val="24"/>
                <w:szCs w:val="24"/>
              </w:rPr>
              <w:t xml:space="preserve"> </w:t>
            </w:r>
            <w:r w:rsidR="008C120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8C1206" w:rsidP="008C120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КТП-630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>, назначение: нежилое, протяженность 6м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42:10:0102002:895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Октябрьский,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Звездная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AD0842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330,6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8C1206" w:rsidRDefault="00AD0842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8C1206">
              <w:rPr>
                <w:sz w:val="24"/>
                <w:szCs w:val="24"/>
              </w:rPr>
              <w:t xml:space="preserve"> </w:t>
            </w:r>
            <w:r w:rsidR="008C120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8C1206" w:rsidP="008C120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3м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42:10:0102002:894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 п. Октябрьский,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Звездная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AD0842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8C1206" w:rsidRDefault="00AD0842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8C1206">
              <w:rPr>
                <w:sz w:val="24"/>
                <w:szCs w:val="24"/>
              </w:rPr>
              <w:t xml:space="preserve"> </w:t>
            </w:r>
            <w:r w:rsidR="008C120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8C1206" w:rsidP="008C120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1053м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42:10:0102002:893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</w:t>
            </w:r>
            <w:r>
              <w:rPr>
                <w:sz w:val="25"/>
                <w:szCs w:val="25"/>
              </w:rPr>
              <w:t>ьевский муниципальный район, п</w:t>
            </w:r>
            <w:r w:rsidRPr="00FF6B40">
              <w:rPr>
                <w:sz w:val="25"/>
                <w:szCs w:val="25"/>
              </w:rPr>
              <w:t xml:space="preserve">. Октябрьский,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ул. Звездная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AD0842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523,3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8C1206" w:rsidRDefault="00AD0842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8C1206">
              <w:rPr>
                <w:sz w:val="24"/>
                <w:szCs w:val="24"/>
              </w:rPr>
              <w:t xml:space="preserve"> </w:t>
            </w:r>
            <w:r w:rsidR="008C120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8C1206" w:rsidP="008C120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655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</w:t>
            </w:r>
            <w:r w:rsidRPr="00FF6B40">
              <w:rPr>
                <w:sz w:val="25"/>
                <w:szCs w:val="25"/>
              </w:rPr>
              <w:lastRenderedPageBreak/>
              <w:t xml:space="preserve">42:10:0000000:822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п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>К</w:t>
            </w:r>
            <w:proofErr w:type="gramEnd"/>
            <w:r w:rsidRPr="00FF6B40">
              <w:rPr>
                <w:sz w:val="25"/>
                <w:szCs w:val="25"/>
              </w:rPr>
              <w:t>алачево</w:t>
            </w:r>
            <w:proofErr w:type="spellEnd"/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598A" w:rsidRDefault="00CF598A" w:rsidP="00286166">
            <w:pPr>
              <w:rPr>
                <w:sz w:val="24"/>
                <w:szCs w:val="24"/>
              </w:rPr>
            </w:pPr>
          </w:p>
          <w:p w:rsidR="006C49FB" w:rsidRPr="00286166" w:rsidRDefault="00CF598A" w:rsidP="00286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232,5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8C1206" w:rsidRDefault="008C120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8C1206" w:rsidP="008C120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981 м.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42:10:0205006:2849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</w:t>
            </w:r>
            <w:proofErr w:type="spellStart"/>
            <w:r w:rsidRPr="00FF6B40">
              <w:rPr>
                <w:sz w:val="25"/>
                <w:szCs w:val="25"/>
              </w:rPr>
              <w:t>Калачево</w:t>
            </w:r>
            <w:proofErr w:type="spellEnd"/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598A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CF598A" w:rsidRDefault="00CF598A" w:rsidP="00CF5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348,2</w:t>
            </w:r>
          </w:p>
        </w:tc>
        <w:tc>
          <w:tcPr>
            <w:tcW w:w="1701" w:type="dxa"/>
          </w:tcPr>
          <w:p w:rsidR="00066190" w:rsidRDefault="00066190" w:rsidP="0006619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  <w:p w:rsidR="008C1206" w:rsidRDefault="008C120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8C1206" w:rsidP="008C120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100м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42:10:0000000:821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</w:t>
            </w:r>
            <w:r>
              <w:rPr>
                <w:sz w:val="25"/>
                <w:szCs w:val="25"/>
              </w:rPr>
              <w:t xml:space="preserve"> муниципальный район, п</w:t>
            </w:r>
            <w:r w:rsidRPr="00FF6B40">
              <w:rPr>
                <w:sz w:val="25"/>
                <w:szCs w:val="25"/>
              </w:rPr>
              <w:t xml:space="preserve">. </w:t>
            </w:r>
            <w:proofErr w:type="spellStart"/>
            <w:r w:rsidRPr="00FF6B40">
              <w:rPr>
                <w:sz w:val="25"/>
                <w:szCs w:val="25"/>
              </w:rPr>
              <w:t>Калачево</w:t>
            </w:r>
            <w:proofErr w:type="spellEnd"/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598A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1701" w:type="dxa"/>
          </w:tcPr>
          <w:p w:rsidR="008C1206" w:rsidRDefault="00066190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8C1206" w:rsidRDefault="008C120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8C1206" w:rsidP="008C120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ТМ-25-10/0,4, назначение: Сооружение нежилое, протяженность 4кв</w:t>
            </w:r>
            <w:proofErr w:type="gramStart"/>
            <w:r w:rsidRPr="00FF6B40">
              <w:rPr>
                <w:sz w:val="25"/>
                <w:szCs w:val="25"/>
              </w:rPr>
              <w:t>.м</w:t>
            </w:r>
            <w:proofErr w:type="gramEnd"/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42:10:0000000:832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Ясная Поляна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9FB" w:rsidRPr="00723769" w:rsidRDefault="006C49FB" w:rsidP="00965A49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286166" w:rsidRDefault="002D0852" w:rsidP="00286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недвижимого имущества исключен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 с КТП-63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>, 3,1кв</w:t>
            </w:r>
            <w:proofErr w:type="gramStart"/>
            <w:r w:rsidRPr="00FF6B40">
              <w:rPr>
                <w:sz w:val="25"/>
                <w:szCs w:val="25"/>
              </w:rPr>
              <w:t>.м</w:t>
            </w:r>
            <w:proofErr w:type="gramEnd"/>
            <w:r w:rsidRPr="00FF6B40">
              <w:rPr>
                <w:sz w:val="25"/>
                <w:szCs w:val="25"/>
              </w:rPr>
              <w:t xml:space="preserve">, назначение: объект производственного назначения кадастровый номер 42:10:0110003:4002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>
              <w:rPr>
                <w:sz w:val="25"/>
                <w:szCs w:val="25"/>
              </w:rPr>
              <w:t>Терентьевское</w:t>
            </w:r>
            <w:proofErr w:type="spellEnd"/>
            <w:r>
              <w:rPr>
                <w:sz w:val="25"/>
                <w:szCs w:val="25"/>
              </w:rPr>
              <w:t xml:space="preserve"> сельское поселение  </w:t>
            </w: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>, ул. Центральная, 23а</w:t>
            </w:r>
          </w:p>
        </w:tc>
        <w:tc>
          <w:tcPr>
            <w:tcW w:w="1418" w:type="dxa"/>
          </w:tcPr>
          <w:p w:rsidR="00B95F6E" w:rsidRDefault="00B95F6E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95F6E" w:rsidRDefault="00B95F6E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AD0842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1701" w:type="dxa"/>
          </w:tcPr>
          <w:p w:rsidR="00B95F6E" w:rsidRDefault="00B95F6E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8C1206" w:rsidRDefault="00AD0842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8C1206">
              <w:rPr>
                <w:sz w:val="24"/>
                <w:szCs w:val="24"/>
              </w:rPr>
              <w:t xml:space="preserve"> </w:t>
            </w:r>
            <w:r w:rsidR="008C120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8C1206" w:rsidP="008C120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12м, назначение: сооружения электроэнергетики, кадастровый номер 42:10:0110003:4110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Российская Федерация, Кемеровская область, Прокопьевский муниципальный район, </w:t>
            </w:r>
            <w:proofErr w:type="spellStart"/>
            <w:r>
              <w:rPr>
                <w:sz w:val="25"/>
                <w:szCs w:val="25"/>
              </w:rPr>
              <w:t>Терентьевское</w:t>
            </w:r>
            <w:proofErr w:type="spellEnd"/>
            <w:r>
              <w:rPr>
                <w:sz w:val="25"/>
                <w:szCs w:val="25"/>
              </w:rPr>
              <w:t xml:space="preserve"> сельское поселение  </w:t>
            </w: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>, ул. Центральная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AD0842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8C1206" w:rsidRDefault="00AD0842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8C1206">
              <w:rPr>
                <w:sz w:val="24"/>
                <w:szCs w:val="24"/>
              </w:rPr>
              <w:t xml:space="preserve"> </w:t>
            </w:r>
            <w:r w:rsidR="008C120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8C1206" w:rsidP="008C120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238м, назначение: сооружения </w:t>
            </w:r>
            <w:r w:rsidRPr="00FF6B40">
              <w:rPr>
                <w:sz w:val="25"/>
                <w:szCs w:val="25"/>
              </w:rPr>
              <w:lastRenderedPageBreak/>
              <w:t xml:space="preserve">электроэнергетики,  кадастровый номер 42:10:0103007:648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Российская Федерация, Кемеровская </w:t>
            </w:r>
            <w:r>
              <w:rPr>
                <w:sz w:val="25"/>
                <w:szCs w:val="25"/>
              </w:rPr>
              <w:lastRenderedPageBreak/>
              <w:t xml:space="preserve">область, Прокопьевский муниципальный район, Кузбасское сельское поселение, </w:t>
            </w: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Котино</w:t>
            </w:r>
            <w:proofErr w:type="spellEnd"/>
            <w:r>
              <w:rPr>
                <w:sz w:val="25"/>
                <w:szCs w:val="25"/>
              </w:rPr>
              <w:t xml:space="preserve"> (</w:t>
            </w:r>
            <w:r w:rsidRPr="00FF6B40">
              <w:rPr>
                <w:sz w:val="25"/>
                <w:szCs w:val="25"/>
              </w:rPr>
              <w:t xml:space="preserve">в поле около 2 км </w:t>
            </w:r>
            <w:proofErr w:type="gramStart"/>
            <w:r w:rsidRPr="00FF6B40">
              <w:rPr>
                <w:sz w:val="25"/>
                <w:szCs w:val="25"/>
              </w:rPr>
              <w:t>от</w:t>
            </w:r>
            <w:proofErr w:type="gramEnd"/>
            <w:r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Pr="00FF6B40">
              <w:rPr>
                <w:sz w:val="25"/>
                <w:szCs w:val="25"/>
              </w:rPr>
              <w:t>Котино</w:t>
            </w:r>
            <w:proofErr w:type="spellEnd"/>
            <w:r>
              <w:rPr>
                <w:sz w:val="25"/>
                <w:szCs w:val="25"/>
              </w:rPr>
              <w:t>)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598A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1701" w:type="dxa"/>
          </w:tcPr>
          <w:p w:rsidR="008C1206" w:rsidRDefault="00066190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8C1206" w:rsidRDefault="008C120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8C1206" w:rsidP="008C120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 xml:space="preserve">открытый </w:t>
            </w:r>
            <w:r w:rsidRPr="00EB64A8">
              <w:rPr>
                <w:bCs/>
                <w:sz w:val="24"/>
                <w:szCs w:val="24"/>
              </w:rPr>
              <w:lastRenderedPageBreak/>
              <w:t>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ВЛ-10 кВ,45м, назначение: сооружения электроэнергетики, кадастровый номер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42:10:0103007:624 </w:t>
            </w:r>
          </w:p>
          <w:p w:rsidR="006C49FB" w:rsidRPr="00FF6B40" w:rsidRDefault="006C49FB" w:rsidP="00965A49">
            <w:pPr>
              <w:rPr>
                <w:sz w:val="25"/>
                <w:szCs w:val="25"/>
              </w:rPr>
            </w:pP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Российская Федерация, Кемеровская область, Прокопьевский муниципальный район, </w:t>
            </w: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Котино</w:t>
            </w:r>
            <w:proofErr w:type="spellEnd"/>
            <w:r w:rsidRPr="00FF6B4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(</w:t>
            </w:r>
            <w:r w:rsidRPr="00FF6B40">
              <w:rPr>
                <w:sz w:val="25"/>
                <w:szCs w:val="25"/>
              </w:rPr>
              <w:t xml:space="preserve">в поле </w:t>
            </w:r>
            <w:proofErr w:type="spellStart"/>
            <w:r w:rsidRPr="00FF6B40">
              <w:rPr>
                <w:sz w:val="25"/>
                <w:szCs w:val="25"/>
              </w:rPr>
              <w:t>ок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 2 км </w:t>
            </w:r>
            <w:proofErr w:type="gramStart"/>
            <w:r w:rsidRPr="00FF6B40">
              <w:rPr>
                <w:sz w:val="25"/>
                <w:szCs w:val="25"/>
              </w:rPr>
              <w:t>от</w:t>
            </w:r>
            <w:proofErr w:type="gramEnd"/>
            <w:r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Pr="00FF6B40">
              <w:rPr>
                <w:sz w:val="25"/>
                <w:szCs w:val="25"/>
              </w:rPr>
              <w:t>Котино</w:t>
            </w:r>
            <w:proofErr w:type="spellEnd"/>
            <w:r>
              <w:rPr>
                <w:sz w:val="25"/>
                <w:szCs w:val="25"/>
              </w:rPr>
              <w:t>)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598A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8C1206" w:rsidRDefault="00066190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8C1206" w:rsidRDefault="008C120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8C1206" w:rsidP="008C120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КТП-40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5,4кв</w:t>
            </w:r>
            <w:proofErr w:type="gramStart"/>
            <w:r w:rsidRPr="00FF6B40">
              <w:rPr>
                <w:sz w:val="25"/>
                <w:szCs w:val="25"/>
              </w:rPr>
              <w:t>.м</w:t>
            </w:r>
            <w:proofErr w:type="gramEnd"/>
            <w:r w:rsidRPr="00FF6B40">
              <w:rPr>
                <w:sz w:val="25"/>
                <w:szCs w:val="25"/>
              </w:rPr>
              <w:t xml:space="preserve">, назначение: сооружения электроэнергетики, кадастровый номер 42:10:0103007:623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Российская Федерация, Кемеровская область, Прокопьевский муниципальный район, </w:t>
            </w: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Котино</w:t>
            </w:r>
            <w:proofErr w:type="spellEnd"/>
            <w:r w:rsidRPr="00FF6B40">
              <w:rPr>
                <w:sz w:val="25"/>
                <w:szCs w:val="25"/>
              </w:rPr>
              <w:t xml:space="preserve">, в поле </w:t>
            </w:r>
            <w:proofErr w:type="spellStart"/>
            <w:proofErr w:type="gramStart"/>
            <w:r w:rsidRPr="00FF6B40">
              <w:rPr>
                <w:sz w:val="25"/>
                <w:szCs w:val="25"/>
              </w:rPr>
              <w:t>ок</w:t>
            </w:r>
            <w:proofErr w:type="spellEnd"/>
            <w:proofErr w:type="gramEnd"/>
            <w:r w:rsidRPr="00FF6B40">
              <w:rPr>
                <w:sz w:val="25"/>
                <w:szCs w:val="25"/>
              </w:rPr>
              <w:t xml:space="preserve"> 2 км от с. </w:t>
            </w:r>
            <w:proofErr w:type="spellStart"/>
            <w:r w:rsidRPr="00FF6B40">
              <w:rPr>
                <w:sz w:val="25"/>
                <w:szCs w:val="25"/>
              </w:rPr>
              <w:t>Котино</w:t>
            </w:r>
            <w:proofErr w:type="spellEnd"/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598A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701" w:type="dxa"/>
          </w:tcPr>
          <w:p w:rsidR="00286166" w:rsidRDefault="00066190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  <w:p w:rsidR="008C1206" w:rsidRDefault="008C120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8C1206" w:rsidP="008C120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 22 м, назначение: сооружения электроэнергетики, кадастровый номер 42:10:0303002:2745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Российская Федерация, Кемеровская область, Прокопьевский муниципальный район, </w:t>
            </w:r>
            <w:proofErr w:type="spellStart"/>
            <w:r>
              <w:rPr>
                <w:sz w:val="25"/>
                <w:szCs w:val="25"/>
              </w:rPr>
              <w:t>Сафоновское</w:t>
            </w:r>
            <w:proofErr w:type="spellEnd"/>
            <w:r>
              <w:rPr>
                <w:sz w:val="25"/>
                <w:szCs w:val="25"/>
              </w:rPr>
              <w:t xml:space="preserve"> сельское поселение, </w:t>
            </w:r>
            <w:r w:rsidRPr="00FF6B40">
              <w:rPr>
                <w:sz w:val="25"/>
                <w:szCs w:val="25"/>
              </w:rPr>
              <w:t>п. Новосафоновский, ул. Молодежная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598A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701" w:type="dxa"/>
          </w:tcPr>
          <w:p w:rsidR="00286166" w:rsidRDefault="00066190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  <w:p w:rsidR="008C1206" w:rsidRDefault="008C120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8C1206" w:rsidP="008C120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ВЛ-6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47м,  назначение: сооружения электроэнергетики, кадастровый номер 42:32:0201001:564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Российская Федерация, Кемеровская область, Прокопьевский муниципальный район, </w:t>
            </w:r>
            <w:proofErr w:type="spellStart"/>
            <w:r>
              <w:rPr>
                <w:sz w:val="25"/>
                <w:szCs w:val="25"/>
              </w:rPr>
              <w:t>Сафоновское</w:t>
            </w:r>
            <w:proofErr w:type="spellEnd"/>
            <w:r>
              <w:rPr>
                <w:sz w:val="25"/>
                <w:szCs w:val="25"/>
              </w:rPr>
              <w:t xml:space="preserve"> сельское поселение, </w:t>
            </w:r>
            <w:r w:rsidRPr="00FF6B40">
              <w:rPr>
                <w:sz w:val="25"/>
                <w:szCs w:val="25"/>
              </w:rPr>
              <w:t xml:space="preserve">п. Новостройка, ул. </w:t>
            </w:r>
            <w:proofErr w:type="spellStart"/>
            <w:r w:rsidRPr="00FF6B40">
              <w:rPr>
                <w:sz w:val="25"/>
                <w:szCs w:val="25"/>
              </w:rPr>
              <w:lastRenderedPageBreak/>
              <w:t>Боровская</w:t>
            </w:r>
            <w:proofErr w:type="spellEnd"/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598A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701" w:type="dxa"/>
          </w:tcPr>
          <w:p w:rsidR="00286166" w:rsidRDefault="00066190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  <w:p w:rsidR="008C1206" w:rsidRDefault="008C120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8C1206" w:rsidP="008C120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80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 с КТП 160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 xml:space="preserve">, 2404м, назначение: объекты производственного назначения, кадастровый номер 42:10:0000000:708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r w:rsidRPr="00FF6B40">
              <w:rPr>
                <w:sz w:val="25"/>
                <w:szCs w:val="25"/>
              </w:rPr>
              <w:t>Михайловское сельское поселение, п. Малиновка, ул. Центральная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BA06A6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1934,4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8C1206" w:rsidRDefault="00BA06A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8C1206">
              <w:rPr>
                <w:sz w:val="24"/>
                <w:szCs w:val="24"/>
              </w:rPr>
              <w:t xml:space="preserve"> </w:t>
            </w:r>
            <w:r w:rsidR="008C120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8C1206" w:rsidP="008C120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ВКЛ-0,4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727м, назначение: объекты производственного назначения</w:t>
            </w:r>
            <w:proofErr w:type="gramStart"/>
            <w:r w:rsidRPr="00FF6B40">
              <w:rPr>
                <w:sz w:val="25"/>
                <w:szCs w:val="25"/>
              </w:rPr>
              <w:t xml:space="preserve"> ,</w:t>
            </w:r>
            <w:proofErr w:type="gramEnd"/>
            <w:r w:rsidRPr="00FF6B40">
              <w:rPr>
                <w:sz w:val="25"/>
                <w:szCs w:val="25"/>
              </w:rPr>
              <w:t xml:space="preserve"> кадастровый номер 42:10:0303002:2527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Сафоновское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п. Новосафоновский, ул. Мичуринская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F598A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CF598A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066190" w:rsidRDefault="00066190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8C1206" w:rsidRDefault="008C120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8C1206" w:rsidP="008C120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ВКЛ-0,4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170 м, назначение: объекты производственного назначения, кадастровый номер 42:10:0303002:2516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Сафоновское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п. Новосафоновский, ул. Садовая</w:t>
            </w:r>
          </w:p>
        </w:tc>
        <w:tc>
          <w:tcPr>
            <w:tcW w:w="1418" w:type="dxa"/>
          </w:tcPr>
          <w:p w:rsidR="00B95F6E" w:rsidRDefault="00B95F6E" w:rsidP="00B95F6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51D81" w:rsidRDefault="00C51D81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C51D81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1701" w:type="dxa"/>
          </w:tcPr>
          <w:p w:rsidR="00B95F6E" w:rsidRDefault="00066190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  <w:p w:rsidR="008C1206" w:rsidRDefault="008C120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8C1206" w:rsidP="008C120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 с КТП-400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 xml:space="preserve">, 528 м, назначение: объекты производственного назначения кадастровый номер 42:10:0101001:1091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Бурлаковское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п. </w:t>
            </w:r>
            <w:proofErr w:type="spellStart"/>
            <w:r w:rsidRPr="00FF6B40">
              <w:rPr>
                <w:sz w:val="25"/>
                <w:szCs w:val="25"/>
              </w:rPr>
              <w:t>Тихоновка</w:t>
            </w:r>
            <w:proofErr w:type="spellEnd"/>
            <w:r w:rsidRPr="00FF6B40">
              <w:rPr>
                <w:sz w:val="25"/>
                <w:szCs w:val="25"/>
              </w:rPr>
              <w:t>, ул. Мира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BA06A6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318,6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8C1206" w:rsidRDefault="00BA06A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8C1206">
              <w:rPr>
                <w:sz w:val="24"/>
                <w:szCs w:val="24"/>
              </w:rPr>
              <w:t xml:space="preserve"> </w:t>
            </w:r>
            <w:r w:rsidR="008C120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8C1206" w:rsidP="008C120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1884 м, назначение: объек</w:t>
            </w:r>
            <w:r w:rsidR="006275FB">
              <w:rPr>
                <w:sz w:val="25"/>
                <w:szCs w:val="25"/>
              </w:rPr>
              <w:t>ты производственного назначения</w:t>
            </w:r>
            <w:r w:rsidRPr="00FF6B40">
              <w:rPr>
                <w:sz w:val="25"/>
                <w:szCs w:val="25"/>
              </w:rPr>
              <w:t xml:space="preserve">, кадастровый номер 42:10:0203002:191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r w:rsidRPr="00FF6B40">
              <w:rPr>
                <w:sz w:val="25"/>
                <w:szCs w:val="25"/>
              </w:rPr>
              <w:t xml:space="preserve">Яснополянское сельское поселение, п. Ключи, ул. Центральная, ул. </w:t>
            </w:r>
            <w:r w:rsidRPr="00FF6B40">
              <w:rPr>
                <w:sz w:val="25"/>
                <w:szCs w:val="25"/>
              </w:rPr>
              <w:lastRenderedPageBreak/>
              <w:t>Молодежная</w:t>
            </w:r>
            <w:proofErr w:type="gramEnd"/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275FB" w:rsidRDefault="006275FB" w:rsidP="00286166">
            <w:pPr>
              <w:rPr>
                <w:sz w:val="24"/>
                <w:szCs w:val="24"/>
              </w:rPr>
            </w:pPr>
          </w:p>
          <w:p w:rsidR="006C49FB" w:rsidRPr="00286166" w:rsidRDefault="006275FB" w:rsidP="00286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668,8</w:t>
            </w:r>
          </w:p>
        </w:tc>
        <w:tc>
          <w:tcPr>
            <w:tcW w:w="1701" w:type="dxa"/>
          </w:tcPr>
          <w:p w:rsidR="008C1206" w:rsidRDefault="00066190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8C1206" w:rsidRDefault="008C120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8C1206" w:rsidP="008C120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85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ВЛ-6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327 м, назначение: объекты производственного назначения, кадастровый номер 42:10:0101001:1092 </w:t>
            </w:r>
          </w:p>
        </w:tc>
        <w:tc>
          <w:tcPr>
            <w:tcW w:w="2126" w:type="dxa"/>
            <w:gridSpan w:val="2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Бурлаковское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п. </w:t>
            </w:r>
            <w:proofErr w:type="spellStart"/>
            <w:r w:rsidRPr="00FF6B40">
              <w:rPr>
                <w:sz w:val="25"/>
                <w:szCs w:val="25"/>
              </w:rPr>
              <w:t>Тихоновка</w:t>
            </w:r>
            <w:proofErr w:type="spellEnd"/>
            <w:r w:rsidRPr="00FF6B40">
              <w:rPr>
                <w:sz w:val="25"/>
                <w:szCs w:val="25"/>
              </w:rPr>
              <w:t>, ул. Мира</w:t>
            </w: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723769" w:rsidRDefault="00BA06A6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</w:t>
            </w:r>
          </w:p>
        </w:tc>
        <w:tc>
          <w:tcPr>
            <w:tcW w:w="1701" w:type="dxa"/>
          </w:tcPr>
          <w:p w:rsidR="00286166" w:rsidRDefault="00286166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8C1206" w:rsidRDefault="00BA06A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  <w:r w:rsidR="008C1206">
              <w:rPr>
                <w:sz w:val="24"/>
                <w:szCs w:val="24"/>
              </w:rPr>
              <w:t xml:space="preserve"> </w:t>
            </w:r>
            <w:r w:rsidR="008C1206"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723769" w:rsidRDefault="008C1206" w:rsidP="008C1206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6C49FB" w:rsidTr="00965A49">
        <w:tc>
          <w:tcPr>
            <w:tcW w:w="534" w:type="dxa"/>
          </w:tcPr>
          <w:p w:rsidR="006C49FB" w:rsidRDefault="006C49F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2409" w:type="dxa"/>
          </w:tcPr>
          <w:p w:rsidR="006C49FB" w:rsidRPr="00FF6B40" w:rsidRDefault="006C49FB" w:rsidP="00965A49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839 м, назначение: объекты производственного назначения</w:t>
            </w:r>
            <w:proofErr w:type="gramStart"/>
            <w:r w:rsidRPr="00FF6B40">
              <w:rPr>
                <w:sz w:val="25"/>
                <w:szCs w:val="25"/>
              </w:rPr>
              <w:t xml:space="preserve"> ,</w:t>
            </w:r>
            <w:proofErr w:type="gramEnd"/>
            <w:r w:rsidRPr="00FF6B40">
              <w:rPr>
                <w:sz w:val="25"/>
                <w:szCs w:val="25"/>
              </w:rPr>
              <w:t xml:space="preserve"> кадастровый номер 42:10:0303002:2518</w:t>
            </w:r>
          </w:p>
        </w:tc>
        <w:tc>
          <w:tcPr>
            <w:tcW w:w="2126" w:type="dxa"/>
            <w:gridSpan w:val="2"/>
          </w:tcPr>
          <w:p w:rsidR="006C49FB" w:rsidRDefault="006C49FB" w:rsidP="00965A4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Сафоновское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 п. Новосафоновский, ул. Березовая</w:t>
            </w:r>
          </w:p>
          <w:p w:rsidR="009A16D5" w:rsidRPr="00FF6B40" w:rsidRDefault="009A16D5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286166" w:rsidRDefault="0028616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6C49FB" w:rsidRPr="00723769" w:rsidRDefault="006C49FB" w:rsidP="00B77C82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0004" w:rsidRDefault="00C70004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6C49FB" w:rsidRPr="00C70004" w:rsidRDefault="00C70004" w:rsidP="00C70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297,8</w:t>
            </w:r>
          </w:p>
        </w:tc>
        <w:tc>
          <w:tcPr>
            <w:tcW w:w="1701" w:type="dxa"/>
          </w:tcPr>
          <w:p w:rsidR="00286166" w:rsidRDefault="00066190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  <w:p w:rsidR="008C1206" w:rsidRDefault="008C1206" w:rsidP="008C120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6C49FB" w:rsidRPr="00286166" w:rsidRDefault="008C1206" w:rsidP="008C1206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283F8C" w:rsidTr="00965A49">
        <w:tc>
          <w:tcPr>
            <w:tcW w:w="534" w:type="dxa"/>
          </w:tcPr>
          <w:p w:rsidR="00283F8C" w:rsidRDefault="00283F8C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2409" w:type="dxa"/>
          </w:tcPr>
          <w:p w:rsidR="00283F8C" w:rsidRPr="00723769" w:rsidRDefault="00283F8C" w:rsidP="00965A49">
            <w:pPr>
              <w:rPr>
                <w:sz w:val="24"/>
                <w:szCs w:val="24"/>
              </w:rPr>
            </w:pPr>
            <w:r w:rsidRPr="000E07AF">
              <w:rPr>
                <w:sz w:val="25"/>
                <w:szCs w:val="25"/>
              </w:rPr>
              <w:t xml:space="preserve">КТП-100 </w:t>
            </w:r>
            <w:proofErr w:type="spellStart"/>
            <w:r w:rsidRPr="000E07AF">
              <w:rPr>
                <w:sz w:val="25"/>
                <w:szCs w:val="25"/>
              </w:rPr>
              <w:t>кВ</w:t>
            </w:r>
            <w:r>
              <w:rPr>
                <w:sz w:val="25"/>
                <w:szCs w:val="25"/>
              </w:rPr>
              <w:t>а</w:t>
            </w:r>
            <w:proofErr w:type="spellEnd"/>
            <w:r w:rsidRPr="000E07AF">
              <w:rPr>
                <w:sz w:val="25"/>
                <w:szCs w:val="25"/>
              </w:rPr>
              <w:t>, кадастровый номер:</w:t>
            </w:r>
            <w:r w:rsidRPr="000E07A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E07AF">
              <w:rPr>
                <w:sz w:val="25"/>
                <w:szCs w:val="25"/>
              </w:rPr>
              <w:t>42:32:0201001:559</w:t>
            </w:r>
          </w:p>
        </w:tc>
        <w:tc>
          <w:tcPr>
            <w:tcW w:w="2126" w:type="dxa"/>
            <w:gridSpan w:val="2"/>
          </w:tcPr>
          <w:p w:rsidR="00283F8C" w:rsidRPr="000E07AF" w:rsidRDefault="00283F8C" w:rsidP="00965A49">
            <w:pPr>
              <w:autoSpaceDE/>
              <w:autoSpaceDN/>
              <w:rPr>
                <w:sz w:val="25"/>
                <w:szCs w:val="25"/>
              </w:rPr>
            </w:pPr>
            <w:r w:rsidRPr="000E07AF">
              <w:rPr>
                <w:sz w:val="25"/>
                <w:szCs w:val="25"/>
              </w:rPr>
              <w:t xml:space="preserve">Прокопьевский муниципальный район, </w:t>
            </w:r>
          </w:p>
          <w:p w:rsidR="00283F8C" w:rsidRPr="00723769" w:rsidRDefault="00283F8C" w:rsidP="00965A49">
            <w:pPr>
              <w:shd w:val="clear" w:color="auto" w:fill="FFFFFF"/>
              <w:ind w:right="-40"/>
              <w:rPr>
                <w:color w:val="000000"/>
                <w:spacing w:val="-9"/>
                <w:sz w:val="24"/>
                <w:szCs w:val="24"/>
              </w:rPr>
            </w:pPr>
            <w:r w:rsidRPr="000E07AF">
              <w:rPr>
                <w:sz w:val="25"/>
                <w:szCs w:val="25"/>
              </w:rPr>
              <w:t xml:space="preserve">п. Новостройка, ул. </w:t>
            </w:r>
            <w:proofErr w:type="spellStart"/>
            <w:r w:rsidRPr="000E07AF">
              <w:rPr>
                <w:sz w:val="25"/>
                <w:szCs w:val="25"/>
              </w:rPr>
              <w:t>Боровская</w:t>
            </w:r>
            <w:proofErr w:type="spellEnd"/>
          </w:p>
        </w:tc>
        <w:tc>
          <w:tcPr>
            <w:tcW w:w="1418" w:type="dxa"/>
          </w:tcPr>
          <w:p w:rsidR="00283F8C" w:rsidRPr="00723769" w:rsidRDefault="00283F8C" w:rsidP="00283F8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47901" w:rsidRDefault="00F47901" w:rsidP="00965A49">
            <w:pPr>
              <w:jc w:val="center"/>
              <w:rPr>
                <w:sz w:val="24"/>
                <w:szCs w:val="24"/>
              </w:rPr>
            </w:pPr>
          </w:p>
          <w:p w:rsidR="00283F8C" w:rsidRPr="00723769" w:rsidRDefault="00F47901" w:rsidP="00965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701" w:type="dxa"/>
          </w:tcPr>
          <w:p w:rsidR="00F221D3" w:rsidRDefault="00066190" w:rsidP="00F221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F221D3" w:rsidRDefault="00F221D3" w:rsidP="00F221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283F8C" w:rsidRPr="00723769" w:rsidRDefault="00F221D3" w:rsidP="00F221D3">
            <w:pPr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283F8C" w:rsidTr="00965A49">
        <w:tc>
          <w:tcPr>
            <w:tcW w:w="534" w:type="dxa"/>
          </w:tcPr>
          <w:p w:rsidR="00283F8C" w:rsidRDefault="00283F8C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2409" w:type="dxa"/>
          </w:tcPr>
          <w:p w:rsidR="00283F8C" w:rsidRPr="00723769" w:rsidRDefault="00283F8C" w:rsidP="00965A49">
            <w:pPr>
              <w:rPr>
                <w:sz w:val="24"/>
                <w:szCs w:val="24"/>
              </w:rPr>
            </w:pPr>
            <w:r w:rsidRPr="00051A38">
              <w:rPr>
                <w:sz w:val="25"/>
                <w:szCs w:val="25"/>
              </w:rPr>
              <w:t xml:space="preserve">ТП-400 </w:t>
            </w:r>
            <w:proofErr w:type="spellStart"/>
            <w:r w:rsidRPr="00051A38">
              <w:rPr>
                <w:sz w:val="25"/>
                <w:szCs w:val="25"/>
              </w:rPr>
              <w:t>кВа</w:t>
            </w:r>
            <w:proofErr w:type="spellEnd"/>
            <w:r w:rsidRPr="00051A38">
              <w:rPr>
                <w:sz w:val="25"/>
                <w:szCs w:val="25"/>
              </w:rPr>
              <w:t xml:space="preserve"> назначение: сооружение, кадастровый номер: 42:10:0402001:478, год ввода в эксплуатацию 1989</w:t>
            </w:r>
          </w:p>
        </w:tc>
        <w:tc>
          <w:tcPr>
            <w:tcW w:w="2126" w:type="dxa"/>
            <w:gridSpan w:val="2"/>
          </w:tcPr>
          <w:p w:rsidR="00283F8C" w:rsidRPr="00723769" w:rsidRDefault="00283F8C" w:rsidP="00965A49">
            <w:pPr>
              <w:shd w:val="clear" w:color="auto" w:fill="FFFFFF"/>
              <w:ind w:right="-40"/>
              <w:rPr>
                <w:color w:val="000000"/>
                <w:spacing w:val="-9"/>
                <w:sz w:val="24"/>
                <w:szCs w:val="24"/>
              </w:rPr>
            </w:pPr>
            <w:r w:rsidRPr="00051A38">
              <w:rPr>
                <w:sz w:val="25"/>
                <w:szCs w:val="25"/>
              </w:rPr>
              <w:t xml:space="preserve">Прокопьевский муниципальный район, </w:t>
            </w:r>
            <w:proofErr w:type="spellStart"/>
            <w:r w:rsidRPr="00051A38">
              <w:rPr>
                <w:sz w:val="25"/>
                <w:szCs w:val="25"/>
              </w:rPr>
              <w:t>Трудармейское</w:t>
            </w:r>
            <w:proofErr w:type="spellEnd"/>
            <w:r w:rsidRPr="00051A38">
              <w:rPr>
                <w:sz w:val="25"/>
                <w:szCs w:val="25"/>
              </w:rPr>
              <w:t xml:space="preserve"> сельское поселение,                                   п. </w:t>
            </w:r>
            <w:proofErr w:type="spellStart"/>
            <w:r w:rsidRPr="00051A38">
              <w:rPr>
                <w:sz w:val="25"/>
                <w:szCs w:val="25"/>
              </w:rPr>
              <w:t>Трудармейский</w:t>
            </w:r>
            <w:proofErr w:type="spellEnd"/>
            <w:r w:rsidRPr="00051A38">
              <w:rPr>
                <w:sz w:val="25"/>
                <w:szCs w:val="25"/>
              </w:rPr>
              <w:t>, ул. 60 лет Октября, 4</w:t>
            </w:r>
          </w:p>
        </w:tc>
        <w:tc>
          <w:tcPr>
            <w:tcW w:w="1418" w:type="dxa"/>
          </w:tcPr>
          <w:p w:rsidR="00283F8C" w:rsidRDefault="00283F8C" w:rsidP="00283F8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3F8C" w:rsidRDefault="00283F8C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16636F" w:rsidRPr="00723769" w:rsidRDefault="0016636F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701" w:type="dxa"/>
          </w:tcPr>
          <w:p w:rsidR="00F221D3" w:rsidRDefault="00066190" w:rsidP="00F221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состоялся</w:t>
            </w:r>
          </w:p>
          <w:p w:rsidR="00F221D3" w:rsidRDefault="00F221D3" w:rsidP="00F221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27.01.2022</w:t>
            </w:r>
          </w:p>
          <w:p w:rsidR="00283F8C" w:rsidRDefault="00F221D3" w:rsidP="00F221D3">
            <w:pPr>
              <w:ind w:right="-1"/>
              <w:jc w:val="center"/>
              <w:rPr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</w:tr>
      <w:tr w:rsidR="00283F8C" w:rsidTr="00965A49">
        <w:tc>
          <w:tcPr>
            <w:tcW w:w="9464" w:type="dxa"/>
            <w:gridSpan w:val="7"/>
            <w:vAlign w:val="center"/>
          </w:tcPr>
          <w:p w:rsidR="00660BE8" w:rsidRDefault="00660BE8" w:rsidP="002A1A04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sz w:val="21"/>
                <w:szCs w:val="21"/>
              </w:rPr>
            </w:pPr>
          </w:p>
          <w:p w:rsidR="00283F8C" w:rsidRDefault="00283F8C" w:rsidP="002A1A04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sz w:val="21"/>
                <w:szCs w:val="21"/>
              </w:rPr>
            </w:pPr>
            <w:r w:rsidRPr="00972F68">
              <w:rPr>
                <w:b/>
                <w:sz w:val="21"/>
                <w:szCs w:val="21"/>
              </w:rPr>
              <w:t>Движимое имущество</w:t>
            </w:r>
          </w:p>
          <w:p w:rsidR="00283F8C" w:rsidRDefault="00283F8C" w:rsidP="002A1A04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1"/>
                <w:szCs w:val="21"/>
              </w:rPr>
            </w:pPr>
          </w:p>
        </w:tc>
      </w:tr>
      <w:tr w:rsidR="00283F8C" w:rsidTr="000429C9">
        <w:tc>
          <w:tcPr>
            <w:tcW w:w="534" w:type="dxa"/>
            <w:vAlign w:val="center"/>
          </w:tcPr>
          <w:p w:rsidR="00283F8C" w:rsidRPr="00972F68" w:rsidRDefault="00283F8C" w:rsidP="00965A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F68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72F68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72F68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6" w:type="dxa"/>
            <w:gridSpan w:val="2"/>
            <w:vAlign w:val="center"/>
          </w:tcPr>
          <w:p w:rsidR="00283F8C" w:rsidRPr="00972F68" w:rsidRDefault="00283F8C" w:rsidP="00965A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F68">
              <w:rPr>
                <w:b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:rsidR="00283F8C" w:rsidRPr="00972F68" w:rsidRDefault="00283F8C" w:rsidP="00965A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F68">
              <w:rPr>
                <w:b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1418" w:type="dxa"/>
            <w:vAlign w:val="center"/>
          </w:tcPr>
          <w:p w:rsidR="00283F8C" w:rsidRPr="00213378" w:rsidRDefault="00283F8C" w:rsidP="00965A49">
            <w:pPr>
              <w:shd w:val="clear" w:color="auto" w:fill="FFFFFF"/>
              <w:spacing w:line="235" w:lineRule="exact"/>
              <w:ind w:right="34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Дата и способ продажи</w:t>
            </w:r>
          </w:p>
        </w:tc>
        <w:tc>
          <w:tcPr>
            <w:tcW w:w="1276" w:type="dxa"/>
          </w:tcPr>
          <w:p w:rsidR="00283F8C" w:rsidRPr="00213378" w:rsidRDefault="00283F8C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bCs/>
                <w:spacing w:val="-3"/>
                <w:sz w:val="21"/>
                <w:szCs w:val="21"/>
              </w:rPr>
            </w:pPr>
          </w:p>
          <w:p w:rsidR="00283F8C" w:rsidRPr="00213378" w:rsidRDefault="00283F8C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Цена сделки (</w:t>
            </w:r>
            <w:proofErr w:type="spellStart"/>
            <w:r>
              <w:rPr>
                <w:b/>
                <w:bCs/>
                <w:spacing w:val="-3"/>
                <w:sz w:val="21"/>
                <w:szCs w:val="21"/>
              </w:rPr>
              <w:t>тыс</w:t>
            </w:r>
            <w:proofErr w:type="gramStart"/>
            <w:r>
              <w:rPr>
                <w:b/>
                <w:bCs/>
                <w:spacing w:val="-3"/>
                <w:sz w:val="21"/>
                <w:szCs w:val="21"/>
              </w:rPr>
              <w:t>.р</w:t>
            </w:r>
            <w:proofErr w:type="gramEnd"/>
            <w:r>
              <w:rPr>
                <w:b/>
                <w:bCs/>
                <w:spacing w:val="-3"/>
                <w:sz w:val="21"/>
                <w:szCs w:val="21"/>
              </w:rPr>
              <w:t>уб</w:t>
            </w:r>
            <w:proofErr w:type="spellEnd"/>
            <w:r>
              <w:rPr>
                <w:b/>
                <w:bCs/>
                <w:spacing w:val="-3"/>
                <w:sz w:val="2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283F8C" w:rsidRPr="00213378" w:rsidRDefault="00283F8C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Примечание</w:t>
            </w:r>
          </w:p>
        </w:tc>
      </w:tr>
      <w:tr w:rsidR="00283F8C" w:rsidTr="00965A49">
        <w:tc>
          <w:tcPr>
            <w:tcW w:w="534" w:type="dxa"/>
            <w:vAlign w:val="center"/>
          </w:tcPr>
          <w:p w:rsidR="00283F8C" w:rsidRPr="003E5BEB" w:rsidRDefault="00283F8C" w:rsidP="00965A49">
            <w:pPr>
              <w:jc w:val="center"/>
              <w:rPr>
                <w:bCs/>
                <w:sz w:val="24"/>
                <w:szCs w:val="24"/>
              </w:rPr>
            </w:pPr>
            <w:r w:rsidRPr="003E5BE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283F8C" w:rsidRPr="00723769" w:rsidRDefault="00283F8C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Автобус ПАЗ-32053-70</w:t>
            </w:r>
          </w:p>
          <w:p w:rsidR="00283F8C" w:rsidRPr="00723769" w:rsidRDefault="00283F8C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Х118АО142</w:t>
            </w:r>
          </w:p>
        </w:tc>
        <w:tc>
          <w:tcPr>
            <w:tcW w:w="1559" w:type="dxa"/>
          </w:tcPr>
          <w:p w:rsidR="00283F8C" w:rsidRPr="00723769" w:rsidRDefault="00283F8C" w:rsidP="00EC5CB3">
            <w:pPr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2007</w:t>
            </w:r>
          </w:p>
        </w:tc>
        <w:tc>
          <w:tcPr>
            <w:tcW w:w="1418" w:type="dxa"/>
            <w:vAlign w:val="center"/>
          </w:tcPr>
          <w:p w:rsidR="00283F8C" w:rsidRPr="003E5BEB" w:rsidRDefault="00283F8C" w:rsidP="00972F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3F8C" w:rsidRPr="003E5BEB" w:rsidRDefault="00283F8C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3F8C" w:rsidRPr="003E5BEB" w:rsidRDefault="00C330FF" w:rsidP="00965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 средство, по</w:t>
            </w:r>
            <w:r w:rsidR="00AC0528">
              <w:rPr>
                <w:sz w:val="24"/>
                <w:szCs w:val="24"/>
              </w:rPr>
              <w:t>длежит списанию, по причине ДТП</w:t>
            </w:r>
          </w:p>
        </w:tc>
      </w:tr>
      <w:tr w:rsidR="00283F8C" w:rsidTr="00965A49">
        <w:trPr>
          <w:trHeight w:val="295"/>
        </w:trPr>
        <w:tc>
          <w:tcPr>
            <w:tcW w:w="534" w:type="dxa"/>
            <w:vAlign w:val="center"/>
          </w:tcPr>
          <w:p w:rsidR="00283F8C" w:rsidRPr="00EB64A8" w:rsidRDefault="00283F8C" w:rsidP="00965A49">
            <w:pPr>
              <w:jc w:val="center"/>
              <w:rPr>
                <w:bCs/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283F8C" w:rsidRPr="00723769" w:rsidRDefault="00283F8C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Автомобиль УАЗ-220695-04</w:t>
            </w:r>
          </w:p>
          <w:p w:rsidR="00283F8C" w:rsidRPr="00723769" w:rsidRDefault="00283F8C" w:rsidP="00965A49">
            <w:pPr>
              <w:ind w:right="-1"/>
              <w:rPr>
                <w:sz w:val="24"/>
                <w:szCs w:val="24"/>
                <w:highlight w:val="yellow"/>
              </w:rPr>
            </w:pPr>
            <w:r w:rsidRPr="00723769">
              <w:rPr>
                <w:sz w:val="24"/>
                <w:szCs w:val="24"/>
              </w:rPr>
              <w:t>О520УУ42</w:t>
            </w:r>
          </w:p>
        </w:tc>
        <w:tc>
          <w:tcPr>
            <w:tcW w:w="1559" w:type="dxa"/>
          </w:tcPr>
          <w:p w:rsidR="00EC5CB3" w:rsidRDefault="00EC5CB3" w:rsidP="000429C9">
            <w:pPr>
              <w:jc w:val="center"/>
              <w:rPr>
                <w:sz w:val="24"/>
                <w:szCs w:val="24"/>
              </w:rPr>
            </w:pPr>
          </w:p>
          <w:p w:rsidR="00283F8C" w:rsidRPr="00723769" w:rsidRDefault="00283F8C" w:rsidP="000429C9">
            <w:pPr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2010</w:t>
            </w:r>
          </w:p>
        </w:tc>
        <w:tc>
          <w:tcPr>
            <w:tcW w:w="1418" w:type="dxa"/>
            <w:vAlign w:val="center"/>
          </w:tcPr>
          <w:p w:rsidR="00283F8C" w:rsidRPr="00EB64A8" w:rsidRDefault="00283F8C" w:rsidP="00965A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3F8C" w:rsidRPr="00EB64A8" w:rsidRDefault="00283F8C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7956" w:rsidRDefault="00317956" w:rsidP="00E479BF">
            <w:pPr>
              <w:jc w:val="center"/>
              <w:rPr>
                <w:sz w:val="24"/>
                <w:szCs w:val="24"/>
              </w:rPr>
            </w:pPr>
          </w:p>
          <w:p w:rsidR="00283F8C" w:rsidRPr="00EB64A8" w:rsidRDefault="00E479BF" w:rsidP="00E47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  <w:tr w:rsidR="00E479BF" w:rsidTr="000429C9">
        <w:tc>
          <w:tcPr>
            <w:tcW w:w="534" w:type="dxa"/>
            <w:vAlign w:val="center"/>
          </w:tcPr>
          <w:p w:rsidR="00E479BF" w:rsidRPr="002C60A9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2C60A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 xml:space="preserve">Прицеп специальный тракторный </w:t>
            </w:r>
            <w:r>
              <w:rPr>
                <w:sz w:val="24"/>
                <w:szCs w:val="24"/>
              </w:rPr>
              <w:t>–</w:t>
            </w:r>
            <w:r w:rsidRPr="00723769">
              <w:rPr>
                <w:sz w:val="24"/>
                <w:szCs w:val="24"/>
              </w:rPr>
              <w:t xml:space="preserve"> агрегат </w:t>
            </w:r>
            <w:r w:rsidRPr="00723769">
              <w:rPr>
                <w:sz w:val="24"/>
                <w:szCs w:val="24"/>
              </w:rPr>
              <w:lastRenderedPageBreak/>
              <w:t>передвижной сварочный АДД-4004МП</w:t>
            </w:r>
          </w:p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42КТ78-38</w:t>
            </w:r>
          </w:p>
        </w:tc>
        <w:tc>
          <w:tcPr>
            <w:tcW w:w="1559" w:type="dxa"/>
            <w:vAlign w:val="center"/>
          </w:tcPr>
          <w:p w:rsidR="00E479BF" w:rsidRPr="00723769" w:rsidRDefault="00E479BF" w:rsidP="000429C9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lastRenderedPageBreak/>
              <w:t>2004</w:t>
            </w:r>
          </w:p>
        </w:tc>
        <w:tc>
          <w:tcPr>
            <w:tcW w:w="1418" w:type="dxa"/>
            <w:vAlign w:val="center"/>
          </w:tcPr>
          <w:p w:rsidR="00E479BF" w:rsidRPr="002C60A9" w:rsidRDefault="00E479BF" w:rsidP="00965A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2C60A9" w:rsidRDefault="00E479BF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79BF" w:rsidRDefault="00E479BF" w:rsidP="00965A49">
            <w:pPr>
              <w:jc w:val="center"/>
              <w:rPr>
                <w:sz w:val="24"/>
                <w:szCs w:val="24"/>
              </w:rPr>
            </w:pPr>
          </w:p>
          <w:p w:rsidR="00E479BF" w:rsidRPr="00EB64A8" w:rsidRDefault="00E479BF" w:rsidP="00965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  <w:tr w:rsidR="00E479BF" w:rsidTr="000429C9">
        <w:tc>
          <w:tcPr>
            <w:tcW w:w="534" w:type="dxa"/>
            <w:vAlign w:val="center"/>
          </w:tcPr>
          <w:p w:rsidR="00E479BF" w:rsidRPr="00F82BB2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F82BB2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gridSpan w:val="2"/>
          </w:tcPr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Мусоровоз КО-440-А1 787168</w:t>
            </w:r>
          </w:p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Н749ВМ142</w:t>
            </w:r>
          </w:p>
        </w:tc>
        <w:tc>
          <w:tcPr>
            <w:tcW w:w="1559" w:type="dxa"/>
            <w:vAlign w:val="center"/>
          </w:tcPr>
          <w:p w:rsidR="00E479BF" w:rsidRPr="00723769" w:rsidRDefault="00E479BF" w:rsidP="000429C9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8" w:type="dxa"/>
            <w:vAlign w:val="center"/>
          </w:tcPr>
          <w:p w:rsidR="00E479BF" w:rsidRPr="00F82BB2" w:rsidRDefault="00E479BF" w:rsidP="00965A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F82BB2" w:rsidRDefault="00E479BF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7956" w:rsidRDefault="00317956" w:rsidP="00965A49">
            <w:pPr>
              <w:jc w:val="center"/>
              <w:rPr>
                <w:sz w:val="24"/>
                <w:szCs w:val="24"/>
              </w:rPr>
            </w:pPr>
          </w:p>
          <w:p w:rsidR="00E479BF" w:rsidRPr="00EB64A8" w:rsidRDefault="00E479BF" w:rsidP="00965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  <w:tr w:rsidR="00E479BF" w:rsidRPr="00610D19" w:rsidTr="000429C9">
        <w:tc>
          <w:tcPr>
            <w:tcW w:w="534" w:type="dxa"/>
            <w:vAlign w:val="center"/>
          </w:tcPr>
          <w:p w:rsidR="00E479BF" w:rsidRPr="006A1182" w:rsidRDefault="00E479BF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Мусоровоз КО-440-А1 787168</w:t>
            </w:r>
          </w:p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Н740ВМ142</w:t>
            </w:r>
          </w:p>
        </w:tc>
        <w:tc>
          <w:tcPr>
            <w:tcW w:w="1559" w:type="dxa"/>
            <w:vAlign w:val="center"/>
          </w:tcPr>
          <w:p w:rsidR="00E479BF" w:rsidRPr="00723769" w:rsidRDefault="00E479BF" w:rsidP="000429C9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8" w:type="dxa"/>
            <w:vAlign w:val="center"/>
          </w:tcPr>
          <w:p w:rsidR="00E479BF" w:rsidRPr="00610D19" w:rsidRDefault="00E479BF" w:rsidP="00965A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610D19" w:rsidRDefault="00E479BF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7956" w:rsidRDefault="00317956" w:rsidP="00965A49">
            <w:pPr>
              <w:jc w:val="center"/>
              <w:rPr>
                <w:sz w:val="24"/>
                <w:szCs w:val="24"/>
              </w:rPr>
            </w:pPr>
          </w:p>
          <w:p w:rsidR="00E479BF" w:rsidRPr="00EB64A8" w:rsidRDefault="00E479BF" w:rsidP="00965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  <w:tr w:rsidR="00E479BF" w:rsidTr="000429C9">
        <w:tc>
          <w:tcPr>
            <w:tcW w:w="534" w:type="dxa"/>
            <w:vAlign w:val="center"/>
          </w:tcPr>
          <w:p w:rsidR="00E479BF" w:rsidRPr="00D6287E" w:rsidRDefault="00E479BF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22C2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</w:tcPr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Мусоровоз КО-440-А1 787168</w:t>
            </w:r>
          </w:p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Н767ВМ142</w:t>
            </w:r>
          </w:p>
        </w:tc>
        <w:tc>
          <w:tcPr>
            <w:tcW w:w="1559" w:type="dxa"/>
            <w:vAlign w:val="center"/>
          </w:tcPr>
          <w:p w:rsidR="00E479BF" w:rsidRPr="00723769" w:rsidRDefault="00E479BF" w:rsidP="000429C9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8" w:type="dxa"/>
            <w:vAlign w:val="center"/>
          </w:tcPr>
          <w:p w:rsidR="00E479BF" w:rsidRPr="00D6287E" w:rsidRDefault="00E479BF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D6287E" w:rsidRDefault="00E479BF" w:rsidP="0073156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956" w:rsidRDefault="00317956" w:rsidP="00965A49">
            <w:pPr>
              <w:jc w:val="center"/>
              <w:rPr>
                <w:sz w:val="24"/>
                <w:szCs w:val="24"/>
              </w:rPr>
            </w:pPr>
          </w:p>
          <w:p w:rsidR="00E479BF" w:rsidRPr="00EB64A8" w:rsidRDefault="00E479BF" w:rsidP="00965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  <w:tr w:rsidR="00E479BF" w:rsidTr="000429C9">
        <w:tc>
          <w:tcPr>
            <w:tcW w:w="534" w:type="dxa"/>
            <w:vAlign w:val="center"/>
          </w:tcPr>
          <w:p w:rsidR="00E479BF" w:rsidRPr="003E5BEB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3E5BE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</w:tcPr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Мусоровоз – МКС-3 3301 на шасси МАЗ-4380Р2</w:t>
            </w:r>
          </w:p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Е761ЕВ142</w:t>
            </w:r>
          </w:p>
        </w:tc>
        <w:tc>
          <w:tcPr>
            <w:tcW w:w="1559" w:type="dxa"/>
            <w:vAlign w:val="center"/>
          </w:tcPr>
          <w:p w:rsidR="00E479BF" w:rsidRPr="00723769" w:rsidRDefault="00E479BF" w:rsidP="000429C9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:rsidR="00E479BF" w:rsidRPr="003A4D71" w:rsidRDefault="00E479BF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3A4D71" w:rsidRDefault="00E479BF" w:rsidP="0073156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7956" w:rsidRDefault="00317956" w:rsidP="00965A49">
            <w:pPr>
              <w:jc w:val="center"/>
              <w:rPr>
                <w:sz w:val="24"/>
                <w:szCs w:val="24"/>
              </w:rPr>
            </w:pPr>
          </w:p>
          <w:p w:rsidR="00E479BF" w:rsidRPr="00EB64A8" w:rsidRDefault="00E479BF" w:rsidP="00965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  <w:tr w:rsidR="00E479BF" w:rsidTr="000429C9">
        <w:tc>
          <w:tcPr>
            <w:tcW w:w="534" w:type="dxa"/>
            <w:vAlign w:val="center"/>
          </w:tcPr>
          <w:p w:rsidR="00E479BF" w:rsidRPr="00C13392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C1339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</w:tcPr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Мусоровоз – МКС-3 3301 на шасси МАЗ-4380Р2</w:t>
            </w:r>
          </w:p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Е763ЕВ142</w:t>
            </w:r>
          </w:p>
        </w:tc>
        <w:tc>
          <w:tcPr>
            <w:tcW w:w="1559" w:type="dxa"/>
            <w:vAlign w:val="center"/>
          </w:tcPr>
          <w:p w:rsidR="00E479BF" w:rsidRPr="00723769" w:rsidRDefault="00E479BF" w:rsidP="000429C9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:rsidR="00E479BF" w:rsidRPr="00C13392" w:rsidRDefault="00E479BF" w:rsidP="00965A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C13392" w:rsidRDefault="00E479BF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7B4E" w:rsidRDefault="00DF57B8" w:rsidP="00DF5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479BF" w:rsidRPr="00EB64A8" w:rsidRDefault="00A07B4E" w:rsidP="00DF5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F57B8">
              <w:rPr>
                <w:sz w:val="24"/>
                <w:szCs w:val="24"/>
              </w:rPr>
              <w:t xml:space="preserve"> </w:t>
            </w:r>
            <w:r w:rsidR="00E479BF">
              <w:rPr>
                <w:sz w:val="24"/>
                <w:szCs w:val="24"/>
              </w:rPr>
              <w:t>Исключен</w:t>
            </w:r>
          </w:p>
        </w:tc>
      </w:tr>
      <w:tr w:rsidR="00E479BF" w:rsidTr="000429C9">
        <w:trPr>
          <w:trHeight w:val="416"/>
        </w:trPr>
        <w:tc>
          <w:tcPr>
            <w:tcW w:w="534" w:type="dxa"/>
            <w:vAlign w:val="center"/>
          </w:tcPr>
          <w:p w:rsidR="00E479BF" w:rsidRPr="00D6287E" w:rsidRDefault="00E479BF" w:rsidP="00965A49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  <w:r w:rsidRPr="00A22C27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976" w:type="dxa"/>
            <w:gridSpan w:val="2"/>
          </w:tcPr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Мусоровоз – МКС-3 3301 на шасси МАЗ-4380Р2</w:t>
            </w:r>
          </w:p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Е738ЕВ142</w:t>
            </w:r>
          </w:p>
        </w:tc>
        <w:tc>
          <w:tcPr>
            <w:tcW w:w="1559" w:type="dxa"/>
            <w:vAlign w:val="center"/>
          </w:tcPr>
          <w:p w:rsidR="00E479BF" w:rsidRPr="00723769" w:rsidRDefault="00E479BF" w:rsidP="000429C9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8" w:type="dxa"/>
            <w:vAlign w:val="center"/>
          </w:tcPr>
          <w:p w:rsidR="00E479BF" w:rsidRPr="00D6287E" w:rsidRDefault="00E479BF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D6287E" w:rsidRDefault="00E479BF" w:rsidP="0073156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9BF" w:rsidRPr="00EB64A8" w:rsidRDefault="001A68D4" w:rsidP="00965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79BF">
              <w:rPr>
                <w:sz w:val="24"/>
                <w:szCs w:val="24"/>
              </w:rPr>
              <w:t>Исключен</w:t>
            </w:r>
          </w:p>
        </w:tc>
      </w:tr>
      <w:tr w:rsidR="00E479BF" w:rsidTr="000429C9">
        <w:tc>
          <w:tcPr>
            <w:tcW w:w="534" w:type="dxa"/>
            <w:vAlign w:val="center"/>
          </w:tcPr>
          <w:p w:rsidR="00E479BF" w:rsidRPr="003652C7" w:rsidRDefault="00E479BF" w:rsidP="00965A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652C7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976" w:type="dxa"/>
            <w:gridSpan w:val="2"/>
          </w:tcPr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Мусоровоз – КО-440АД</w:t>
            </w:r>
          </w:p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Х318АУ142</w:t>
            </w:r>
          </w:p>
        </w:tc>
        <w:tc>
          <w:tcPr>
            <w:tcW w:w="1559" w:type="dxa"/>
            <w:vAlign w:val="center"/>
          </w:tcPr>
          <w:p w:rsidR="00E479BF" w:rsidRPr="00723769" w:rsidRDefault="00E479BF" w:rsidP="000429C9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vAlign w:val="center"/>
          </w:tcPr>
          <w:p w:rsidR="00E479BF" w:rsidRPr="003652C7" w:rsidRDefault="00E479BF" w:rsidP="00965A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3652C7" w:rsidRDefault="00E479BF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79BF" w:rsidRPr="00EB64A8" w:rsidRDefault="00E479BF" w:rsidP="00965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  <w:tr w:rsidR="00E479BF" w:rsidTr="000429C9">
        <w:tc>
          <w:tcPr>
            <w:tcW w:w="534" w:type="dxa"/>
            <w:vAlign w:val="center"/>
          </w:tcPr>
          <w:p w:rsidR="00E479BF" w:rsidRPr="00024C67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024C6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76" w:type="dxa"/>
            <w:gridSpan w:val="2"/>
          </w:tcPr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Автомобиль ГАЗ-322121</w:t>
            </w:r>
          </w:p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Р498ТР42</w:t>
            </w:r>
          </w:p>
        </w:tc>
        <w:tc>
          <w:tcPr>
            <w:tcW w:w="1559" w:type="dxa"/>
            <w:vAlign w:val="center"/>
          </w:tcPr>
          <w:p w:rsidR="00E479BF" w:rsidRPr="00723769" w:rsidRDefault="00E479BF" w:rsidP="000429C9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vAlign w:val="center"/>
          </w:tcPr>
          <w:p w:rsidR="00E479BF" w:rsidRPr="00024C67" w:rsidRDefault="00E479BF" w:rsidP="00965A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024C67" w:rsidRDefault="00E479BF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79BF" w:rsidRPr="00EB64A8" w:rsidRDefault="00E479BF" w:rsidP="00965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  <w:tr w:rsidR="00E479BF" w:rsidTr="000429C9">
        <w:tc>
          <w:tcPr>
            <w:tcW w:w="534" w:type="dxa"/>
            <w:vAlign w:val="center"/>
          </w:tcPr>
          <w:p w:rsidR="00E479BF" w:rsidRPr="000214D4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0214D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76" w:type="dxa"/>
            <w:gridSpan w:val="2"/>
          </w:tcPr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</w:t>
            </w:r>
            <w:r>
              <w:rPr>
                <w:sz w:val="24"/>
                <w:szCs w:val="24"/>
              </w:rPr>
              <w:t>бус</w:t>
            </w:r>
            <w:r w:rsidRPr="00723769">
              <w:rPr>
                <w:sz w:val="24"/>
                <w:szCs w:val="24"/>
              </w:rPr>
              <w:t xml:space="preserve"> ПАЗ-32053-70</w:t>
            </w:r>
          </w:p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К340ХК42</w:t>
            </w:r>
          </w:p>
        </w:tc>
        <w:tc>
          <w:tcPr>
            <w:tcW w:w="1559" w:type="dxa"/>
            <w:vAlign w:val="center"/>
          </w:tcPr>
          <w:p w:rsidR="00E479BF" w:rsidRPr="00723769" w:rsidRDefault="00E479BF" w:rsidP="000429C9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vAlign w:val="center"/>
          </w:tcPr>
          <w:p w:rsidR="00E479BF" w:rsidRPr="003A4D71" w:rsidRDefault="00E479BF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3A4D71" w:rsidRDefault="00E479BF" w:rsidP="0073156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9BF" w:rsidRPr="00EB64A8" w:rsidRDefault="00E479BF" w:rsidP="00965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  <w:tr w:rsidR="00E479BF" w:rsidTr="000429C9">
        <w:tc>
          <w:tcPr>
            <w:tcW w:w="534" w:type="dxa"/>
            <w:vAlign w:val="center"/>
          </w:tcPr>
          <w:p w:rsidR="00E479BF" w:rsidRPr="009C0697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9C069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976" w:type="dxa"/>
            <w:gridSpan w:val="2"/>
          </w:tcPr>
          <w:p w:rsidR="00E479BF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Автобус УАЗ 220602</w:t>
            </w:r>
          </w:p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А756ХУ42</w:t>
            </w:r>
          </w:p>
        </w:tc>
        <w:tc>
          <w:tcPr>
            <w:tcW w:w="1559" w:type="dxa"/>
            <w:vAlign w:val="center"/>
          </w:tcPr>
          <w:p w:rsidR="00E479BF" w:rsidRPr="00723769" w:rsidRDefault="00E479BF" w:rsidP="000429C9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8" w:type="dxa"/>
            <w:vAlign w:val="center"/>
          </w:tcPr>
          <w:p w:rsidR="00E479BF" w:rsidRPr="009C0697" w:rsidRDefault="00E479BF" w:rsidP="00965A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9C0697" w:rsidRDefault="00E479BF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79BF" w:rsidRPr="00EB64A8" w:rsidRDefault="00E479BF" w:rsidP="00965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  <w:tr w:rsidR="00E479BF" w:rsidTr="000429C9">
        <w:trPr>
          <w:trHeight w:val="405"/>
        </w:trPr>
        <w:tc>
          <w:tcPr>
            <w:tcW w:w="534" w:type="dxa"/>
            <w:vAlign w:val="center"/>
          </w:tcPr>
          <w:p w:rsidR="00E479BF" w:rsidRPr="00064438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06443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976" w:type="dxa"/>
            <w:gridSpan w:val="2"/>
          </w:tcPr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Автомобиль ГАЗ 3102</w:t>
            </w:r>
          </w:p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В312ВХ142</w:t>
            </w:r>
          </w:p>
        </w:tc>
        <w:tc>
          <w:tcPr>
            <w:tcW w:w="1559" w:type="dxa"/>
            <w:vAlign w:val="center"/>
          </w:tcPr>
          <w:p w:rsidR="00E479BF" w:rsidRPr="00723769" w:rsidRDefault="00E479BF" w:rsidP="000429C9">
            <w:pPr>
              <w:jc w:val="center"/>
              <w:rPr>
                <w:color w:val="000000"/>
                <w:sz w:val="24"/>
                <w:szCs w:val="24"/>
              </w:rPr>
            </w:pPr>
            <w:r w:rsidRPr="001E20FE"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vAlign w:val="center"/>
          </w:tcPr>
          <w:p w:rsidR="00E479BF" w:rsidRPr="003A4D71" w:rsidRDefault="00E479BF" w:rsidP="00A02329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3A4D71" w:rsidRDefault="00E479BF" w:rsidP="0073156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9BF" w:rsidRDefault="00E479BF" w:rsidP="0088378C">
            <w:pPr>
              <w:rPr>
                <w:sz w:val="24"/>
                <w:szCs w:val="24"/>
              </w:rPr>
            </w:pPr>
          </w:p>
        </w:tc>
      </w:tr>
      <w:tr w:rsidR="00E479BF" w:rsidTr="000429C9">
        <w:trPr>
          <w:trHeight w:val="640"/>
        </w:trPr>
        <w:tc>
          <w:tcPr>
            <w:tcW w:w="534" w:type="dxa"/>
            <w:vAlign w:val="center"/>
          </w:tcPr>
          <w:p w:rsidR="00E479BF" w:rsidRPr="00064438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06443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976" w:type="dxa"/>
            <w:gridSpan w:val="2"/>
          </w:tcPr>
          <w:p w:rsidR="00E479BF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 xml:space="preserve">Автобус </w:t>
            </w:r>
            <w:proofErr w:type="spellStart"/>
            <w:r w:rsidRPr="00723769">
              <w:rPr>
                <w:sz w:val="24"/>
                <w:szCs w:val="24"/>
                <w:lang w:val="en-US"/>
              </w:rPr>
              <w:t>Yutong</w:t>
            </w:r>
            <w:proofErr w:type="spellEnd"/>
            <w:r w:rsidRPr="00723769">
              <w:rPr>
                <w:sz w:val="24"/>
                <w:szCs w:val="24"/>
              </w:rPr>
              <w:t xml:space="preserve"> </w:t>
            </w:r>
            <w:proofErr w:type="spellStart"/>
            <w:r w:rsidRPr="00723769">
              <w:rPr>
                <w:sz w:val="24"/>
                <w:szCs w:val="24"/>
                <w:lang w:val="en-US"/>
              </w:rPr>
              <w:t>zk</w:t>
            </w:r>
            <w:proofErr w:type="spellEnd"/>
            <w:r w:rsidRPr="00723769">
              <w:rPr>
                <w:sz w:val="24"/>
                <w:szCs w:val="24"/>
              </w:rPr>
              <w:t xml:space="preserve"> 129</w:t>
            </w:r>
            <w:r w:rsidRPr="00723769">
              <w:rPr>
                <w:sz w:val="24"/>
                <w:szCs w:val="24"/>
                <w:lang w:val="en-US"/>
              </w:rPr>
              <w:t>n</w:t>
            </w:r>
            <w:r w:rsidRPr="00723769">
              <w:rPr>
                <w:sz w:val="24"/>
                <w:szCs w:val="24"/>
              </w:rPr>
              <w:t>-(45 мест)</w:t>
            </w:r>
          </w:p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А189ТХ42</w:t>
            </w:r>
          </w:p>
        </w:tc>
        <w:tc>
          <w:tcPr>
            <w:tcW w:w="1559" w:type="dxa"/>
            <w:vAlign w:val="center"/>
          </w:tcPr>
          <w:p w:rsidR="00E479BF" w:rsidRPr="00723769" w:rsidRDefault="00E479BF" w:rsidP="000429C9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vAlign w:val="center"/>
          </w:tcPr>
          <w:p w:rsidR="00E479BF" w:rsidRPr="003A4D71" w:rsidRDefault="00E479BF" w:rsidP="00BE69F9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3A4D71" w:rsidRDefault="00E479BF" w:rsidP="00BE69F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9BF" w:rsidRPr="00BE69F9" w:rsidRDefault="00E479BF" w:rsidP="00BE6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Исключен</w:t>
            </w:r>
          </w:p>
        </w:tc>
      </w:tr>
      <w:tr w:rsidR="00E479BF" w:rsidTr="000429C9">
        <w:tc>
          <w:tcPr>
            <w:tcW w:w="534" w:type="dxa"/>
            <w:vAlign w:val="center"/>
          </w:tcPr>
          <w:p w:rsidR="00E479BF" w:rsidRPr="007854C0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7854C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976" w:type="dxa"/>
            <w:gridSpan w:val="2"/>
          </w:tcPr>
          <w:p w:rsidR="00E479BF" w:rsidRDefault="00E479BF" w:rsidP="00965A49">
            <w:pPr>
              <w:ind w:right="-1"/>
              <w:rPr>
                <w:color w:val="000000"/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723769">
              <w:rPr>
                <w:color w:val="000000"/>
                <w:sz w:val="24"/>
                <w:szCs w:val="24"/>
              </w:rPr>
              <w:t>Chevrolet</w:t>
            </w:r>
            <w:proofErr w:type="spellEnd"/>
            <w:r w:rsidRPr="0072376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769">
              <w:rPr>
                <w:color w:val="000000"/>
                <w:sz w:val="24"/>
                <w:szCs w:val="24"/>
              </w:rPr>
              <w:t>Niva</w:t>
            </w:r>
            <w:proofErr w:type="spellEnd"/>
            <w:r w:rsidRPr="00723769">
              <w:rPr>
                <w:color w:val="000000"/>
                <w:sz w:val="24"/>
                <w:szCs w:val="24"/>
              </w:rPr>
              <w:t xml:space="preserve"> 212300-55</w:t>
            </w:r>
          </w:p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О335АС142</w:t>
            </w:r>
          </w:p>
        </w:tc>
        <w:tc>
          <w:tcPr>
            <w:tcW w:w="1559" w:type="dxa"/>
            <w:vAlign w:val="center"/>
          </w:tcPr>
          <w:p w:rsidR="00E479BF" w:rsidRPr="00723769" w:rsidRDefault="00E479BF" w:rsidP="000429C9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vAlign w:val="center"/>
          </w:tcPr>
          <w:p w:rsidR="00705807" w:rsidRPr="007E0737" w:rsidRDefault="00705807" w:rsidP="007058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7E0737">
              <w:rPr>
                <w:bCs/>
                <w:sz w:val="24"/>
                <w:szCs w:val="24"/>
              </w:rPr>
              <w:t>.01.2021</w:t>
            </w:r>
          </w:p>
          <w:p w:rsidR="00E479BF" w:rsidRPr="003A4D71" w:rsidRDefault="00705807" w:rsidP="00705807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электронный</w:t>
            </w:r>
            <w:r w:rsidRPr="007E0737">
              <w:rPr>
                <w:bCs/>
                <w:sz w:val="24"/>
                <w:szCs w:val="24"/>
              </w:rPr>
              <w:t xml:space="preserve"> аукцион</w:t>
            </w:r>
          </w:p>
        </w:tc>
        <w:tc>
          <w:tcPr>
            <w:tcW w:w="1276" w:type="dxa"/>
            <w:vAlign w:val="center"/>
          </w:tcPr>
          <w:p w:rsidR="00E479BF" w:rsidRPr="00B0395E" w:rsidRDefault="00A866AB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266,6</w:t>
            </w:r>
          </w:p>
        </w:tc>
        <w:tc>
          <w:tcPr>
            <w:tcW w:w="1701" w:type="dxa"/>
          </w:tcPr>
          <w:p w:rsidR="00705807" w:rsidRDefault="00705807" w:rsidP="0088378C">
            <w:pPr>
              <w:rPr>
                <w:sz w:val="24"/>
                <w:szCs w:val="24"/>
              </w:rPr>
            </w:pPr>
          </w:p>
          <w:p w:rsidR="00E479BF" w:rsidRDefault="00705807" w:rsidP="0088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E0737">
              <w:rPr>
                <w:sz w:val="24"/>
                <w:szCs w:val="24"/>
              </w:rPr>
              <w:t>Состоялся</w:t>
            </w:r>
          </w:p>
        </w:tc>
      </w:tr>
      <w:tr w:rsidR="00E479BF" w:rsidTr="000429C9">
        <w:tc>
          <w:tcPr>
            <w:tcW w:w="534" w:type="dxa"/>
            <w:vAlign w:val="center"/>
          </w:tcPr>
          <w:p w:rsidR="00E479BF" w:rsidRPr="007854C0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7854C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976" w:type="dxa"/>
            <w:gridSpan w:val="2"/>
          </w:tcPr>
          <w:p w:rsidR="00E479BF" w:rsidRPr="007E0737" w:rsidRDefault="00E479BF" w:rsidP="00965A49">
            <w:pPr>
              <w:rPr>
                <w:sz w:val="24"/>
                <w:szCs w:val="24"/>
              </w:rPr>
            </w:pPr>
            <w:r w:rsidRPr="007E0737"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7E0737">
              <w:rPr>
                <w:sz w:val="24"/>
                <w:szCs w:val="24"/>
              </w:rPr>
              <w:t>Chevrolet</w:t>
            </w:r>
            <w:proofErr w:type="spellEnd"/>
            <w:r w:rsidRPr="007E0737">
              <w:rPr>
                <w:sz w:val="24"/>
                <w:szCs w:val="24"/>
              </w:rPr>
              <w:t xml:space="preserve"> </w:t>
            </w:r>
            <w:proofErr w:type="spellStart"/>
            <w:r w:rsidRPr="007E0737">
              <w:rPr>
                <w:sz w:val="24"/>
                <w:szCs w:val="24"/>
              </w:rPr>
              <w:t>Niva</w:t>
            </w:r>
            <w:proofErr w:type="spellEnd"/>
            <w:r w:rsidRPr="007E0737">
              <w:rPr>
                <w:sz w:val="24"/>
                <w:szCs w:val="24"/>
              </w:rPr>
              <w:t xml:space="preserve"> 212300-55</w:t>
            </w:r>
          </w:p>
          <w:p w:rsidR="00E479BF" w:rsidRPr="007E0737" w:rsidRDefault="00E479BF" w:rsidP="00965A49">
            <w:pPr>
              <w:rPr>
                <w:sz w:val="24"/>
                <w:szCs w:val="24"/>
              </w:rPr>
            </w:pPr>
            <w:r w:rsidRPr="007E0737">
              <w:rPr>
                <w:sz w:val="24"/>
                <w:szCs w:val="24"/>
              </w:rPr>
              <w:t>М381ВЕ142</w:t>
            </w:r>
          </w:p>
        </w:tc>
        <w:tc>
          <w:tcPr>
            <w:tcW w:w="1559" w:type="dxa"/>
            <w:vAlign w:val="center"/>
          </w:tcPr>
          <w:p w:rsidR="00E479BF" w:rsidRPr="007E0737" w:rsidRDefault="00E479BF" w:rsidP="000429C9">
            <w:pPr>
              <w:jc w:val="center"/>
              <w:rPr>
                <w:sz w:val="24"/>
                <w:szCs w:val="24"/>
              </w:rPr>
            </w:pPr>
            <w:r w:rsidRPr="007E0737">
              <w:rPr>
                <w:sz w:val="24"/>
                <w:szCs w:val="24"/>
              </w:rPr>
              <w:t>2012</w:t>
            </w:r>
          </w:p>
        </w:tc>
        <w:tc>
          <w:tcPr>
            <w:tcW w:w="1418" w:type="dxa"/>
            <w:vAlign w:val="center"/>
          </w:tcPr>
          <w:p w:rsidR="007E0737" w:rsidRPr="007E0737" w:rsidRDefault="007E0737" w:rsidP="00965A49">
            <w:pPr>
              <w:jc w:val="center"/>
              <w:rPr>
                <w:bCs/>
                <w:sz w:val="24"/>
                <w:szCs w:val="24"/>
              </w:rPr>
            </w:pPr>
            <w:r w:rsidRPr="007E0737">
              <w:rPr>
                <w:bCs/>
                <w:sz w:val="24"/>
                <w:szCs w:val="24"/>
              </w:rPr>
              <w:t>15.01.2021</w:t>
            </w:r>
          </w:p>
          <w:p w:rsidR="00E479BF" w:rsidRPr="007E0737" w:rsidRDefault="00705807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электронный</w:t>
            </w:r>
            <w:r w:rsidR="00E25C08" w:rsidRPr="007E0737">
              <w:rPr>
                <w:bCs/>
                <w:sz w:val="24"/>
                <w:szCs w:val="24"/>
              </w:rPr>
              <w:t xml:space="preserve"> аукцион</w:t>
            </w:r>
          </w:p>
        </w:tc>
        <w:tc>
          <w:tcPr>
            <w:tcW w:w="1276" w:type="dxa"/>
            <w:vAlign w:val="center"/>
          </w:tcPr>
          <w:p w:rsidR="00E479BF" w:rsidRPr="007E0737" w:rsidRDefault="007E0737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236,6</w:t>
            </w:r>
          </w:p>
        </w:tc>
        <w:tc>
          <w:tcPr>
            <w:tcW w:w="1701" w:type="dxa"/>
          </w:tcPr>
          <w:p w:rsidR="00E25C08" w:rsidRPr="007E0737" w:rsidRDefault="00E25C08" w:rsidP="0088378C">
            <w:pPr>
              <w:rPr>
                <w:sz w:val="24"/>
                <w:szCs w:val="24"/>
              </w:rPr>
            </w:pPr>
            <w:r w:rsidRPr="007E0737">
              <w:rPr>
                <w:sz w:val="24"/>
                <w:szCs w:val="24"/>
              </w:rPr>
              <w:t xml:space="preserve">   </w:t>
            </w:r>
          </w:p>
          <w:p w:rsidR="00E479BF" w:rsidRPr="007E0737" w:rsidRDefault="00E25C08" w:rsidP="0088378C">
            <w:pPr>
              <w:rPr>
                <w:sz w:val="24"/>
                <w:szCs w:val="24"/>
              </w:rPr>
            </w:pPr>
            <w:r w:rsidRPr="007E0737">
              <w:rPr>
                <w:sz w:val="24"/>
                <w:szCs w:val="24"/>
              </w:rPr>
              <w:t xml:space="preserve">   Состоялся</w:t>
            </w:r>
          </w:p>
        </w:tc>
      </w:tr>
      <w:tr w:rsidR="00E479BF" w:rsidTr="00EC5CB3">
        <w:trPr>
          <w:trHeight w:val="612"/>
        </w:trPr>
        <w:tc>
          <w:tcPr>
            <w:tcW w:w="534" w:type="dxa"/>
            <w:vAlign w:val="center"/>
          </w:tcPr>
          <w:p w:rsidR="00E479BF" w:rsidRPr="007854C0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7854C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976" w:type="dxa"/>
            <w:gridSpan w:val="2"/>
          </w:tcPr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Автобус Автолайн</w:t>
            </w:r>
          </w:p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Е179АУ142</w:t>
            </w:r>
          </w:p>
        </w:tc>
        <w:tc>
          <w:tcPr>
            <w:tcW w:w="1559" w:type="dxa"/>
            <w:vAlign w:val="center"/>
          </w:tcPr>
          <w:p w:rsidR="00E479BF" w:rsidRPr="00723769" w:rsidRDefault="00E479BF" w:rsidP="00EC5CB3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:rsidR="00E479BF" w:rsidRPr="003A4D71" w:rsidRDefault="00E479BF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B0395E" w:rsidRDefault="00E479BF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79BF" w:rsidRDefault="00E479BF" w:rsidP="0088378C">
            <w:pPr>
              <w:rPr>
                <w:sz w:val="24"/>
                <w:szCs w:val="24"/>
              </w:rPr>
            </w:pPr>
          </w:p>
        </w:tc>
      </w:tr>
      <w:tr w:rsidR="00E479BF" w:rsidTr="000429C9">
        <w:tc>
          <w:tcPr>
            <w:tcW w:w="534" w:type="dxa"/>
            <w:vAlign w:val="center"/>
          </w:tcPr>
          <w:p w:rsidR="00E479BF" w:rsidRPr="007854C0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7854C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976" w:type="dxa"/>
            <w:gridSpan w:val="2"/>
          </w:tcPr>
          <w:p w:rsidR="00E479BF" w:rsidRPr="00B95F6E" w:rsidRDefault="00E479BF" w:rsidP="00965A49">
            <w:pPr>
              <w:ind w:right="-1"/>
              <w:rPr>
                <w:sz w:val="24"/>
                <w:szCs w:val="24"/>
              </w:rPr>
            </w:pPr>
            <w:proofErr w:type="spellStart"/>
            <w:r w:rsidRPr="00B95F6E">
              <w:rPr>
                <w:sz w:val="24"/>
                <w:szCs w:val="24"/>
              </w:rPr>
              <w:t>Буроям</w:t>
            </w:r>
            <w:proofErr w:type="spellEnd"/>
            <w:r w:rsidRPr="00B95F6E">
              <w:rPr>
                <w:sz w:val="24"/>
                <w:szCs w:val="24"/>
              </w:rPr>
              <w:t xml:space="preserve"> бортовой (278449) ГАЗ 9633 БКМ-31701</w:t>
            </w:r>
          </w:p>
          <w:p w:rsidR="00E479BF" w:rsidRPr="00B95F6E" w:rsidRDefault="00E479BF" w:rsidP="00965A49">
            <w:pPr>
              <w:ind w:right="-1"/>
              <w:rPr>
                <w:sz w:val="24"/>
                <w:szCs w:val="24"/>
              </w:rPr>
            </w:pPr>
            <w:r w:rsidRPr="00B95F6E">
              <w:rPr>
                <w:sz w:val="24"/>
                <w:szCs w:val="24"/>
              </w:rPr>
              <w:t>А192ТХ42</w:t>
            </w:r>
          </w:p>
        </w:tc>
        <w:tc>
          <w:tcPr>
            <w:tcW w:w="1559" w:type="dxa"/>
            <w:vAlign w:val="center"/>
          </w:tcPr>
          <w:p w:rsidR="00E479BF" w:rsidRPr="00723769" w:rsidRDefault="00E479BF" w:rsidP="000429C9">
            <w:pPr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8" w:type="dxa"/>
            <w:vAlign w:val="center"/>
          </w:tcPr>
          <w:p w:rsidR="00B95F6E" w:rsidRPr="00B95F6E" w:rsidRDefault="00B95F6E" w:rsidP="00965A49">
            <w:pPr>
              <w:jc w:val="center"/>
              <w:rPr>
                <w:bCs/>
                <w:sz w:val="24"/>
                <w:szCs w:val="24"/>
              </w:rPr>
            </w:pPr>
            <w:r w:rsidRPr="00B95F6E">
              <w:rPr>
                <w:bCs/>
                <w:sz w:val="24"/>
                <w:szCs w:val="24"/>
              </w:rPr>
              <w:t>15.01.2021</w:t>
            </w:r>
          </w:p>
          <w:p w:rsidR="00E479BF" w:rsidRPr="003A4D71" w:rsidRDefault="00705807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электронный</w:t>
            </w:r>
            <w:r w:rsidR="00E25C08" w:rsidRPr="00B95F6E">
              <w:rPr>
                <w:bCs/>
                <w:sz w:val="24"/>
                <w:szCs w:val="24"/>
              </w:rPr>
              <w:t xml:space="preserve"> аукцион</w:t>
            </w:r>
          </w:p>
        </w:tc>
        <w:tc>
          <w:tcPr>
            <w:tcW w:w="1276" w:type="dxa"/>
            <w:vAlign w:val="center"/>
          </w:tcPr>
          <w:p w:rsidR="00E479BF" w:rsidRPr="00B0395E" w:rsidRDefault="007E0737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701" w:type="dxa"/>
          </w:tcPr>
          <w:p w:rsidR="00E25C08" w:rsidRDefault="00E25C08" w:rsidP="0088378C">
            <w:pPr>
              <w:rPr>
                <w:sz w:val="24"/>
                <w:szCs w:val="24"/>
              </w:rPr>
            </w:pPr>
          </w:p>
          <w:p w:rsidR="00E479BF" w:rsidRPr="00E25C08" w:rsidRDefault="00E25C08" w:rsidP="00E25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Состоялся</w:t>
            </w:r>
          </w:p>
        </w:tc>
      </w:tr>
      <w:tr w:rsidR="00E479BF" w:rsidTr="000429C9">
        <w:tc>
          <w:tcPr>
            <w:tcW w:w="534" w:type="dxa"/>
            <w:vAlign w:val="center"/>
          </w:tcPr>
          <w:p w:rsidR="00E479BF" w:rsidRPr="007854C0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7854C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976" w:type="dxa"/>
            <w:gridSpan w:val="2"/>
          </w:tcPr>
          <w:p w:rsidR="00E479BF" w:rsidRPr="00B95F6E" w:rsidRDefault="00E479BF" w:rsidP="00965A49">
            <w:pPr>
              <w:ind w:right="-1"/>
              <w:rPr>
                <w:sz w:val="24"/>
                <w:szCs w:val="24"/>
              </w:rPr>
            </w:pPr>
            <w:r w:rsidRPr="00B95F6E"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B95F6E">
              <w:rPr>
                <w:sz w:val="24"/>
                <w:szCs w:val="24"/>
              </w:rPr>
              <w:t>Chevrolet</w:t>
            </w:r>
            <w:proofErr w:type="spellEnd"/>
            <w:r w:rsidRPr="00B95F6E">
              <w:rPr>
                <w:sz w:val="24"/>
                <w:szCs w:val="24"/>
              </w:rPr>
              <w:t xml:space="preserve"> </w:t>
            </w:r>
            <w:proofErr w:type="spellStart"/>
            <w:r w:rsidRPr="00B95F6E">
              <w:rPr>
                <w:sz w:val="24"/>
                <w:szCs w:val="24"/>
              </w:rPr>
              <w:t>Niva</w:t>
            </w:r>
            <w:proofErr w:type="spellEnd"/>
            <w:r w:rsidRPr="00B95F6E">
              <w:rPr>
                <w:sz w:val="24"/>
                <w:szCs w:val="24"/>
              </w:rPr>
              <w:t xml:space="preserve"> 212300-55</w:t>
            </w:r>
          </w:p>
          <w:p w:rsidR="00E479BF" w:rsidRPr="00B95F6E" w:rsidRDefault="00E479BF" w:rsidP="00965A49">
            <w:pPr>
              <w:ind w:right="-1"/>
              <w:rPr>
                <w:sz w:val="24"/>
                <w:szCs w:val="24"/>
              </w:rPr>
            </w:pPr>
            <w:r w:rsidRPr="00B95F6E">
              <w:rPr>
                <w:sz w:val="24"/>
                <w:szCs w:val="24"/>
              </w:rPr>
              <w:t>К642АЕ142</w:t>
            </w:r>
          </w:p>
        </w:tc>
        <w:tc>
          <w:tcPr>
            <w:tcW w:w="1559" w:type="dxa"/>
            <w:vAlign w:val="center"/>
          </w:tcPr>
          <w:p w:rsidR="00E479BF" w:rsidRPr="00B95F6E" w:rsidRDefault="00E479BF" w:rsidP="000429C9">
            <w:pPr>
              <w:jc w:val="center"/>
              <w:rPr>
                <w:sz w:val="24"/>
                <w:szCs w:val="24"/>
              </w:rPr>
            </w:pPr>
            <w:r w:rsidRPr="00B95F6E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:rsidR="00B95F6E" w:rsidRPr="00B95F6E" w:rsidRDefault="00B95F6E" w:rsidP="00965A49">
            <w:pPr>
              <w:jc w:val="center"/>
              <w:rPr>
                <w:bCs/>
                <w:sz w:val="24"/>
                <w:szCs w:val="24"/>
              </w:rPr>
            </w:pPr>
            <w:r w:rsidRPr="00B95F6E">
              <w:rPr>
                <w:bCs/>
                <w:sz w:val="24"/>
                <w:szCs w:val="24"/>
              </w:rPr>
              <w:t>15.01.2021</w:t>
            </w:r>
          </w:p>
          <w:p w:rsidR="00E479BF" w:rsidRPr="00B95F6E" w:rsidRDefault="00705807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электронный</w:t>
            </w:r>
            <w:r w:rsidR="00E25C08" w:rsidRPr="00B95F6E">
              <w:rPr>
                <w:bCs/>
                <w:sz w:val="24"/>
                <w:szCs w:val="24"/>
              </w:rPr>
              <w:t xml:space="preserve"> аукцион</w:t>
            </w:r>
          </w:p>
        </w:tc>
        <w:tc>
          <w:tcPr>
            <w:tcW w:w="1276" w:type="dxa"/>
            <w:vAlign w:val="center"/>
          </w:tcPr>
          <w:p w:rsidR="00E479BF" w:rsidRPr="00B95F6E" w:rsidRDefault="007E0737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257,4</w:t>
            </w:r>
          </w:p>
        </w:tc>
        <w:tc>
          <w:tcPr>
            <w:tcW w:w="1701" w:type="dxa"/>
          </w:tcPr>
          <w:p w:rsidR="00E25C08" w:rsidRPr="00B95F6E" w:rsidRDefault="00E25C08" w:rsidP="0088378C">
            <w:pPr>
              <w:rPr>
                <w:sz w:val="24"/>
                <w:szCs w:val="24"/>
              </w:rPr>
            </w:pPr>
          </w:p>
          <w:p w:rsidR="00E479BF" w:rsidRPr="00B95F6E" w:rsidRDefault="00E25C08" w:rsidP="00E25C08">
            <w:pPr>
              <w:jc w:val="center"/>
              <w:rPr>
                <w:sz w:val="24"/>
                <w:szCs w:val="24"/>
              </w:rPr>
            </w:pPr>
            <w:r w:rsidRPr="00B95F6E">
              <w:rPr>
                <w:sz w:val="24"/>
                <w:szCs w:val="24"/>
              </w:rPr>
              <w:t>Состоялся</w:t>
            </w:r>
          </w:p>
        </w:tc>
      </w:tr>
      <w:tr w:rsidR="00E479BF" w:rsidTr="000429C9">
        <w:tc>
          <w:tcPr>
            <w:tcW w:w="534" w:type="dxa"/>
            <w:vAlign w:val="center"/>
          </w:tcPr>
          <w:p w:rsidR="00E479BF" w:rsidRPr="007854C0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7854C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976" w:type="dxa"/>
            <w:gridSpan w:val="2"/>
          </w:tcPr>
          <w:p w:rsidR="00E479BF" w:rsidRDefault="00E479BF" w:rsidP="00965A4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 w:rsidRPr="003B2396">
              <w:rPr>
                <w:sz w:val="24"/>
                <w:szCs w:val="24"/>
              </w:rPr>
              <w:t xml:space="preserve">LADA </w:t>
            </w:r>
            <w:proofErr w:type="spellStart"/>
            <w:r w:rsidRPr="003B2396">
              <w:rPr>
                <w:sz w:val="24"/>
                <w:szCs w:val="24"/>
              </w:rPr>
              <w:t>Priora</w:t>
            </w:r>
            <w:proofErr w:type="spellEnd"/>
          </w:p>
          <w:p w:rsidR="00E479BF" w:rsidRPr="003B2396" w:rsidRDefault="00E479BF" w:rsidP="00965A4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А435ВХ142</w:t>
            </w:r>
          </w:p>
        </w:tc>
        <w:tc>
          <w:tcPr>
            <w:tcW w:w="1559" w:type="dxa"/>
            <w:vAlign w:val="center"/>
          </w:tcPr>
          <w:p w:rsidR="00E479BF" w:rsidRDefault="00E479BF" w:rsidP="00042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8" w:type="dxa"/>
            <w:vAlign w:val="center"/>
          </w:tcPr>
          <w:p w:rsidR="00E479BF" w:rsidRPr="003A4D71" w:rsidRDefault="00E479BF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B0395E" w:rsidRDefault="00E479BF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79BF" w:rsidRDefault="00E479BF" w:rsidP="0088378C">
            <w:pPr>
              <w:rPr>
                <w:sz w:val="24"/>
                <w:szCs w:val="24"/>
              </w:rPr>
            </w:pPr>
          </w:p>
        </w:tc>
      </w:tr>
      <w:tr w:rsidR="00E479BF" w:rsidTr="00965A49">
        <w:tc>
          <w:tcPr>
            <w:tcW w:w="534" w:type="dxa"/>
            <w:vAlign w:val="center"/>
          </w:tcPr>
          <w:p w:rsidR="00E479BF" w:rsidRPr="007854C0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7854C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976" w:type="dxa"/>
            <w:gridSpan w:val="2"/>
          </w:tcPr>
          <w:p w:rsidR="00E479BF" w:rsidRPr="00B66EEB" w:rsidRDefault="00E479BF" w:rsidP="00965A49">
            <w:pPr>
              <w:jc w:val="both"/>
              <w:rPr>
                <w:bCs/>
                <w:sz w:val="24"/>
                <w:szCs w:val="24"/>
              </w:rPr>
            </w:pPr>
            <w:r w:rsidRPr="00B66EEB">
              <w:rPr>
                <w:bCs/>
                <w:sz w:val="24"/>
                <w:szCs w:val="24"/>
              </w:rPr>
              <w:t xml:space="preserve">Автомобиль </w:t>
            </w:r>
            <w:r>
              <w:rPr>
                <w:bCs/>
                <w:sz w:val="24"/>
                <w:szCs w:val="24"/>
              </w:rPr>
              <w:t>УАЗ-390945</w:t>
            </w:r>
          </w:p>
          <w:p w:rsidR="00E479BF" w:rsidRPr="00B66EEB" w:rsidRDefault="00E479BF" w:rsidP="00965A49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994A79">
              <w:rPr>
                <w:bCs/>
                <w:sz w:val="24"/>
                <w:szCs w:val="24"/>
              </w:rPr>
              <w:t>г</w:t>
            </w:r>
            <w:proofErr w:type="gramEnd"/>
            <w:r w:rsidRPr="00994A79">
              <w:rPr>
                <w:bCs/>
                <w:sz w:val="24"/>
                <w:szCs w:val="24"/>
              </w:rPr>
              <w:t>/н Н584ВМ142</w:t>
            </w:r>
          </w:p>
        </w:tc>
        <w:tc>
          <w:tcPr>
            <w:tcW w:w="1559" w:type="dxa"/>
          </w:tcPr>
          <w:p w:rsidR="00E479BF" w:rsidRPr="009C033C" w:rsidRDefault="00E479BF" w:rsidP="007D658A">
            <w:pPr>
              <w:jc w:val="center"/>
              <w:rPr>
                <w:bCs/>
                <w:sz w:val="24"/>
                <w:szCs w:val="24"/>
              </w:rPr>
            </w:pPr>
            <w:r w:rsidRPr="00BE3891">
              <w:rPr>
                <w:bCs/>
                <w:sz w:val="24"/>
                <w:szCs w:val="24"/>
                <w:lang w:val="en-US"/>
              </w:rPr>
              <w:t>20</w:t>
            </w: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E479BF" w:rsidRPr="003A4D71" w:rsidRDefault="00E479BF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B0395E" w:rsidRDefault="00E479BF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79BF" w:rsidRDefault="00E479BF" w:rsidP="0088378C">
            <w:pPr>
              <w:rPr>
                <w:sz w:val="24"/>
                <w:szCs w:val="24"/>
              </w:rPr>
            </w:pPr>
          </w:p>
        </w:tc>
      </w:tr>
      <w:tr w:rsidR="00E479BF" w:rsidTr="00965A49">
        <w:tc>
          <w:tcPr>
            <w:tcW w:w="534" w:type="dxa"/>
            <w:vAlign w:val="center"/>
          </w:tcPr>
          <w:p w:rsidR="00E479BF" w:rsidRPr="00BB57A0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BB57A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976" w:type="dxa"/>
            <w:gridSpan w:val="2"/>
          </w:tcPr>
          <w:p w:rsidR="00E479BF" w:rsidRDefault="00E479BF" w:rsidP="00965A4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Погрузчик В-140.00 110</w:t>
            </w:r>
          </w:p>
          <w:p w:rsidR="00E479BF" w:rsidRPr="00B66EEB" w:rsidRDefault="00E479BF" w:rsidP="00965A49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lastRenderedPageBreak/>
              <w:t>г</w:t>
            </w:r>
            <w:proofErr w:type="gramEnd"/>
            <w:r>
              <w:rPr>
                <w:bCs/>
                <w:sz w:val="24"/>
                <w:szCs w:val="24"/>
              </w:rPr>
              <w:t>/н 42ка 20-88</w:t>
            </w:r>
          </w:p>
        </w:tc>
        <w:tc>
          <w:tcPr>
            <w:tcW w:w="1559" w:type="dxa"/>
          </w:tcPr>
          <w:p w:rsidR="00E479BF" w:rsidRPr="00E47BF6" w:rsidRDefault="00E479BF" w:rsidP="007D6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2009</w:t>
            </w:r>
          </w:p>
        </w:tc>
        <w:tc>
          <w:tcPr>
            <w:tcW w:w="1418" w:type="dxa"/>
            <w:vAlign w:val="center"/>
          </w:tcPr>
          <w:p w:rsidR="00E479BF" w:rsidRPr="00BB57A0" w:rsidRDefault="00E479BF" w:rsidP="00965A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BB57A0" w:rsidRDefault="00E479BF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479BF" w:rsidRPr="00BB57A0" w:rsidRDefault="00E479BF" w:rsidP="0088378C">
            <w:pPr>
              <w:rPr>
                <w:sz w:val="24"/>
                <w:szCs w:val="24"/>
              </w:rPr>
            </w:pPr>
          </w:p>
        </w:tc>
      </w:tr>
      <w:tr w:rsidR="00502FBA" w:rsidTr="00965A49">
        <w:tc>
          <w:tcPr>
            <w:tcW w:w="534" w:type="dxa"/>
            <w:vAlign w:val="center"/>
          </w:tcPr>
          <w:p w:rsidR="00502FBA" w:rsidRPr="007C0792" w:rsidRDefault="00502FBA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666C16">
              <w:rPr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976" w:type="dxa"/>
            <w:gridSpan w:val="2"/>
          </w:tcPr>
          <w:p w:rsidR="00502FBA" w:rsidRPr="004B5659" w:rsidRDefault="00502FBA" w:rsidP="00965A4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4B56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COROLLA</w:t>
            </w:r>
          </w:p>
          <w:p w:rsidR="00502FBA" w:rsidRPr="00B66EEB" w:rsidRDefault="00502FBA" w:rsidP="00965A49">
            <w:pPr>
              <w:ind w:right="-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Е</w:t>
            </w:r>
            <w:r w:rsidRPr="004B5659">
              <w:rPr>
                <w:sz w:val="24"/>
                <w:szCs w:val="24"/>
              </w:rPr>
              <w:t>989</w:t>
            </w:r>
            <w:r>
              <w:rPr>
                <w:sz w:val="24"/>
                <w:szCs w:val="24"/>
              </w:rPr>
              <w:t>АУ142</w:t>
            </w:r>
          </w:p>
        </w:tc>
        <w:tc>
          <w:tcPr>
            <w:tcW w:w="1559" w:type="dxa"/>
          </w:tcPr>
          <w:p w:rsidR="00612900" w:rsidRDefault="00612900" w:rsidP="007D658A">
            <w:pPr>
              <w:jc w:val="center"/>
              <w:rPr>
                <w:bCs/>
                <w:sz w:val="24"/>
                <w:szCs w:val="24"/>
              </w:rPr>
            </w:pPr>
          </w:p>
          <w:p w:rsidR="00502FBA" w:rsidRPr="007553BD" w:rsidRDefault="00502FBA" w:rsidP="007D6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418" w:type="dxa"/>
            <w:vAlign w:val="center"/>
          </w:tcPr>
          <w:p w:rsidR="00502FBA" w:rsidRPr="00A20B2F" w:rsidRDefault="00502FBA" w:rsidP="00965A49">
            <w:pPr>
              <w:jc w:val="center"/>
              <w:rPr>
                <w:bCs/>
                <w:sz w:val="24"/>
                <w:szCs w:val="24"/>
              </w:rPr>
            </w:pPr>
            <w:r w:rsidRPr="00A20B2F">
              <w:rPr>
                <w:bCs/>
                <w:sz w:val="24"/>
                <w:szCs w:val="24"/>
              </w:rPr>
              <w:t>27.12.2021</w:t>
            </w:r>
          </w:p>
          <w:p w:rsidR="00502FBA" w:rsidRPr="003A4D71" w:rsidRDefault="000D3539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электронный</w:t>
            </w:r>
            <w:r w:rsidR="00502FBA" w:rsidRPr="00A20B2F">
              <w:rPr>
                <w:bCs/>
                <w:sz w:val="24"/>
                <w:szCs w:val="24"/>
              </w:rPr>
              <w:t xml:space="preserve"> аукцион</w:t>
            </w:r>
          </w:p>
        </w:tc>
        <w:tc>
          <w:tcPr>
            <w:tcW w:w="1276" w:type="dxa"/>
            <w:vAlign w:val="center"/>
          </w:tcPr>
          <w:p w:rsidR="00502FBA" w:rsidRPr="003A4D71" w:rsidRDefault="00502FBA" w:rsidP="00965A4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371,2</w:t>
            </w:r>
          </w:p>
        </w:tc>
        <w:tc>
          <w:tcPr>
            <w:tcW w:w="1701" w:type="dxa"/>
          </w:tcPr>
          <w:p w:rsidR="00502FBA" w:rsidRDefault="00502FBA" w:rsidP="00965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02FBA" w:rsidRDefault="00502FBA" w:rsidP="00965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Состоялся</w:t>
            </w:r>
          </w:p>
        </w:tc>
      </w:tr>
      <w:tr w:rsidR="00E479BF" w:rsidTr="00965A49">
        <w:tc>
          <w:tcPr>
            <w:tcW w:w="534" w:type="dxa"/>
            <w:vAlign w:val="center"/>
          </w:tcPr>
          <w:p w:rsidR="00E479BF" w:rsidRPr="00CD480D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CD480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976" w:type="dxa"/>
            <w:gridSpan w:val="2"/>
          </w:tcPr>
          <w:p w:rsidR="00E479BF" w:rsidRPr="00B66EEB" w:rsidRDefault="00E479BF" w:rsidP="00965A49">
            <w:pPr>
              <w:ind w:right="-1"/>
              <w:rPr>
                <w:sz w:val="24"/>
                <w:szCs w:val="24"/>
              </w:rPr>
            </w:pPr>
            <w:r w:rsidRPr="00B66EEB">
              <w:rPr>
                <w:sz w:val="24"/>
                <w:szCs w:val="24"/>
              </w:rPr>
              <w:t xml:space="preserve">Автомобиль </w:t>
            </w:r>
            <w:r w:rsidRPr="00B66EEB">
              <w:rPr>
                <w:sz w:val="24"/>
                <w:szCs w:val="24"/>
                <w:lang w:val="en-US"/>
              </w:rPr>
              <w:t>LADA</w:t>
            </w:r>
            <w:r w:rsidRPr="00B66EEB">
              <w:rPr>
                <w:sz w:val="24"/>
                <w:szCs w:val="24"/>
              </w:rPr>
              <w:t xml:space="preserve"> </w:t>
            </w:r>
            <w:r w:rsidRPr="00B66EEB">
              <w:rPr>
                <w:sz w:val="24"/>
                <w:szCs w:val="24"/>
                <w:lang w:val="en-US"/>
              </w:rPr>
              <w:t>PRIORA</w:t>
            </w:r>
          </w:p>
          <w:p w:rsidR="00E479BF" w:rsidRPr="00B66EEB" w:rsidRDefault="00E479BF" w:rsidP="00965A49">
            <w:pPr>
              <w:ind w:right="-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О931УУ</w:t>
            </w:r>
            <w:r w:rsidRPr="00B66EEB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E479BF" w:rsidRDefault="00E479BF" w:rsidP="007D658A">
            <w:pPr>
              <w:jc w:val="center"/>
              <w:rPr>
                <w:bCs/>
                <w:sz w:val="24"/>
                <w:szCs w:val="24"/>
              </w:rPr>
            </w:pPr>
          </w:p>
          <w:p w:rsidR="00E479BF" w:rsidRPr="00861B88" w:rsidRDefault="00E479BF" w:rsidP="007D6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:rsidR="00014403" w:rsidRPr="00A20B2F" w:rsidRDefault="00014403" w:rsidP="00014403">
            <w:pPr>
              <w:jc w:val="center"/>
              <w:rPr>
                <w:bCs/>
                <w:sz w:val="24"/>
                <w:szCs w:val="24"/>
              </w:rPr>
            </w:pPr>
            <w:r w:rsidRPr="00A20B2F">
              <w:rPr>
                <w:bCs/>
                <w:sz w:val="24"/>
                <w:szCs w:val="24"/>
              </w:rPr>
              <w:t>27.12.2021</w:t>
            </w:r>
          </w:p>
          <w:p w:rsidR="00E479BF" w:rsidRPr="003A4D71" w:rsidRDefault="000D3539" w:rsidP="0001440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электронный</w:t>
            </w:r>
            <w:r w:rsidR="00014403" w:rsidRPr="00A20B2F">
              <w:rPr>
                <w:bCs/>
                <w:sz w:val="24"/>
                <w:szCs w:val="24"/>
              </w:rPr>
              <w:t xml:space="preserve"> аукцион</w:t>
            </w:r>
          </w:p>
        </w:tc>
        <w:tc>
          <w:tcPr>
            <w:tcW w:w="1276" w:type="dxa"/>
            <w:vAlign w:val="center"/>
          </w:tcPr>
          <w:p w:rsidR="00E479BF" w:rsidRPr="003A4D71" w:rsidRDefault="00014403" w:rsidP="00731564">
            <w:pPr>
              <w:jc w:val="center"/>
              <w:rPr>
                <w:color w:val="FF0000"/>
                <w:sz w:val="24"/>
                <w:szCs w:val="24"/>
              </w:rPr>
            </w:pPr>
            <w:r w:rsidRPr="00014403">
              <w:rPr>
                <w:sz w:val="24"/>
                <w:szCs w:val="24"/>
              </w:rPr>
              <w:t>151,0</w:t>
            </w:r>
          </w:p>
        </w:tc>
        <w:tc>
          <w:tcPr>
            <w:tcW w:w="1701" w:type="dxa"/>
          </w:tcPr>
          <w:p w:rsidR="00E479BF" w:rsidRDefault="00014403" w:rsidP="0088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</w:tc>
      </w:tr>
      <w:tr w:rsidR="00E479BF" w:rsidTr="00965A49">
        <w:tc>
          <w:tcPr>
            <w:tcW w:w="534" w:type="dxa"/>
            <w:vAlign w:val="center"/>
          </w:tcPr>
          <w:p w:rsidR="00E479BF" w:rsidRPr="00CD480D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976" w:type="dxa"/>
            <w:gridSpan w:val="2"/>
          </w:tcPr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</w:t>
            </w:r>
            <w:r>
              <w:rPr>
                <w:sz w:val="24"/>
                <w:szCs w:val="24"/>
              </w:rPr>
              <w:t>бус</w:t>
            </w:r>
            <w:r w:rsidRPr="00723769">
              <w:rPr>
                <w:sz w:val="24"/>
                <w:szCs w:val="24"/>
              </w:rPr>
              <w:t xml:space="preserve"> ПАЗ-32053-70</w:t>
            </w:r>
          </w:p>
          <w:p w:rsidR="00E479BF" w:rsidRPr="00B66EEB" w:rsidRDefault="00E479BF" w:rsidP="00965A49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9E0932">
              <w:rPr>
                <w:sz w:val="24"/>
                <w:szCs w:val="24"/>
              </w:rPr>
              <w:t>г</w:t>
            </w:r>
            <w:proofErr w:type="gramEnd"/>
            <w:r w:rsidRPr="009E0932">
              <w:rPr>
                <w:sz w:val="24"/>
                <w:szCs w:val="24"/>
              </w:rPr>
              <w:t>/н АР38242</w:t>
            </w:r>
            <w:r w:rsidRPr="009E093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12900" w:rsidRDefault="00612900" w:rsidP="00965A49">
            <w:pPr>
              <w:jc w:val="center"/>
              <w:rPr>
                <w:bCs/>
                <w:sz w:val="24"/>
                <w:szCs w:val="24"/>
              </w:rPr>
            </w:pPr>
          </w:p>
          <w:p w:rsidR="00E479BF" w:rsidRPr="009C033C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 w:rsidRPr="001B71D9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7A255E" w:rsidRPr="00A20B2F" w:rsidRDefault="007A255E" w:rsidP="007A255E">
            <w:pPr>
              <w:jc w:val="center"/>
              <w:rPr>
                <w:bCs/>
                <w:sz w:val="24"/>
                <w:szCs w:val="24"/>
              </w:rPr>
            </w:pPr>
            <w:r w:rsidRPr="00A20B2F">
              <w:rPr>
                <w:bCs/>
                <w:sz w:val="24"/>
                <w:szCs w:val="24"/>
              </w:rPr>
              <w:t>27.12.2021</w:t>
            </w:r>
          </w:p>
          <w:p w:rsidR="00E479BF" w:rsidRPr="003A4D71" w:rsidRDefault="000D3539" w:rsidP="007A255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электронный</w:t>
            </w:r>
            <w:r w:rsidR="007A255E" w:rsidRPr="00A20B2F">
              <w:rPr>
                <w:bCs/>
                <w:sz w:val="24"/>
                <w:szCs w:val="24"/>
              </w:rPr>
              <w:t xml:space="preserve"> аукцион</w:t>
            </w:r>
          </w:p>
        </w:tc>
        <w:tc>
          <w:tcPr>
            <w:tcW w:w="1276" w:type="dxa"/>
            <w:vAlign w:val="center"/>
          </w:tcPr>
          <w:p w:rsidR="00E479BF" w:rsidRPr="007A255E" w:rsidRDefault="007A255E" w:rsidP="00731564">
            <w:pPr>
              <w:jc w:val="center"/>
              <w:rPr>
                <w:sz w:val="24"/>
                <w:szCs w:val="24"/>
              </w:rPr>
            </w:pPr>
            <w:r w:rsidRPr="007A255E">
              <w:rPr>
                <w:sz w:val="24"/>
                <w:szCs w:val="24"/>
              </w:rPr>
              <w:t>131,2</w:t>
            </w:r>
          </w:p>
        </w:tc>
        <w:tc>
          <w:tcPr>
            <w:tcW w:w="1701" w:type="dxa"/>
          </w:tcPr>
          <w:p w:rsidR="00E479BF" w:rsidRDefault="007A255E" w:rsidP="0088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Состоялся</w:t>
            </w:r>
          </w:p>
        </w:tc>
      </w:tr>
      <w:tr w:rsidR="00E479BF" w:rsidTr="00965A49">
        <w:tc>
          <w:tcPr>
            <w:tcW w:w="534" w:type="dxa"/>
            <w:vAlign w:val="center"/>
          </w:tcPr>
          <w:p w:rsidR="00E479BF" w:rsidRPr="00CD480D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976" w:type="dxa"/>
            <w:gridSpan w:val="2"/>
          </w:tcPr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</w:t>
            </w:r>
            <w:r>
              <w:rPr>
                <w:sz w:val="24"/>
                <w:szCs w:val="24"/>
              </w:rPr>
              <w:t>бус</w:t>
            </w:r>
            <w:r w:rsidRPr="00723769">
              <w:rPr>
                <w:sz w:val="24"/>
                <w:szCs w:val="24"/>
              </w:rPr>
              <w:t xml:space="preserve"> ПАЗ-32053-70</w:t>
            </w:r>
          </w:p>
          <w:p w:rsidR="00E479BF" w:rsidRPr="00B66EEB" w:rsidRDefault="00E479BF" w:rsidP="00965A49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9E0932">
              <w:rPr>
                <w:sz w:val="24"/>
                <w:szCs w:val="24"/>
              </w:rPr>
              <w:t>г</w:t>
            </w:r>
            <w:proofErr w:type="gramEnd"/>
            <w:r w:rsidRPr="009E0932">
              <w:rPr>
                <w:sz w:val="24"/>
                <w:szCs w:val="24"/>
              </w:rPr>
              <w:t>/н АР38442</w:t>
            </w:r>
          </w:p>
        </w:tc>
        <w:tc>
          <w:tcPr>
            <w:tcW w:w="1559" w:type="dxa"/>
          </w:tcPr>
          <w:p w:rsidR="00612900" w:rsidRDefault="00612900" w:rsidP="00965A49">
            <w:pPr>
              <w:jc w:val="center"/>
              <w:rPr>
                <w:bCs/>
                <w:sz w:val="24"/>
                <w:szCs w:val="24"/>
              </w:rPr>
            </w:pPr>
          </w:p>
          <w:p w:rsidR="00E479BF" w:rsidRPr="00E47BF6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:rsidR="007A255E" w:rsidRPr="00A20B2F" w:rsidRDefault="007A255E" w:rsidP="007A255E">
            <w:pPr>
              <w:jc w:val="center"/>
              <w:rPr>
                <w:bCs/>
                <w:sz w:val="24"/>
                <w:szCs w:val="24"/>
              </w:rPr>
            </w:pPr>
            <w:r w:rsidRPr="00A20B2F">
              <w:rPr>
                <w:bCs/>
                <w:sz w:val="24"/>
                <w:szCs w:val="24"/>
              </w:rPr>
              <w:t>27.12.2021</w:t>
            </w:r>
          </w:p>
          <w:p w:rsidR="00E479BF" w:rsidRPr="003A4D71" w:rsidRDefault="000D3539" w:rsidP="007A255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электронный</w:t>
            </w:r>
            <w:r w:rsidR="007A255E" w:rsidRPr="00A20B2F">
              <w:rPr>
                <w:bCs/>
                <w:sz w:val="24"/>
                <w:szCs w:val="24"/>
              </w:rPr>
              <w:t xml:space="preserve"> аукцион</w:t>
            </w:r>
          </w:p>
        </w:tc>
        <w:tc>
          <w:tcPr>
            <w:tcW w:w="1276" w:type="dxa"/>
            <w:vAlign w:val="center"/>
          </w:tcPr>
          <w:p w:rsidR="00E479BF" w:rsidRPr="007A255E" w:rsidRDefault="007A255E" w:rsidP="00731564">
            <w:pPr>
              <w:jc w:val="center"/>
              <w:rPr>
                <w:sz w:val="24"/>
                <w:szCs w:val="24"/>
              </w:rPr>
            </w:pPr>
            <w:r w:rsidRPr="007A255E">
              <w:rPr>
                <w:sz w:val="24"/>
                <w:szCs w:val="24"/>
              </w:rPr>
              <w:t>131,2</w:t>
            </w:r>
          </w:p>
        </w:tc>
        <w:tc>
          <w:tcPr>
            <w:tcW w:w="1701" w:type="dxa"/>
          </w:tcPr>
          <w:p w:rsidR="00E479BF" w:rsidRDefault="007A255E" w:rsidP="0088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Состоялся</w:t>
            </w:r>
          </w:p>
        </w:tc>
      </w:tr>
      <w:tr w:rsidR="00E479BF" w:rsidTr="00965A49">
        <w:tc>
          <w:tcPr>
            <w:tcW w:w="534" w:type="dxa"/>
            <w:vAlign w:val="center"/>
          </w:tcPr>
          <w:p w:rsidR="00E479BF" w:rsidRPr="00CD480D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976" w:type="dxa"/>
            <w:gridSpan w:val="2"/>
          </w:tcPr>
          <w:p w:rsidR="00E479BF" w:rsidRPr="00723769" w:rsidRDefault="00E479BF" w:rsidP="00965A4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</w:t>
            </w:r>
            <w:r>
              <w:rPr>
                <w:sz w:val="24"/>
                <w:szCs w:val="24"/>
              </w:rPr>
              <w:t>бус</w:t>
            </w:r>
            <w:r w:rsidRPr="00723769">
              <w:rPr>
                <w:sz w:val="24"/>
                <w:szCs w:val="24"/>
              </w:rPr>
              <w:t xml:space="preserve"> ПАЗ-32053-70</w:t>
            </w:r>
          </w:p>
          <w:p w:rsidR="00E479BF" w:rsidRPr="00B66EEB" w:rsidRDefault="00E479BF" w:rsidP="00965A49">
            <w:pPr>
              <w:ind w:right="-1"/>
              <w:rPr>
                <w:sz w:val="24"/>
                <w:szCs w:val="24"/>
              </w:rPr>
            </w:pPr>
            <w:proofErr w:type="gramStart"/>
            <w:r w:rsidRPr="009E0932">
              <w:rPr>
                <w:sz w:val="24"/>
                <w:szCs w:val="24"/>
              </w:rPr>
              <w:t>г</w:t>
            </w:r>
            <w:proofErr w:type="gramEnd"/>
            <w:r w:rsidRPr="009E0932">
              <w:rPr>
                <w:sz w:val="24"/>
                <w:szCs w:val="24"/>
              </w:rPr>
              <w:t>/н АР</w:t>
            </w:r>
            <w:r>
              <w:rPr>
                <w:sz w:val="24"/>
                <w:szCs w:val="24"/>
              </w:rPr>
              <w:t>405</w:t>
            </w:r>
            <w:r w:rsidRPr="009E0932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612900" w:rsidRDefault="00612900" w:rsidP="00965A49">
            <w:pPr>
              <w:jc w:val="center"/>
              <w:rPr>
                <w:bCs/>
                <w:sz w:val="24"/>
                <w:szCs w:val="24"/>
              </w:rPr>
            </w:pPr>
          </w:p>
          <w:p w:rsidR="00E479BF" w:rsidRPr="00861B88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:rsidR="007A255E" w:rsidRPr="00A20B2F" w:rsidRDefault="007A255E" w:rsidP="007A255E">
            <w:pPr>
              <w:jc w:val="center"/>
              <w:rPr>
                <w:bCs/>
                <w:sz w:val="24"/>
                <w:szCs w:val="24"/>
              </w:rPr>
            </w:pPr>
            <w:r w:rsidRPr="00A20B2F">
              <w:rPr>
                <w:bCs/>
                <w:sz w:val="24"/>
                <w:szCs w:val="24"/>
              </w:rPr>
              <w:t>27.12.2021</w:t>
            </w:r>
          </w:p>
          <w:p w:rsidR="00E479BF" w:rsidRPr="003A4D71" w:rsidRDefault="00F44352" w:rsidP="00F44352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="000D3539">
              <w:rPr>
                <w:bCs/>
                <w:sz w:val="24"/>
                <w:szCs w:val="24"/>
              </w:rPr>
              <w:t xml:space="preserve">лектронный </w:t>
            </w:r>
            <w:r w:rsidR="007A255E" w:rsidRPr="00A20B2F">
              <w:rPr>
                <w:bCs/>
                <w:sz w:val="24"/>
                <w:szCs w:val="24"/>
              </w:rPr>
              <w:t>аукцион</w:t>
            </w:r>
          </w:p>
        </w:tc>
        <w:tc>
          <w:tcPr>
            <w:tcW w:w="1276" w:type="dxa"/>
            <w:vAlign w:val="center"/>
          </w:tcPr>
          <w:p w:rsidR="00E479BF" w:rsidRPr="007A255E" w:rsidRDefault="007A255E" w:rsidP="00731564">
            <w:pPr>
              <w:jc w:val="center"/>
              <w:rPr>
                <w:sz w:val="24"/>
                <w:szCs w:val="24"/>
              </w:rPr>
            </w:pPr>
            <w:r w:rsidRPr="007A255E">
              <w:rPr>
                <w:sz w:val="24"/>
                <w:szCs w:val="24"/>
              </w:rPr>
              <w:t>131,2</w:t>
            </w:r>
          </w:p>
        </w:tc>
        <w:tc>
          <w:tcPr>
            <w:tcW w:w="1701" w:type="dxa"/>
          </w:tcPr>
          <w:p w:rsidR="00E479BF" w:rsidRDefault="007A255E" w:rsidP="0088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Состоялся</w:t>
            </w:r>
          </w:p>
        </w:tc>
      </w:tr>
      <w:tr w:rsidR="00502FBA" w:rsidTr="00965A49">
        <w:tc>
          <w:tcPr>
            <w:tcW w:w="534" w:type="dxa"/>
            <w:vAlign w:val="center"/>
          </w:tcPr>
          <w:p w:rsidR="00502FBA" w:rsidRPr="00CD480D" w:rsidRDefault="00502FBA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976" w:type="dxa"/>
            <w:gridSpan w:val="2"/>
          </w:tcPr>
          <w:p w:rsidR="00502FBA" w:rsidRPr="00AC286D" w:rsidRDefault="00502FBA" w:rsidP="00965A49">
            <w:pPr>
              <w:ind w:right="-1"/>
              <w:rPr>
                <w:sz w:val="24"/>
                <w:szCs w:val="24"/>
              </w:rPr>
            </w:pPr>
            <w:r w:rsidRPr="0061432B">
              <w:rPr>
                <w:sz w:val="24"/>
                <w:szCs w:val="24"/>
              </w:rPr>
              <w:t>Автомобиль</w:t>
            </w:r>
            <w:r w:rsidRPr="004B5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LADA</w:t>
            </w:r>
            <w:r w:rsidRPr="004B587A">
              <w:rPr>
                <w:sz w:val="24"/>
                <w:szCs w:val="24"/>
              </w:rPr>
              <w:t xml:space="preserve"> 11173</w:t>
            </w:r>
          </w:p>
          <w:p w:rsidR="00502FBA" w:rsidRPr="004B587A" w:rsidRDefault="00502FBA" w:rsidP="00965A49">
            <w:pPr>
              <w:ind w:right="-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Н875ВЕ142</w:t>
            </w:r>
          </w:p>
        </w:tc>
        <w:tc>
          <w:tcPr>
            <w:tcW w:w="1559" w:type="dxa"/>
          </w:tcPr>
          <w:p w:rsidR="00502FBA" w:rsidRDefault="00CE189E" w:rsidP="00BE00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="00502FBA"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418" w:type="dxa"/>
            <w:vAlign w:val="center"/>
          </w:tcPr>
          <w:p w:rsidR="009F3DD1" w:rsidRPr="00BE0068" w:rsidRDefault="00502FBA" w:rsidP="00F44352">
            <w:pPr>
              <w:rPr>
                <w:bCs/>
                <w:sz w:val="24"/>
                <w:szCs w:val="24"/>
              </w:rPr>
            </w:pPr>
            <w:r w:rsidRPr="00A20B2F">
              <w:rPr>
                <w:bCs/>
                <w:sz w:val="24"/>
                <w:szCs w:val="24"/>
              </w:rPr>
              <w:t>27.12.2021</w:t>
            </w:r>
            <w:r w:rsidR="00F44352">
              <w:rPr>
                <w:bCs/>
                <w:sz w:val="24"/>
                <w:szCs w:val="24"/>
              </w:rPr>
              <w:t xml:space="preserve"> </w:t>
            </w:r>
            <w:r w:rsidR="000D3539">
              <w:rPr>
                <w:bCs/>
                <w:sz w:val="24"/>
                <w:szCs w:val="24"/>
              </w:rPr>
              <w:t xml:space="preserve">электронный </w:t>
            </w:r>
            <w:r w:rsidRPr="00A20B2F">
              <w:rPr>
                <w:bCs/>
                <w:sz w:val="24"/>
                <w:szCs w:val="24"/>
              </w:rPr>
              <w:t>аукцион</w:t>
            </w:r>
          </w:p>
        </w:tc>
        <w:tc>
          <w:tcPr>
            <w:tcW w:w="1276" w:type="dxa"/>
            <w:vAlign w:val="center"/>
          </w:tcPr>
          <w:p w:rsidR="00BE0068" w:rsidRDefault="005C6C87" w:rsidP="00CE1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502FBA" w:rsidRPr="003A4D71" w:rsidRDefault="00BE0068" w:rsidP="00CE189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02FBA">
              <w:rPr>
                <w:sz w:val="24"/>
                <w:szCs w:val="24"/>
              </w:rPr>
              <w:t>157,5</w:t>
            </w:r>
          </w:p>
        </w:tc>
        <w:tc>
          <w:tcPr>
            <w:tcW w:w="1701" w:type="dxa"/>
          </w:tcPr>
          <w:p w:rsidR="00502FBA" w:rsidRDefault="00502FBA" w:rsidP="00965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02FBA" w:rsidRDefault="00502FBA" w:rsidP="00965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Состоялся</w:t>
            </w:r>
          </w:p>
        </w:tc>
      </w:tr>
      <w:tr w:rsidR="00E479BF" w:rsidTr="00965A49">
        <w:tc>
          <w:tcPr>
            <w:tcW w:w="534" w:type="dxa"/>
            <w:vAlign w:val="center"/>
          </w:tcPr>
          <w:p w:rsidR="00E479BF" w:rsidRPr="00CD480D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976" w:type="dxa"/>
            <w:gridSpan w:val="2"/>
          </w:tcPr>
          <w:p w:rsidR="00E479BF" w:rsidRPr="0061432B" w:rsidRDefault="00E479BF" w:rsidP="00965A49">
            <w:pPr>
              <w:ind w:right="-1"/>
              <w:rPr>
                <w:sz w:val="24"/>
                <w:szCs w:val="24"/>
              </w:rPr>
            </w:pPr>
            <w:r w:rsidRPr="0061432B">
              <w:rPr>
                <w:sz w:val="24"/>
                <w:szCs w:val="24"/>
              </w:rPr>
              <w:t xml:space="preserve">Автомобиль </w:t>
            </w:r>
            <w:r w:rsidRPr="0061432B">
              <w:rPr>
                <w:sz w:val="24"/>
                <w:szCs w:val="24"/>
                <w:lang w:val="en-US"/>
              </w:rPr>
              <w:t>TOYOTA</w:t>
            </w:r>
            <w:r w:rsidRPr="0061432B">
              <w:rPr>
                <w:sz w:val="24"/>
                <w:szCs w:val="24"/>
              </w:rPr>
              <w:t xml:space="preserve"> </w:t>
            </w:r>
            <w:r w:rsidRPr="0061432B">
              <w:rPr>
                <w:sz w:val="24"/>
                <w:szCs w:val="24"/>
                <w:lang w:val="en-US"/>
              </w:rPr>
              <w:t>AVENSIS</w:t>
            </w:r>
            <w:r w:rsidRPr="0061432B">
              <w:rPr>
                <w:sz w:val="24"/>
                <w:szCs w:val="24"/>
              </w:rPr>
              <w:t xml:space="preserve"> </w:t>
            </w:r>
          </w:p>
          <w:p w:rsidR="00E479BF" w:rsidRPr="00471450" w:rsidRDefault="00E479BF" w:rsidP="00965A49">
            <w:pPr>
              <w:ind w:right="-1"/>
              <w:rPr>
                <w:color w:val="FF0000"/>
                <w:sz w:val="24"/>
                <w:szCs w:val="24"/>
              </w:rPr>
            </w:pPr>
            <w:proofErr w:type="gramStart"/>
            <w:r w:rsidRPr="0061432B">
              <w:rPr>
                <w:sz w:val="24"/>
                <w:szCs w:val="24"/>
              </w:rPr>
              <w:t>г</w:t>
            </w:r>
            <w:proofErr w:type="gramEnd"/>
            <w:r w:rsidRPr="0061432B">
              <w:rPr>
                <w:sz w:val="24"/>
                <w:szCs w:val="24"/>
              </w:rPr>
              <w:t>/н Т555НВ42</w:t>
            </w:r>
          </w:p>
        </w:tc>
        <w:tc>
          <w:tcPr>
            <w:tcW w:w="1559" w:type="dxa"/>
          </w:tcPr>
          <w:p w:rsidR="00E479BF" w:rsidRDefault="00E479BF" w:rsidP="00965A49">
            <w:pPr>
              <w:jc w:val="center"/>
              <w:rPr>
                <w:bCs/>
                <w:sz w:val="24"/>
                <w:szCs w:val="24"/>
              </w:rPr>
            </w:pPr>
          </w:p>
          <w:p w:rsidR="00E479BF" w:rsidRPr="007553BD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418" w:type="dxa"/>
            <w:vAlign w:val="center"/>
          </w:tcPr>
          <w:p w:rsidR="00A20B2F" w:rsidRPr="00A20B2F" w:rsidRDefault="00A20B2F" w:rsidP="00A20B2F">
            <w:pPr>
              <w:jc w:val="center"/>
              <w:rPr>
                <w:bCs/>
                <w:sz w:val="24"/>
                <w:szCs w:val="24"/>
              </w:rPr>
            </w:pPr>
            <w:r w:rsidRPr="00A20B2F">
              <w:rPr>
                <w:bCs/>
                <w:sz w:val="24"/>
                <w:szCs w:val="24"/>
              </w:rPr>
              <w:t>27.12.2021</w:t>
            </w:r>
          </w:p>
          <w:p w:rsidR="00E479BF" w:rsidRPr="003A4D71" w:rsidRDefault="000D3539" w:rsidP="00A20B2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электронный</w:t>
            </w:r>
            <w:r w:rsidR="00A20B2F" w:rsidRPr="00A20B2F">
              <w:rPr>
                <w:bCs/>
                <w:sz w:val="24"/>
                <w:szCs w:val="24"/>
              </w:rPr>
              <w:t xml:space="preserve"> аукцион</w:t>
            </w:r>
          </w:p>
        </w:tc>
        <w:tc>
          <w:tcPr>
            <w:tcW w:w="1276" w:type="dxa"/>
            <w:vAlign w:val="center"/>
          </w:tcPr>
          <w:p w:rsidR="00E479BF" w:rsidRPr="003A4D71" w:rsidRDefault="00F52C25" w:rsidP="0073156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629,3</w:t>
            </w:r>
          </w:p>
        </w:tc>
        <w:tc>
          <w:tcPr>
            <w:tcW w:w="1701" w:type="dxa"/>
          </w:tcPr>
          <w:p w:rsidR="00A20B2F" w:rsidRDefault="00A20B2F" w:rsidP="0088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E479BF" w:rsidRDefault="00A20B2F" w:rsidP="0088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Состоялся</w:t>
            </w:r>
          </w:p>
        </w:tc>
      </w:tr>
      <w:tr w:rsidR="00E479BF" w:rsidTr="00965A49">
        <w:tc>
          <w:tcPr>
            <w:tcW w:w="534" w:type="dxa"/>
            <w:vAlign w:val="center"/>
          </w:tcPr>
          <w:p w:rsidR="00E479BF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976" w:type="dxa"/>
            <w:gridSpan w:val="2"/>
          </w:tcPr>
          <w:p w:rsidR="00E479BF" w:rsidRPr="00D642B3" w:rsidRDefault="00E479BF" w:rsidP="00C913B7">
            <w:pPr>
              <w:jc w:val="both"/>
              <w:rPr>
                <w:bCs/>
                <w:sz w:val="24"/>
                <w:szCs w:val="24"/>
              </w:rPr>
            </w:pPr>
            <w:r w:rsidRPr="00D642B3">
              <w:rPr>
                <w:bCs/>
                <w:sz w:val="24"/>
                <w:szCs w:val="24"/>
              </w:rPr>
              <w:t xml:space="preserve">Автобус ПАЗ 32053-70 </w:t>
            </w:r>
          </w:p>
          <w:p w:rsidR="00E479BF" w:rsidRPr="0061432B" w:rsidRDefault="00E479BF" w:rsidP="00C913B7">
            <w:pPr>
              <w:ind w:right="-1"/>
              <w:rPr>
                <w:sz w:val="24"/>
                <w:szCs w:val="24"/>
              </w:rPr>
            </w:pPr>
            <w:r w:rsidRPr="00D642B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642B3">
              <w:rPr>
                <w:bCs/>
                <w:sz w:val="24"/>
                <w:szCs w:val="24"/>
              </w:rPr>
              <w:t>г</w:t>
            </w:r>
            <w:proofErr w:type="gramEnd"/>
            <w:r w:rsidRPr="00D642B3">
              <w:rPr>
                <w:bCs/>
                <w:sz w:val="24"/>
                <w:szCs w:val="24"/>
              </w:rPr>
              <w:t>/н Н693ВЕ142</w:t>
            </w:r>
          </w:p>
        </w:tc>
        <w:tc>
          <w:tcPr>
            <w:tcW w:w="1559" w:type="dxa"/>
          </w:tcPr>
          <w:p w:rsidR="00E479BF" w:rsidRDefault="00E479BF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418" w:type="dxa"/>
            <w:vAlign w:val="center"/>
          </w:tcPr>
          <w:p w:rsidR="00E479BF" w:rsidRPr="003A4D71" w:rsidRDefault="00E479BF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479BF" w:rsidRPr="003A4D71" w:rsidRDefault="00E479BF" w:rsidP="0073156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79BF" w:rsidRPr="00EB64A8" w:rsidRDefault="00E479BF" w:rsidP="00965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</w:tbl>
    <w:p w:rsidR="00EE3944" w:rsidRDefault="00EE3944" w:rsidP="00E01EAC">
      <w:pPr>
        <w:jc w:val="both"/>
        <w:rPr>
          <w:bCs/>
          <w:sz w:val="28"/>
          <w:szCs w:val="28"/>
        </w:rPr>
      </w:pPr>
    </w:p>
    <w:p w:rsidR="0086465E" w:rsidRDefault="0086465E" w:rsidP="00E01EAC">
      <w:pPr>
        <w:jc w:val="both"/>
        <w:rPr>
          <w:bCs/>
          <w:sz w:val="28"/>
          <w:szCs w:val="28"/>
        </w:rPr>
      </w:pPr>
    </w:p>
    <w:p w:rsidR="0086465E" w:rsidRPr="0086465E" w:rsidRDefault="0086465E" w:rsidP="0086465E">
      <w:pPr>
        <w:jc w:val="both"/>
        <w:rPr>
          <w:bCs/>
          <w:sz w:val="28"/>
          <w:szCs w:val="28"/>
        </w:rPr>
      </w:pPr>
      <w:r w:rsidRPr="0086465E">
        <w:rPr>
          <w:bCs/>
          <w:sz w:val="28"/>
          <w:szCs w:val="28"/>
        </w:rPr>
        <w:t xml:space="preserve">Председатель Совета народных депутатов </w:t>
      </w:r>
    </w:p>
    <w:p w:rsidR="0086465E" w:rsidRPr="0086465E" w:rsidRDefault="0086465E" w:rsidP="0086465E">
      <w:pPr>
        <w:jc w:val="both"/>
        <w:rPr>
          <w:bCs/>
          <w:sz w:val="28"/>
          <w:szCs w:val="28"/>
        </w:rPr>
      </w:pPr>
      <w:r w:rsidRPr="0086465E">
        <w:rPr>
          <w:bCs/>
          <w:sz w:val="28"/>
          <w:szCs w:val="28"/>
        </w:rPr>
        <w:t xml:space="preserve">Прокопьевского муниципального округа              </w:t>
      </w:r>
      <w:r w:rsidR="002447B7">
        <w:rPr>
          <w:bCs/>
          <w:sz w:val="28"/>
          <w:szCs w:val="28"/>
        </w:rPr>
        <w:t xml:space="preserve">  </w:t>
      </w:r>
      <w:r w:rsidR="00DD5A42">
        <w:rPr>
          <w:bCs/>
          <w:sz w:val="28"/>
          <w:szCs w:val="28"/>
        </w:rPr>
        <w:t xml:space="preserve">  </w:t>
      </w:r>
      <w:r w:rsidRPr="0086465E">
        <w:rPr>
          <w:bCs/>
          <w:sz w:val="28"/>
          <w:szCs w:val="28"/>
        </w:rPr>
        <w:t xml:space="preserve">               И.А. </w:t>
      </w:r>
      <w:proofErr w:type="spellStart"/>
      <w:r w:rsidRPr="0086465E">
        <w:rPr>
          <w:bCs/>
          <w:sz w:val="28"/>
          <w:szCs w:val="28"/>
        </w:rPr>
        <w:t>Лошманкина</w:t>
      </w:r>
      <w:proofErr w:type="spellEnd"/>
    </w:p>
    <w:p w:rsidR="0086465E" w:rsidRDefault="0086465E" w:rsidP="00E01EAC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86465E" w:rsidSect="009B39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AF"/>
    <w:multiLevelType w:val="hybridMultilevel"/>
    <w:tmpl w:val="E744BE82"/>
    <w:lvl w:ilvl="0" w:tplc="31A28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1188"/>
    <w:multiLevelType w:val="multilevel"/>
    <w:tmpl w:val="AF32B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A52919"/>
    <w:multiLevelType w:val="hybridMultilevel"/>
    <w:tmpl w:val="8E000362"/>
    <w:lvl w:ilvl="0" w:tplc="39A4CB3E">
      <w:start w:val="1"/>
      <w:numFmt w:val="decimal"/>
      <w:lvlText w:val="%1."/>
      <w:lvlJc w:val="left"/>
      <w:pPr>
        <w:ind w:left="136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1FD0453"/>
    <w:multiLevelType w:val="hybridMultilevel"/>
    <w:tmpl w:val="D070F43C"/>
    <w:lvl w:ilvl="0" w:tplc="DDC675BA">
      <w:start w:val="1"/>
      <w:numFmt w:val="decimal"/>
      <w:lvlText w:val="%1."/>
      <w:lvlJc w:val="left"/>
      <w:pPr>
        <w:ind w:left="124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>
    <w:nsid w:val="6E156EC4"/>
    <w:multiLevelType w:val="hybridMultilevel"/>
    <w:tmpl w:val="12A22BC2"/>
    <w:lvl w:ilvl="0" w:tplc="F8EC267E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03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4D4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2BE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79"/>
    <w:rsid w:val="00023EF3"/>
    <w:rsid w:val="00023F3C"/>
    <w:rsid w:val="000244B0"/>
    <w:rsid w:val="00024C67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25F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283"/>
    <w:rsid w:val="00042673"/>
    <w:rsid w:val="000427F8"/>
    <w:rsid w:val="000429C9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507CC"/>
    <w:rsid w:val="00050803"/>
    <w:rsid w:val="00050874"/>
    <w:rsid w:val="000508FD"/>
    <w:rsid w:val="00050A8B"/>
    <w:rsid w:val="00050BCC"/>
    <w:rsid w:val="00050DA3"/>
    <w:rsid w:val="00050FE8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4C7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99D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438"/>
    <w:rsid w:val="00064C2D"/>
    <w:rsid w:val="00065172"/>
    <w:rsid w:val="000651AF"/>
    <w:rsid w:val="00065337"/>
    <w:rsid w:val="000654E6"/>
    <w:rsid w:val="00065A90"/>
    <w:rsid w:val="00065DBE"/>
    <w:rsid w:val="00065E0D"/>
    <w:rsid w:val="00066190"/>
    <w:rsid w:val="00066640"/>
    <w:rsid w:val="000666B8"/>
    <w:rsid w:val="000669EB"/>
    <w:rsid w:val="00066BE7"/>
    <w:rsid w:val="00066C57"/>
    <w:rsid w:val="00066D45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30C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8A6"/>
    <w:rsid w:val="00087B53"/>
    <w:rsid w:val="00087E9F"/>
    <w:rsid w:val="000902F7"/>
    <w:rsid w:val="00090656"/>
    <w:rsid w:val="00090998"/>
    <w:rsid w:val="00090B92"/>
    <w:rsid w:val="00090C90"/>
    <w:rsid w:val="00090F50"/>
    <w:rsid w:val="0009109B"/>
    <w:rsid w:val="000912AE"/>
    <w:rsid w:val="00091604"/>
    <w:rsid w:val="00091AFB"/>
    <w:rsid w:val="00091E64"/>
    <w:rsid w:val="00092403"/>
    <w:rsid w:val="000929C9"/>
    <w:rsid w:val="00092B2D"/>
    <w:rsid w:val="000937BF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64"/>
    <w:rsid w:val="00097489"/>
    <w:rsid w:val="000976B5"/>
    <w:rsid w:val="00097CFA"/>
    <w:rsid w:val="000A02C3"/>
    <w:rsid w:val="000A02D5"/>
    <w:rsid w:val="000A0E37"/>
    <w:rsid w:val="000A11B0"/>
    <w:rsid w:val="000A11E3"/>
    <w:rsid w:val="000A1320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D01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479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9C9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539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8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0B1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275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0AD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5B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18"/>
    <w:rsid w:val="001258D0"/>
    <w:rsid w:val="00125D09"/>
    <w:rsid w:val="0012649F"/>
    <w:rsid w:val="001266E4"/>
    <w:rsid w:val="00126942"/>
    <w:rsid w:val="00126B6A"/>
    <w:rsid w:val="00126E92"/>
    <w:rsid w:val="00126F37"/>
    <w:rsid w:val="001271C5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BB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806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746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2C5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24E"/>
    <w:rsid w:val="00162535"/>
    <w:rsid w:val="00162A11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36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2D6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77E9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AE1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22B"/>
    <w:rsid w:val="00191321"/>
    <w:rsid w:val="0019184B"/>
    <w:rsid w:val="00191D5B"/>
    <w:rsid w:val="00191DA2"/>
    <w:rsid w:val="00192091"/>
    <w:rsid w:val="00192203"/>
    <w:rsid w:val="001926D4"/>
    <w:rsid w:val="00192716"/>
    <w:rsid w:val="00192969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1A6"/>
    <w:rsid w:val="001951FF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6E1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C4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8D4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2A9D"/>
    <w:rsid w:val="001E32AA"/>
    <w:rsid w:val="001E34C5"/>
    <w:rsid w:val="001E3676"/>
    <w:rsid w:val="001E36C1"/>
    <w:rsid w:val="001E3D3A"/>
    <w:rsid w:val="001E402E"/>
    <w:rsid w:val="001E40B8"/>
    <w:rsid w:val="001E443B"/>
    <w:rsid w:val="001E4883"/>
    <w:rsid w:val="001E4888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1C71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569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67C"/>
    <w:rsid w:val="00213794"/>
    <w:rsid w:val="00213A66"/>
    <w:rsid w:val="00213C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7B8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0FE"/>
    <w:rsid w:val="0024385E"/>
    <w:rsid w:val="00244068"/>
    <w:rsid w:val="002447B7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63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53"/>
    <w:rsid w:val="002715DF"/>
    <w:rsid w:val="00271620"/>
    <w:rsid w:val="00271970"/>
    <w:rsid w:val="002719B4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D08"/>
    <w:rsid w:val="00282E03"/>
    <w:rsid w:val="00282ED2"/>
    <w:rsid w:val="002834DF"/>
    <w:rsid w:val="002838FF"/>
    <w:rsid w:val="00283CEB"/>
    <w:rsid w:val="00283D55"/>
    <w:rsid w:val="00283EE4"/>
    <w:rsid w:val="00283F8C"/>
    <w:rsid w:val="002841C0"/>
    <w:rsid w:val="00284E8B"/>
    <w:rsid w:val="00285017"/>
    <w:rsid w:val="00285BBA"/>
    <w:rsid w:val="00286166"/>
    <w:rsid w:val="0028618C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849"/>
    <w:rsid w:val="00292A0C"/>
    <w:rsid w:val="00292A91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6F0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A04"/>
    <w:rsid w:val="002A1E41"/>
    <w:rsid w:val="002A23B0"/>
    <w:rsid w:val="002A27FD"/>
    <w:rsid w:val="002A28F4"/>
    <w:rsid w:val="002A2B60"/>
    <w:rsid w:val="002A2C06"/>
    <w:rsid w:val="002A2C67"/>
    <w:rsid w:val="002A2C89"/>
    <w:rsid w:val="002A2D71"/>
    <w:rsid w:val="002A2FB7"/>
    <w:rsid w:val="002A31C5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0A9"/>
    <w:rsid w:val="002C6158"/>
    <w:rsid w:val="002C69B0"/>
    <w:rsid w:val="002C6B8F"/>
    <w:rsid w:val="002C6CC6"/>
    <w:rsid w:val="002C7028"/>
    <w:rsid w:val="002C79F9"/>
    <w:rsid w:val="002D0852"/>
    <w:rsid w:val="002D0B5C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0EA"/>
    <w:rsid w:val="002E596B"/>
    <w:rsid w:val="002E5DE4"/>
    <w:rsid w:val="002E6006"/>
    <w:rsid w:val="002E6013"/>
    <w:rsid w:val="002E62DF"/>
    <w:rsid w:val="002E6453"/>
    <w:rsid w:val="002E692C"/>
    <w:rsid w:val="002E6CE6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CF0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75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4E5F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6A1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956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253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3E8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4BD"/>
    <w:rsid w:val="0034550D"/>
    <w:rsid w:val="003455C0"/>
    <w:rsid w:val="00345729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6DD8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0E1C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34A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6E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2C7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2D1"/>
    <w:rsid w:val="0037638F"/>
    <w:rsid w:val="00376507"/>
    <w:rsid w:val="003778DF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4F6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4D71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DE8"/>
    <w:rsid w:val="003B2E9F"/>
    <w:rsid w:val="003B35D4"/>
    <w:rsid w:val="003B3EC2"/>
    <w:rsid w:val="003B3F31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2E84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BEB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D12"/>
    <w:rsid w:val="003F5FA0"/>
    <w:rsid w:val="003F62AD"/>
    <w:rsid w:val="003F6EA7"/>
    <w:rsid w:val="003F6F8C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5D0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0EB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6E25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D3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15C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0AF"/>
    <w:rsid w:val="0046748A"/>
    <w:rsid w:val="004676A2"/>
    <w:rsid w:val="004676F9"/>
    <w:rsid w:val="004679C7"/>
    <w:rsid w:val="00467BAC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29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4F3A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9D"/>
    <w:rsid w:val="004932A9"/>
    <w:rsid w:val="0049366F"/>
    <w:rsid w:val="00493AA9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0E4C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323"/>
    <w:rsid w:val="004B7545"/>
    <w:rsid w:val="004B77E3"/>
    <w:rsid w:val="004B789F"/>
    <w:rsid w:val="004B7AFD"/>
    <w:rsid w:val="004B7D6D"/>
    <w:rsid w:val="004B7DF6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95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DAC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2FBA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B0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5C5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4E9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3D8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3E7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61A"/>
    <w:rsid w:val="00553B49"/>
    <w:rsid w:val="00553D8E"/>
    <w:rsid w:val="00553F74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E9B"/>
    <w:rsid w:val="00565F3F"/>
    <w:rsid w:val="00566207"/>
    <w:rsid w:val="005664C3"/>
    <w:rsid w:val="00566E64"/>
    <w:rsid w:val="0056707D"/>
    <w:rsid w:val="00567817"/>
    <w:rsid w:val="005678C1"/>
    <w:rsid w:val="0056797D"/>
    <w:rsid w:val="00570AAA"/>
    <w:rsid w:val="00570C6C"/>
    <w:rsid w:val="005710CD"/>
    <w:rsid w:val="005713A6"/>
    <w:rsid w:val="005714C4"/>
    <w:rsid w:val="00571896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BBD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385"/>
    <w:rsid w:val="005954DD"/>
    <w:rsid w:val="005956F5"/>
    <w:rsid w:val="0059574C"/>
    <w:rsid w:val="00595927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2F0"/>
    <w:rsid w:val="005A5941"/>
    <w:rsid w:val="005A5BDE"/>
    <w:rsid w:val="005A5F7B"/>
    <w:rsid w:val="005A6499"/>
    <w:rsid w:val="005A6779"/>
    <w:rsid w:val="005A67A6"/>
    <w:rsid w:val="005A6AA6"/>
    <w:rsid w:val="005A71D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B23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C87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5DF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DB3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6A1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46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6877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19"/>
    <w:rsid w:val="00610D8C"/>
    <w:rsid w:val="006113F4"/>
    <w:rsid w:val="0061170A"/>
    <w:rsid w:val="00612014"/>
    <w:rsid w:val="006120DD"/>
    <w:rsid w:val="006121C4"/>
    <w:rsid w:val="00612231"/>
    <w:rsid w:val="00612347"/>
    <w:rsid w:val="00612900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189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5FB"/>
    <w:rsid w:val="00627644"/>
    <w:rsid w:val="006278E4"/>
    <w:rsid w:val="00627DB8"/>
    <w:rsid w:val="00630436"/>
    <w:rsid w:val="006306EC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943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5F0"/>
    <w:rsid w:val="00657862"/>
    <w:rsid w:val="00660BE8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74A"/>
    <w:rsid w:val="00665141"/>
    <w:rsid w:val="006654EC"/>
    <w:rsid w:val="006658C1"/>
    <w:rsid w:val="00665A17"/>
    <w:rsid w:val="00665BC0"/>
    <w:rsid w:val="00665E44"/>
    <w:rsid w:val="00666360"/>
    <w:rsid w:val="00666369"/>
    <w:rsid w:val="006665FF"/>
    <w:rsid w:val="006666C3"/>
    <w:rsid w:val="006666CB"/>
    <w:rsid w:val="00666C16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780"/>
    <w:rsid w:val="0067599E"/>
    <w:rsid w:val="00675C1E"/>
    <w:rsid w:val="0067619F"/>
    <w:rsid w:val="0067629A"/>
    <w:rsid w:val="00676885"/>
    <w:rsid w:val="006772AD"/>
    <w:rsid w:val="0067740C"/>
    <w:rsid w:val="00677DF1"/>
    <w:rsid w:val="00680173"/>
    <w:rsid w:val="006801C7"/>
    <w:rsid w:val="00681568"/>
    <w:rsid w:val="006816A0"/>
    <w:rsid w:val="0068177B"/>
    <w:rsid w:val="006818ED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182"/>
    <w:rsid w:val="006A15F8"/>
    <w:rsid w:val="006A18CB"/>
    <w:rsid w:val="006A19E3"/>
    <w:rsid w:val="006A1AF5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4F9B"/>
    <w:rsid w:val="006A51D7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70C"/>
    <w:rsid w:val="006B4C7C"/>
    <w:rsid w:val="006B4EC8"/>
    <w:rsid w:val="006B51F9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9FB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DA7"/>
    <w:rsid w:val="006D3E7D"/>
    <w:rsid w:val="006D3E92"/>
    <w:rsid w:val="006D4439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60"/>
    <w:rsid w:val="006D6CB5"/>
    <w:rsid w:val="006D6E2B"/>
    <w:rsid w:val="006D6EAD"/>
    <w:rsid w:val="006D71C0"/>
    <w:rsid w:val="006D7546"/>
    <w:rsid w:val="006D7617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BCC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2F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2DB8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807"/>
    <w:rsid w:val="00705BE7"/>
    <w:rsid w:val="0070622D"/>
    <w:rsid w:val="0070641B"/>
    <w:rsid w:val="00706515"/>
    <w:rsid w:val="00706573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806"/>
    <w:rsid w:val="007149F9"/>
    <w:rsid w:val="00714A93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7784"/>
    <w:rsid w:val="00717945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27FC0"/>
    <w:rsid w:val="00730371"/>
    <w:rsid w:val="0073074B"/>
    <w:rsid w:val="007308E1"/>
    <w:rsid w:val="00730EAF"/>
    <w:rsid w:val="00731039"/>
    <w:rsid w:val="00731200"/>
    <w:rsid w:val="00731564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37DD8"/>
    <w:rsid w:val="00740102"/>
    <w:rsid w:val="007406C5"/>
    <w:rsid w:val="0074090A"/>
    <w:rsid w:val="00740912"/>
    <w:rsid w:val="007409AC"/>
    <w:rsid w:val="007409FA"/>
    <w:rsid w:val="00740AE1"/>
    <w:rsid w:val="00741402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2A83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4C0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55E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46A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571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5EF5"/>
    <w:rsid w:val="007B5F0E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792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E1F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1FCF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58A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737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433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408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4D4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981"/>
    <w:rsid w:val="00835D80"/>
    <w:rsid w:val="00835DFC"/>
    <w:rsid w:val="00835EA1"/>
    <w:rsid w:val="00835EB6"/>
    <w:rsid w:val="00835F4F"/>
    <w:rsid w:val="008364C2"/>
    <w:rsid w:val="008366FE"/>
    <w:rsid w:val="00836ADD"/>
    <w:rsid w:val="00836BE1"/>
    <w:rsid w:val="00836EC3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BEA"/>
    <w:rsid w:val="00842C74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9DE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B19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65E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5F28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01A"/>
    <w:rsid w:val="00882C51"/>
    <w:rsid w:val="00883079"/>
    <w:rsid w:val="00883357"/>
    <w:rsid w:val="008835F1"/>
    <w:rsid w:val="0088378C"/>
    <w:rsid w:val="0088398D"/>
    <w:rsid w:val="00884063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14A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39B"/>
    <w:rsid w:val="008A5C5C"/>
    <w:rsid w:val="008A5CD6"/>
    <w:rsid w:val="008A6367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50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06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5E7"/>
    <w:rsid w:val="008E0E99"/>
    <w:rsid w:val="008E0E9E"/>
    <w:rsid w:val="008E1515"/>
    <w:rsid w:val="008E15A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7A2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84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B72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60D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A78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A49"/>
    <w:rsid w:val="00965B2F"/>
    <w:rsid w:val="009665A9"/>
    <w:rsid w:val="009667A3"/>
    <w:rsid w:val="00966CC5"/>
    <w:rsid w:val="00966D75"/>
    <w:rsid w:val="0096702E"/>
    <w:rsid w:val="009673D0"/>
    <w:rsid w:val="009676DB"/>
    <w:rsid w:val="009677E2"/>
    <w:rsid w:val="009701AE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2F68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1F6"/>
    <w:rsid w:val="0097570B"/>
    <w:rsid w:val="009759E0"/>
    <w:rsid w:val="00975DD4"/>
    <w:rsid w:val="00975EB1"/>
    <w:rsid w:val="00976001"/>
    <w:rsid w:val="009764DF"/>
    <w:rsid w:val="009765E5"/>
    <w:rsid w:val="00976ACD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117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824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6D5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3A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B9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697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811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0DF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BD0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DD1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9F7D0D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329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13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B4E"/>
    <w:rsid w:val="00A07E2F"/>
    <w:rsid w:val="00A101D8"/>
    <w:rsid w:val="00A10381"/>
    <w:rsid w:val="00A106F0"/>
    <w:rsid w:val="00A108EA"/>
    <w:rsid w:val="00A11169"/>
    <w:rsid w:val="00A11DE8"/>
    <w:rsid w:val="00A12095"/>
    <w:rsid w:val="00A1235C"/>
    <w:rsid w:val="00A12596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515"/>
    <w:rsid w:val="00A16B9B"/>
    <w:rsid w:val="00A17065"/>
    <w:rsid w:val="00A172E9"/>
    <w:rsid w:val="00A17348"/>
    <w:rsid w:val="00A17823"/>
    <w:rsid w:val="00A17A50"/>
    <w:rsid w:val="00A20581"/>
    <w:rsid w:val="00A20B2F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2C27"/>
    <w:rsid w:val="00A234DC"/>
    <w:rsid w:val="00A23654"/>
    <w:rsid w:val="00A2404E"/>
    <w:rsid w:val="00A240B7"/>
    <w:rsid w:val="00A240D6"/>
    <w:rsid w:val="00A2427A"/>
    <w:rsid w:val="00A242AD"/>
    <w:rsid w:val="00A24376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5EBD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DC8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1F2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9D8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75C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12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73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924"/>
    <w:rsid w:val="00A66A13"/>
    <w:rsid w:val="00A66F0C"/>
    <w:rsid w:val="00A673CB"/>
    <w:rsid w:val="00A673DE"/>
    <w:rsid w:val="00A67978"/>
    <w:rsid w:val="00A67FDA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4A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6729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6AB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07C"/>
    <w:rsid w:val="00AA213F"/>
    <w:rsid w:val="00AA2303"/>
    <w:rsid w:val="00AA243D"/>
    <w:rsid w:val="00AA2E10"/>
    <w:rsid w:val="00AA2E37"/>
    <w:rsid w:val="00AA3089"/>
    <w:rsid w:val="00AA3338"/>
    <w:rsid w:val="00AA3C46"/>
    <w:rsid w:val="00AA3FD6"/>
    <w:rsid w:val="00AA417F"/>
    <w:rsid w:val="00AA42B4"/>
    <w:rsid w:val="00AA44E6"/>
    <w:rsid w:val="00AA4645"/>
    <w:rsid w:val="00AA473E"/>
    <w:rsid w:val="00AA47BF"/>
    <w:rsid w:val="00AA4964"/>
    <w:rsid w:val="00AA4AC3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528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842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1CF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5E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7D4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10F"/>
    <w:rsid w:val="00B173D5"/>
    <w:rsid w:val="00B17554"/>
    <w:rsid w:val="00B17B51"/>
    <w:rsid w:val="00B17EDD"/>
    <w:rsid w:val="00B200A4"/>
    <w:rsid w:val="00B20127"/>
    <w:rsid w:val="00B20275"/>
    <w:rsid w:val="00B202E4"/>
    <w:rsid w:val="00B2089C"/>
    <w:rsid w:val="00B20D1D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A4D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4F6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08B"/>
    <w:rsid w:val="00B43190"/>
    <w:rsid w:val="00B436D9"/>
    <w:rsid w:val="00B436F1"/>
    <w:rsid w:val="00B43C24"/>
    <w:rsid w:val="00B43F75"/>
    <w:rsid w:val="00B441EA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A99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8AA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82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7BE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6E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51D"/>
    <w:rsid w:val="00BA06A6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7F4"/>
    <w:rsid w:val="00BB2FFE"/>
    <w:rsid w:val="00BB31A3"/>
    <w:rsid w:val="00BB32D2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7A0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37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69F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068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9F9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CF6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2FE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392"/>
    <w:rsid w:val="00C13504"/>
    <w:rsid w:val="00C13767"/>
    <w:rsid w:val="00C13815"/>
    <w:rsid w:val="00C14254"/>
    <w:rsid w:val="00C142E1"/>
    <w:rsid w:val="00C14410"/>
    <w:rsid w:val="00C144E1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6E3B"/>
    <w:rsid w:val="00C174DD"/>
    <w:rsid w:val="00C17A5E"/>
    <w:rsid w:val="00C17D39"/>
    <w:rsid w:val="00C17EB7"/>
    <w:rsid w:val="00C203A9"/>
    <w:rsid w:val="00C20674"/>
    <w:rsid w:val="00C20D35"/>
    <w:rsid w:val="00C21568"/>
    <w:rsid w:val="00C2186B"/>
    <w:rsid w:val="00C21DA8"/>
    <w:rsid w:val="00C21F65"/>
    <w:rsid w:val="00C224FB"/>
    <w:rsid w:val="00C22599"/>
    <w:rsid w:val="00C22C42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6E9A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0FF"/>
    <w:rsid w:val="00C338E7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CBA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46BC"/>
    <w:rsid w:val="00C446F6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D81"/>
    <w:rsid w:val="00C52029"/>
    <w:rsid w:val="00C52248"/>
    <w:rsid w:val="00C523AA"/>
    <w:rsid w:val="00C523AD"/>
    <w:rsid w:val="00C524D4"/>
    <w:rsid w:val="00C54041"/>
    <w:rsid w:val="00C5429D"/>
    <w:rsid w:val="00C545EC"/>
    <w:rsid w:val="00C5498B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004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36F"/>
    <w:rsid w:val="00C81A20"/>
    <w:rsid w:val="00C81AE3"/>
    <w:rsid w:val="00C820B4"/>
    <w:rsid w:val="00C82622"/>
    <w:rsid w:val="00C827F8"/>
    <w:rsid w:val="00C82843"/>
    <w:rsid w:val="00C82D95"/>
    <w:rsid w:val="00C82F97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3B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4E0C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5D6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A7C5C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13F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977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80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9E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14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98A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409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5861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3BF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6D2E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1A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228"/>
    <w:rsid w:val="00D54365"/>
    <w:rsid w:val="00D545E2"/>
    <w:rsid w:val="00D549EB"/>
    <w:rsid w:val="00D55008"/>
    <w:rsid w:val="00D5506F"/>
    <w:rsid w:val="00D557F8"/>
    <w:rsid w:val="00D558D6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87E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791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0FD0"/>
    <w:rsid w:val="00D9193D"/>
    <w:rsid w:val="00D92002"/>
    <w:rsid w:val="00D9226F"/>
    <w:rsid w:val="00D9283E"/>
    <w:rsid w:val="00D92893"/>
    <w:rsid w:val="00D9390A"/>
    <w:rsid w:val="00D93965"/>
    <w:rsid w:val="00D93A14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BCC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B5"/>
    <w:rsid w:val="00DB74F7"/>
    <w:rsid w:val="00DC0A11"/>
    <w:rsid w:val="00DC0EEF"/>
    <w:rsid w:val="00DC1AC8"/>
    <w:rsid w:val="00DC1C66"/>
    <w:rsid w:val="00DC1E94"/>
    <w:rsid w:val="00DC1F3F"/>
    <w:rsid w:val="00DC228B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37B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497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A42"/>
    <w:rsid w:val="00DD5F6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7B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317"/>
    <w:rsid w:val="00E0048A"/>
    <w:rsid w:val="00E00968"/>
    <w:rsid w:val="00E00A59"/>
    <w:rsid w:val="00E00CB6"/>
    <w:rsid w:val="00E00FCE"/>
    <w:rsid w:val="00E0125E"/>
    <w:rsid w:val="00E015EA"/>
    <w:rsid w:val="00E01EAC"/>
    <w:rsid w:val="00E01EF5"/>
    <w:rsid w:val="00E02600"/>
    <w:rsid w:val="00E02A63"/>
    <w:rsid w:val="00E02C93"/>
    <w:rsid w:val="00E0311A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5E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640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C08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1815"/>
    <w:rsid w:val="00E42407"/>
    <w:rsid w:val="00E4279B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9BF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18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05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BE0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FF"/>
    <w:rsid w:val="00E769CF"/>
    <w:rsid w:val="00E76C90"/>
    <w:rsid w:val="00E76F82"/>
    <w:rsid w:val="00E77164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27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482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772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24F"/>
    <w:rsid w:val="00EB43AF"/>
    <w:rsid w:val="00EB4514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4A8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CB3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2E9D"/>
    <w:rsid w:val="00ED3BC7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1E80"/>
    <w:rsid w:val="00EE282E"/>
    <w:rsid w:val="00EE2CF0"/>
    <w:rsid w:val="00EE2F7A"/>
    <w:rsid w:val="00EE30EF"/>
    <w:rsid w:val="00EE3141"/>
    <w:rsid w:val="00EE35AE"/>
    <w:rsid w:val="00EE393E"/>
    <w:rsid w:val="00EE3944"/>
    <w:rsid w:val="00EE3FC6"/>
    <w:rsid w:val="00EE4345"/>
    <w:rsid w:val="00EE469A"/>
    <w:rsid w:val="00EE4C04"/>
    <w:rsid w:val="00EE4F95"/>
    <w:rsid w:val="00EE4F96"/>
    <w:rsid w:val="00EE59D3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B44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1D3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01F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08B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ED6"/>
    <w:rsid w:val="00F33FA9"/>
    <w:rsid w:val="00F346F3"/>
    <w:rsid w:val="00F34BCC"/>
    <w:rsid w:val="00F34F41"/>
    <w:rsid w:val="00F34FF0"/>
    <w:rsid w:val="00F354F5"/>
    <w:rsid w:val="00F3584B"/>
    <w:rsid w:val="00F358C9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352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901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5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1E58"/>
    <w:rsid w:val="00F72162"/>
    <w:rsid w:val="00F72210"/>
    <w:rsid w:val="00F7226A"/>
    <w:rsid w:val="00F7246A"/>
    <w:rsid w:val="00F72480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0C5A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BB2"/>
    <w:rsid w:val="00F82F01"/>
    <w:rsid w:val="00F83004"/>
    <w:rsid w:val="00F83E45"/>
    <w:rsid w:val="00F83EE4"/>
    <w:rsid w:val="00F83EFE"/>
    <w:rsid w:val="00F8406B"/>
    <w:rsid w:val="00F842F6"/>
    <w:rsid w:val="00F8432F"/>
    <w:rsid w:val="00F843B8"/>
    <w:rsid w:val="00F8476D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78A"/>
    <w:rsid w:val="00FB2856"/>
    <w:rsid w:val="00FB29EB"/>
    <w:rsid w:val="00FB2A67"/>
    <w:rsid w:val="00FB2CCA"/>
    <w:rsid w:val="00FB2EFD"/>
    <w:rsid w:val="00FB3372"/>
    <w:rsid w:val="00FB3404"/>
    <w:rsid w:val="00FB341C"/>
    <w:rsid w:val="00FB3428"/>
    <w:rsid w:val="00FB3F3E"/>
    <w:rsid w:val="00FB41BA"/>
    <w:rsid w:val="00FB4663"/>
    <w:rsid w:val="00FB48C5"/>
    <w:rsid w:val="00FB4B70"/>
    <w:rsid w:val="00FB4C3B"/>
    <w:rsid w:val="00FB5068"/>
    <w:rsid w:val="00FB544C"/>
    <w:rsid w:val="00FB5457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DA6"/>
    <w:rsid w:val="00FD5F68"/>
    <w:rsid w:val="00FD6297"/>
    <w:rsid w:val="00FD64AB"/>
    <w:rsid w:val="00FD6927"/>
    <w:rsid w:val="00FD6A6D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40C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323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E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A4C4F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1A4C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E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A4C4F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1A4C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4BF9-44F4-4233-8976-23B89518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19</Pages>
  <Words>4363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774</cp:revision>
  <cp:lastPrinted>2022-03-14T06:45:00Z</cp:lastPrinted>
  <dcterms:created xsi:type="dcterms:W3CDTF">2021-04-12T07:14:00Z</dcterms:created>
  <dcterms:modified xsi:type="dcterms:W3CDTF">2022-05-04T01:54:00Z</dcterms:modified>
</cp:coreProperties>
</file>